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F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6FAB" w:rsidRDefault="00656FAB" w:rsidP="00ED7965">
      <w:pPr>
        <w:ind w:left="142"/>
      </w:pPr>
    </w:p>
    <w:p w:rsidR="00656FAB" w:rsidRDefault="00656FAB" w:rsidP="00ED7965">
      <w:pPr>
        <w:ind w:left="142"/>
      </w:pPr>
    </w:p>
    <w:p w:rsidR="00656FAB" w:rsidRDefault="00656FAB" w:rsidP="00ED7965">
      <w:pPr>
        <w:ind w:left="142"/>
      </w:pPr>
    </w:p>
    <w:p w:rsidR="00656F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6F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6F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656FAB" w:rsidRDefault="00656F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6F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№СТП-3592/1</w:t>
      </w:r>
    </w:p>
    <w:p w:rsidR="00656F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6F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6F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6F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Кудинова Светлана Николаевна</w:t>
      </w:r>
    </w:p>
    <w:p w:rsidR="00656FAB" w:rsidRDefault="00656F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6F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2019-06-07 12:00:00 (время московское)</w:t>
      </w:r>
    </w:p>
    <w:p w:rsidR="00656F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6F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6F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6FAB" w:rsidRDefault="00656F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56F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6F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6F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6F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FA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LIFAN, модель: 214813, год изготовления: 2011, цвет: ТЕМНО-ВИШНЕВЫЙ, VIN: X9W214813B0008247, г/н: Т228МА102, двигатель №: 101002138, мощность двигателя</w:t>
            </w:r>
            <w:r w:rsidR="00A8687D">
              <w:rPr>
                <w:rFonts w:ascii="Times New Roman" w:hAnsi="Times New Roman"/>
                <w:sz w:val="24"/>
                <w:szCs w:val="24"/>
              </w:rPr>
              <w:t>,  кузов №: X9W214813B0008247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230000.00</w:t>
            </w:r>
          </w:p>
        </w:tc>
      </w:tr>
    </w:tbl>
    <w:p w:rsidR="00656FAB" w:rsidRDefault="00656F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6F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6F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6FAB" w:rsidRDefault="00656F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6F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6FAB" w:rsidRDefault="00656F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6F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Кудинова Светлана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6F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EA9" w:rsidRDefault="00950EA9" w:rsidP="00ED7965">
      <w:pPr>
        <w:spacing w:after="0" w:line="240" w:lineRule="auto"/>
      </w:pPr>
      <w:r>
        <w:separator/>
      </w:r>
    </w:p>
  </w:endnote>
  <w:endnote w:type="continuationSeparator" w:id="0">
    <w:p w:rsidR="00950EA9" w:rsidRDefault="00950E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656F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656F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656F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EA9" w:rsidRDefault="00950EA9" w:rsidP="00ED7965">
      <w:pPr>
        <w:spacing w:after="0" w:line="240" w:lineRule="auto"/>
      </w:pPr>
      <w:r>
        <w:separator/>
      </w:r>
    </w:p>
  </w:footnote>
  <w:footnote w:type="continuationSeparator" w:id="0">
    <w:p w:rsidR="00950EA9" w:rsidRDefault="00950E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950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950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AB" w:rsidRDefault="00950E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FAB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0EA9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687D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3580B0"/>
  <w15:docId w15:val="{A2A0ACAA-1B84-4AA2-A3FF-16D7302A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6EZYFTii+8DirrFDgDpE6MwZc6LkSZLOFGQEB+NxKv0=</DigestValue>
    </Reference>
    <Reference URI="#idOfficeObject" Type="http://www.w3.org/2000/09/xmldsig#Object">
      <DigestMethod Algorithm="http://www.w3.org/2001/04/xmldsig-more#gostr3411"/>
      <DigestValue>6FDefZRvtIm36yrmOgah/sP9aD1kmi2zY+3zk6sr3g0=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zd0wCse55Qm1w1V1Sa/EP91Vccn6YPRASREtZQOp9UM=</DigestValue>
    </Reference>
  </SignedInfo>
  <SignatureValue>qxqDZGnGm/8Rtsrt36oMKPtMvwDQHjtkfMeBFnmFZKox03Z3wLUGmJS7bKL/JUaYz3F9HtyEn+af
ea4TQOD6FA==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x9JKhwEcgyCx+v4itCkB90Ga++J/HSKX5KKgZfscpU0=</DigestValue>
      </Reference>
      <Reference URI="/word/endnotes.xml?ContentType=application/vnd.openxmlformats-officedocument.wordprocessingml.endnotes+xml">
        <DigestMethod Algorithm="http://www.w3.org/2001/04/xmldsig-more#gostr3411"/>
        <DigestValue>poDmHtQ2wBME3t6rDlpMKFvaqtchsATT6mE/j7DevqQ=</DigestValue>
      </Reference>
      <Reference URI="/word/fontTable.xml?ContentType=application/vnd.openxmlformats-officedocument.wordprocessingml.fontTable+xml">
        <DigestMethod Algorithm="http://www.w3.org/2001/04/xmldsig-more#gostr3411"/>
        <DigestValue>Y6feVGq7KWEMpgBmC3O2DCAxBwTr5aXLFwM6JjJwIuc=</DigestValue>
      </Reference>
      <Reference URI="/word/footer1.xml?ContentType=application/vnd.openxmlformats-officedocument.wordprocessingml.footer+xml">
        <DigestMethod Algorithm="http://www.w3.org/2001/04/xmldsig-more#gostr3411"/>
        <DigestValue>EfYcML6IqfL5wrLKLN3pfmEArdebg5UghG0Bd/Z5+cc=</DigestValue>
      </Reference>
      <Reference URI="/word/footer2.xml?ContentType=application/vnd.openxmlformats-officedocument.wordprocessingml.footer+xml">
        <DigestMethod Algorithm="http://www.w3.org/2001/04/xmldsig-more#gostr3411"/>
        <DigestValue>EfYcML6IqfL5wrLKLN3pfmEArdebg5UghG0Bd/Z5+cc=</DigestValue>
      </Reference>
      <Reference URI="/word/footer3.xml?ContentType=application/vnd.openxmlformats-officedocument.wordprocessingml.footer+xml">
        <DigestMethod Algorithm="http://www.w3.org/2001/04/xmldsig-more#gostr3411"/>
        <DigestValue>EfYcML6IqfL5wrLKLN3pfmEArdebg5UghG0Bd/Z5+cc=</DigestValue>
      </Reference>
      <Reference URI="/word/footnotes.xml?ContentType=application/vnd.openxmlformats-officedocument.wordprocessingml.footnotes+xml">
        <DigestMethod Algorithm="http://www.w3.org/2001/04/xmldsig-more#gostr3411"/>
        <DigestValue>J2E7kmQOXjTRPwkI3CcfwUsUWUWj+580VilzmbQOZdA=</DigestValue>
      </Reference>
      <Reference URI="/word/header1.xml?ContentType=application/vnd.openxmlformats-officedocument.wordprocessingml.header+xml">
        <DigestMethod Algorithm="http://www.w3.org/2001/04/xmldsig-more#gostr3411"/>
        <DigestValue>K3R+SrE2lvdDFNOBsWxNjIN+7oBWmrDqioU3hiVekgs=</DigestValue>
      </Reference>
      <Reference URI="/word/header2.xml?ContentType=application/vnd.openxmlformats-officedocument.wordprocessingml.header+xml">
        <DigestMethod Algorithm="http://www.w3.org/2001/04/xmldsig-more#gostr3411"/>
        <DigestValue>pz1ar4HzoJtkbKmvM21u/CFEj/9JQUb8GHAFyg1dbk8=</DigestValue>
      </Reference>
      <Reference URI="/word/header3.xml?ContentType=application/vnd.openxmlformats-officedocument.wordprocessingml.header+xml">
        <DigestMethod Algorithm="http://www.w3.org/2001/04/xmldsig-more#gostr3411"/>
        <DigestValue>EA1Xnn5NAJMMNAqHh4BfQ0JY3iHGt2eNNc0xW/zddMY=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yqeEci99vfA+QlibGxoo2w6WsGtW/hddAdfYUX4YYgs=</DigestValue>
      </Reference>
      <Reference URI="/word/styles.xml?ContentType=application/vnd.openxmlformats-officedocument.wordprocessingml.styles+xml">
        <DigestMethod Algorithm="http://www.w3.org/2001/04/xmldsig-more#gostr3411"/>
        <DigestValue>CN2Rt8nwUd6y3lDP9KqutuopUSzEWuSV2DrI2wy93UI=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sNNH/80fyz1sQjqJou9OznkUnuxacEUkbMI1h1EdIy8=</DigestValue>
      </Reference>
    </Manifest>
    <SignatureProperties>
      <SignatureProperty Id="idSignatureTime" Target="#idPackageSignature">
        <mdssi:SignatureTime>
          <mdssi:Format>YYYY-MM-DDThh:mm:ssTZD</mdssi:Format>
          <mdssi:Value>2019-06-07T09:03:46Z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2019-06-07T09:03:46Z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2AC8-C6F2-47F8-97FD-47EB088E0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2019-06-07T02:18:00Z</dcterms:modified>
</cp:coreProperties>
</file>