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76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776A" w:rsidRDefault="00BD776A" w:rsidP="00ED7965">
      <w:pPr>
        <w:ind w:left="142"/>
        <w:rPr>
          <w:rFonts w:ascii="Times New Roman" w:hAnsi="Times New Roman"/>
        </w:rPr>
      </w:pPr>
    </w:p>
    <w:p w:rsidR="00BD776A" w:rsidRDefault="00BD776A" w:rsidP="00ED7965">
      <w:pPr>
        <w:ind w:left="142"/>
        <w:rPr>
          <w:rFonts w:ascii="Times New Roman" w:hAnsi="Times New Roman"/>
        </w:rPr>
      </w:pPr>
    </w:p>
    <w:p w:rsidR="00BD776A" w:rsidRDefault="00BD776A" w:rsidP="00ED7965">
      <w:pPr>
        <w:ind w:left="142"/>
        <w:rPr>
          <w:rFonts w:ascii="Times New Roman" w:hAnsi="Times New Roman"/>
        </w:rPr>
      </w:pPr>
    </w:p>
    <w:p w:rsidR="00BD776A" w:rsidRDefault="00BD776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D776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D776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D776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№СТП-4017/1</w:t>
      </w:r>
    </w:p>
    <w:p w:rsidR="00BD776A" w:rsidRDefault="00BD776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D776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23.11.2019</w:t>
      </w:r>
    </w:p>
    <w:p w:rsidR="00BD776A" w:rsidRDefault="00BD77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D776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Потапов Сергей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Камчатсбытфармация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№СТП-4017/1,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D776A" w:rsidRDefault="00BD776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D776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2019-10-14 00:00:00 (время московское) до 2019-11-23 23:59:00 (время московское) по лоту:</w:t>
      </w:r>
    </w:p>
    <w:p w:rsidR="00BD776A" w:rsidRDefault="00BD776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D776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D776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D776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D776A" w:rsidTr="00BA0078">
        <w:tc>
          <w:tcPr>
            <w:tcW w:w="2996" w:type="dxa"/>
            <w:vAlign w:val="center"/>
          </w:tcPr>
          <w:p w:rsidR="00BD776A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BD776A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Переносной объект торговый павильон, общая площадь 38,1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BD776A" w:rsidRDefault="00BD776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D776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№СТП-4017/1 по лоту №1 не поступили.</w:t>
      </w:r>
    </w:p>
    <w:p w:rsidR="00BD776A" w:rsidRDefault="00BD776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D776A" w:rsidRDefault="00BD776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D776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Потапов С.А.</w:t>
      </w:r>
    </w:p>
    <w:p w:rsidR="00BD776A" w:rsidRDefault="00BD776A" w:rsidP="005C56AE">
      <w:pPr>
        <w:rPr>
          <w:rFonts w:ascii="Times New Roman" w:hAnsi="Times New Roman"/>
        </w:rPr>
      </w:pPr>
    </w:p>
    <w:p w:rsidR="00BD776A" w:rsidRDefault="00BD77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D776A" w:rsidRDefault="00BD77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D776A" w:rsidRDefault="00BD77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D776A" w:rsidRDefault="00BD776A" w:rsidP="00455D60">
      <w:pPr>
        <w:ind w:left="142"/>
        <w:rPr>
          <w:rFonts w:ascii="Times New Roman" w:hAnsi="Times New Roman"/>
        </w:rPr>
      </w:pPr>
    </w:p>
    <w:p w:rsidR="00BD776A" w:rsidRDefault="00BD776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D776A" w:rsidRDefault="00BD776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D776A" w:rsidRDefault="00BD776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D776A" w:rsidRDefault="00BD776A" w:rsidP="00455D60">
      <w:pPr>
        <w:ind w:left="142"/>
        <w:rPr>
          <w:rFonts w:ascii="Times New Roman" w:hAnsi="Times New Roman"/>
        </w:rPr>
      </w:pPr>
    </w:p>
    <w:p w:rsidR="00BD776A" w:rsidRDefault="00BD776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D776A" w:rsidRDefault="00BD776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D776A" w:rsidRDefault="00BD776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D776A" w:rsidRDefault="00BD776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D776A" w:rsidRDefault="00BD776A" w:rsidP="00ED7965">
      <w:pPr>
        <w:ind w:left="142"/>
        <w:rPr>
          <w:rFonts w:ascii="Times New Roman" w:hAnsi="Times New Roman"/>
        </w:rPr>
      </w:pPr>
    </w:p>
    <w:sectPr w:rsidR="00BD776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A02" w:rsidRDefault="00B42A02" w:rsidP="00ED7965">
      <w:pPr>
        <w:spacing w:after="0" w:line="240" w:lineRule="auto"/>
      </w:pPr>
      <w:r>
        <w:separator/>
      </w:r>
    </w:p>
  </w:endnote>
  <w:endnote w:type="continuationSeparator" w:id="0">
    <w:p w:rsidR="00B42A02" w:rsidRDefault="00B42A0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76A" w:rsidRDefault="00BD776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76A" w:rsidRDefault="00BD776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76A" w:rsidRDefault="00BD776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A02" w:rsidRDefault="00B42A02" w:rsidP="00ED7965">
      <w:pPr>
        <w:spacing w:after="0" w:line="240" w:lineRule="auto"/>
      </w:pPr>
      <w:r>
        <w:separator/>
      </w:r>
    </w:p>
  </w:footnote>
  <w:footnote w:type="continuationSeparator" w:id="0">
    <w:p w:rsidR="00B42A02" w:rsidRDefault="00B42A0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76A" w:rsidRDefault="00B42A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76A" w:rsidRDefault="00B42A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76A" w:rsidRDefault="00B42A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A1AE0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42A02"/>
    <w:rsid w:val="00B63B6B"/>
    <w:rsid w:val="00BA1151"/>
    <w:rsid w:val="00BA2965"/>
    <w:rsid w:val="00BB350B"/>
    <w:rsid w:val="00BD5B98"/>
    <w:rsid w:val="00BD776A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970C995-870C-45C3-B36C-29DD2BD51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8XZGhmuSlRFeE3YHHK98lsn85KohPOvBDY/9sluhDU8=</DigestValue>
    </Reference>
    <Reference Type="http://www.w3.org/2000/09/xmldsig#Object" URI="#idOfficeObject">
      <DigestMethod Algorithm="urn:ietf:params:xml:ns:cpxmlsec:algorithms:gostr34112012-256"/>
      <DigestValue>JBc63BrCbq/ZRUWXVU5+qj3KUKq/rL5za/256HUDDHY=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yoTD4SexDjbrdnGMhq84fFVPwhirwxwyW9S1C+tgJEA=</DigestValue>
    </Reference>
  </SignedInfo>
  <SignatureValue>BlAqaAD5VMtPToXLSWWCA5ONHX4jD1mfZ4AtyIPOUage9MfustQhxbnPfWJs8sNG
NYmlAvhCjisUpCXCjPt5oQ==</SignatureValue>
  <KeyInfo>
    <X509Data>
      <X509Certificate>MIILSTCCCvagAwIBAgIQGyHhCtN8xIDpEbc16fVoUTAKBggqhQMHAQEDAjCCAYcx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l9Ce0KAiMB4XDTE5MDIyMTA4NTE0OFoXDTIwMDIyMTA5MDE0OFowggFKMRwwGgYD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uIILAIAapbMAAAAAADEwHQYDVR0OBBYEFAXC4tB9P8N/vzlXQj/YKx+qnwlXMCsG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uC5xtfpuOTpheBgJV97uPIY5xak=</DigestValue>
      </Reference>
      <Reference URI="/word/endnotes.xml?ContentType=application/vnd.openxmlformats-officedocument.wordprocessingml.endnotes+xml">
        <DigestMethod Algorithm="http://www.w3.org/2000/09/xmldsig#sha1"/>
        <DigestValue>qz0aQfsS+opnTqx3KrtArRbBgp8=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6C3bL/UVmAyAGZc+pc9+fWf67Tg=</DigestValue>
      </Reference>
      <Reference URI="/word/footer2.xml?ContentType=application/vnd.openxmlformats-officedocument.wordprocessingml.footer+xml">
        <DigestMethod Algorithm="http://www.w3.org/2000/09/xmldsig#sha1"/>
        <DigestValue>6C3bL/UVmAyAGZc+pc9+fWf67Tg=</DigestValue>
      </Reference>
      <Reference URI="/word/footer3.xml?ContentType=application/vnd.openxmlformats-officedocument.wordprocessingml.footer+xml">
        <DigestMethod Algorithm="http://www.w3.org/2000/09/xmldsig#sha1"/>
        <DigestValue>6C3bL/UVmAyAGZc+pc9+fWf67Tg=</DigestValue>
      </Reference>
      <Reference URI="/word/footnotes.xml?ContentType=application/vnd.openxmlformats-officedocument.wordprocessingml.footnotes+xml">
        <DigestMethod Algorithm="http://www.w3.org/2000/09/xmldsig#sha1"/>
        <DigestValue>U0FTtZo7joLCk7r94BNUQC6SJXI=</DigestValue>
      </Reference>
      <Reference URI="/word/header1.xml?ContentType=application/vnd.openxmlformats-officedocument.wordprocessingml.header+xml">
        <DigestMethod Algorithm="http://www.w3.org/2000/09/xmldsig#sha1"/>
        <DigestValue>8EPkq7UXm1Qwnf2DZeeWZKwb90E=</DigestValue>
      </Reference>
      <Reference URI="/word/header2.xml?ContentType=application/vnd.openxmlformats-officedocument.wordprocessingml.header+xml">
        <DigestMethod Algorithm="http://www.w3.org/2000/09/xmldsig#sha1"/>
        <DigestValue>3ffHBagR+5hgfh2jMe9YQloeWoU=</DigestValue>
      </Reference>
      <Reference URI="/word/header3.xml?ContentType=application/vnd.openxmlformats-officedocument.wordprocessingml.header+xml">
        <DigestMethod Algorithm="http://www.w3.org/2000/09/xmldsig#sha1"/>
        <DigestValue>r5ZbQV9wGSwmDrGepWjmKF1CeMQ=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YyBRHZe9J98rGv6r+SRkNJxL6RA=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2019-11-25T08:06:15Z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16.0.12130/19</OfficeVersion>
          <ApplicationVersion>16.0.12130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2019-11-25T08:06:15Z</xd:SigningTime>
          <xd:SigningCertificate>
            <xd:Cert>
              <xd:CertDigest>
                <DigestMethod Algorithm="http://www.w3.org/2000/09/xmldsig#sha1"/>
                <DigestValue>Xp4qxH1Y0YPEGoU7HZyqFDGCZpg=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36065066082418996484377374404916897873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07599-39FF-4815-A643-34E0DAE7A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36</cp:revision>
  <dcterms:created xsi:type="dcterms:W3CDTF">2017-06-25T05:40:00Z</dcterms:created>
  <dcterms:modified xsi:type="dcterms:W3CDTF">2019-11-25T01:29:00Z</dcterms:modified>
</cp:coreProperties>
</file>