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39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7398" w:rsidRDefault="00397398" w:rsidP="00ED7965">
      <w:pPr>
        <w:ind w:left="142"/>
        <w:rPr>
          <w:rFonts w:ascii="Times New Roman" w:hAnsi="Times New Roman"/>
        </w:rPr>
      </w:pPr>
    </w:p>
    <w:p w:rsidR="00397398" w:rsidRDefault="00397398" w:rsidP="00ED7965">
      <w:pPr>
        <w:ind w:left="142"/>
        <w:rPr>
          <w:rFonts w:ascii="Times New Roman" w:hAnsi="Times New Roman"/>
        </w:rPr>
      </w:pPr>
    </w:p>
    <w:p w:rsidR="00397398" w:rsidRDefault="00397398" w:rsidP="00ED7965">
      <w:pPr>
        <w:ind w:left="142"/>
        <w:rPr>
          <w:rFonts w:ascii="Times New Roman" w:hAnsi="Times New Roman"/>
        </w:rPr>
      </w:pPr>
    </w:p>
    <w:p w:rsidR="0039739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9739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9739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397398" w:rsidRDefault="0039739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9739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СТП-2467/80</w:t>
      </w:r>
      <w:bookmarkEnd w:id="0"/>
    </w:p>
    <w:p w:rsidR="0039739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9739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9739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397398" w:rsidRDefault="0039739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739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39739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39739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9739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9739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97398" w:rsidRDefault="0039739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9739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9739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9739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9739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39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398" w:rsidRDefault="00243312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водогрейная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90000.00</w:t>
            </w:r>
          </w:p>
        </w:tc>
      </w:tr>
    </w:tbl>
    <w:p w:rsidR="00397398" w:rsidRDefault="0039739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9739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397398" w:rsidTr="0024331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39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39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39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43312" w:rsidTr="0024331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312" w:rsidRPr="0017177F" w:rsidRDefault="00243312" w:rsidP="00DC33B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77F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312" w:rsidRPr="0017177F" w:rsidRDefault="00243312" w:rsidP="00DC33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77F">
              <w:rPr>
                <w:rFonts w:ascii="Times New Roman" w:hAnsi="Times New Roman"/>
                <w:sz w:val="24"/>
                <w:szCs w:val="24"/>
              </w:rPr>
              <w:t>9000.00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312" w:rsidRDefault="002433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97398" w:rsidRDefault="0039739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9739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9739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9739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  <w:p w:rsidR="00397398" w:rsidRDefault="0039739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07:38:01</w:t>
            </w:r>
          </w:p>
          <w:p w:rsidR="00397398" w:rsidRDefault="0039739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97398" w:rsidRDefault="0039739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739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9739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9739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07:38:01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9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9000.00</w:t>
            </w:r>
          </w:p>
        </w:tc>
      </w:tr>
    </w:tbl>
    <w:p w:rsidR="00397398" w:rsidRDefault="0039739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9739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№80 посредством публичного предложения, прием заявок прекращается.</w:t>
      </w:r>
    </w:p>
    <w:p w:rsidR="00397398" w:rsidRDefault="0039739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9739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2B9" w:rsidRDefault="006252B9" w:rsidP="00ED7965">
      <w:pPr>
        <w:spacing w:after="0" w:line="240" w:lineRule="auto"/>
      </w:pPr>
      <w:r>
        <w:separator/>
      </w:r>
    </w:p>
  </w:endnote>
  <w:endnote w:type="continuationSeparator" w:id="1">
    <w:p w:rsidR="006252B9" w:rsidRDefault="006252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398" w:rsidRDefault="003973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398" w:rsidRDefault="003973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398" w:rsidRDefault="003973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2B9" w:rsidRDefault="006252B9" w:rsidP="00ED7965">
      <w:pPr>
        <w:spacing w:after="0" w:line="240" w:lineRule="auto"/>
      </w:pPr>
      <w:r>
        <w:separator/>
      </w:r>
    </w:p>
  </w:footnote>
  <w:footnote w:type="continuationSeparator" w:id="1">
    <w:p w:rsidR="006252B9" w:rsidRDefault="006252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398" w:rsidRDefault="003973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398" w:rsidRDefault="003973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398" w:rsidRDefault="003973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43312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97398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252B9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cI7VSHTw509bAcKdEtC9IRj8DiP++s+4/GtYdUxqW7k=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ixfj6cvNSAufUkkq28lWoUdQSmWA1BsjgDgJ+QDj5HU=</DigestValue>
    </Reference>
  </SignedInfo>
  <SignatureValue>ENTbhOoO3D8OoAIgiWxrx6mk3oMFY3jN3eUlLvB59NppOwO6BPBNEGAZmvhHj1cM
PTFtE74hBgDDhhYAxPkccw==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vduRssfx4NQxiBQzv0NbAbw4ueE=</DigestValue>
      </Reference>
      <Reference URI="/word/endnotes.xml?ContentType=application/vnd.openxmlformats-officedocument.wordprocessingml.endnotes+xml">
        <DigestMethod Algorithm="http://www.w3.org/2000/09/xmldsig#sha1"/>
        <DigestValue>sRL0ITDY5bt8sajXZsXEWhS3xoo=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h2QFry/ScXmzEbzUg3cbM7luCPE=</DigestValue>
      </Reference>
      <Reference URI="/word/footer2.xml?ContentType=application/vnd.openxmlformats-officedocument.wordprocessingml.footer+xml">
        <DigestMethod Algorithm="http://www.w3.org/2000/09/xmldsig#sha1"/>
        <DigestValue>h2QFry/ScXmzEbzUg3cbM7luCPE=</DigestValue>
      </Reference>
      <Reference URI="/word/footer3.xml?ContentType=application/vnd.openxmlformats-officedocument.wordprocessingml.footer+xml">
        <DigestMethod Algorithm="http://www.w3.org/2000/09/xmldsig#sha1"/>
        <DigestValue>h2QFry/ScXmzEbzUg3cbM7luCPE=</DigestValue>
      </Reference>
      <Reference URI="/word/footnotes.xml?ContentType=application/vnd.openxmlformats-officedocument.wordprocessingml.footnotes+xml">
        <DigestMethod Algorithm="http://www.w3.org/2000/09/xmldsig#sha1"/>
        <DigestValue>EJjLbbH6cK6rrPq21tRGlmEIXfE=</DigestValue>
      </Reference>
      <Reference URI="/word/header1.xml?ContentType=application/vnd.openxmlformats-officedocument.wordprocessingml.header+xml">
        <DigestMethod Algorithm="http://www.w3.org/2000/09/xmldsig#sha1"/>
        <DigestValue>fnzBet7iEO8fapONMTeAuSfwxfg=</DigestValue>
      </Reference>
      <Reference URI="/word/header2.xml?ContentType=application/vnd.openxmlformats-officedocument.wordprocessingml.header+xml">
        <DigestMethod Algorithm="http://www.w3.org/2000/09/xmldsig#sha1"/>
        <DigestValue>BvjlxB0ehetX+QGnIdD9iUiz3yM=</DigestValue>
      </Reference>
      <Reference URI="/word/header3.xml?ContentType=application/vnd.openxmlformats-officedocument.wordprocessingml.header+xml">
        <DigestMethod Algorithm="http://www.w3.org/2000/09/xmldsig#sha1"/>
        <DigestValue>YyJVv3sXYD0kEqCh9gDACLuXmnY=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Ye1TMU6umU4Yy81hkPT2uhxLqgI=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2019-01-11T05:47:38Z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2019-01-10T11:52:00Z</dcterms:modified>
</cp:coreProperties>
</file>