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DD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4DDD" w:rsidRDefault="00E44DDD" w:rsidP="00ED7965">
      <w:pPr>
        <w:ind w:left="142"/>
        <w:rPr>
          <w:rFonts w:ascii="Times New Roman" w:hAnsi="Times New Roman"/>
        </w:rPr>
      </w:pPr>
    </w:p>
    <w:p w:rsidR="00E44DDD" w:rsidRDefault="00E44DDD" w:rsidP="00ED7965">
      <w:pPr>
        <w:ind w:left="142"/>
        <w:rPr>
          <w:rFonts w:ascii="Times New Roman" w:hAnsi="Times New Roman"/>
        </w:rPr>
      </w:pPr>
    </w:p>
    <w:p w:rsidR="00E44DDD" w:rsidRDefault="00E44DDD" w:rsidP="00ED7965">
      <w:pPr>
        <w:ind w:left="142"/>
        <w:rPr>
          <w:rFonts w:ascii="Times New Roman" w:hAnsi="Times New Roman"/>
        </w:rPr>
      </w:pPr>
    </w:p>
    <w:p w:rsidR="00E44DDD" w:rsidRDefault="00E44D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4D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4D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4D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№СТП-3993/24</w:t>
      </w:r>
    </w:p>
    <w:p w:rsidR="00E44DDD" w:rsidRDefault="00E44D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D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E44DDD" w:rsidRDefault="00E44D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D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№СТП-3993/24,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44DDD" w:rsidRDefault="00E44D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4D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E44DDD" w:rsidRDefault="00E44D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4D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4D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4D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4DDD" w:rsidTr="00BA0078">
        <w:tc>
          <w:tcPr>
            <w:tcW w:w="2996" w:type="dxa"/>
            <w:vAlign w:val="center"/>
          </w:tcPr>
          <w:p w:rsidR="00E44D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E44D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нежилое 61,4 м2 Адрес г. Хабаровск,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ургенева</w:t>
            </w:r>
            <w:proofErr w:type="spellEnd"/>
            <w:r>
              <w:rPr>
                <w:rFonts w:ascii="Times New Roman" w:hAnsi="Times New Roman"/>
              </w:rPr>
              <w:t xml:space="preserve"> 94 кв. 3 Кадастровый номер 27:23:0020343:75</w:t>
            </w:r>
          </w:p>
        </w:tc>
      </w:tr>
    </w:tbl>
    <w:p w:rsidR="00E44DDD" w:rsidRDefault="00E44D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D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№СТП-3993/24 по лоту №24 не поступили.</w:t>
      </w:r>
    </w:p>
    <w:p w:rsidR="00113BC9" w:rsidRDefault="00113B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DDD" w:rsidRDefault="00E44D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D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E44DDD" w:rsidRDefault="00E44DDD" w:rsidP="005C56AE">
      <w:pPr>
        <w:rPr>
          <w:rFonts w:ascii="Times New Roman" w:hAnsi="Times New Roman"/>
        </w:rPr>
      </w:pPr>
    </w:p>
    <w:p w:rsidR="00E44DDD" w:rsidRDefault="00E44D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DDD" w:rsidRDefault="00E44D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DDD" w:rsidRDefault="00E44D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DDD" w:rsidRDefault="00E44DDD" w:rsidP="00455D60">
      <w:pPr>
        <w:ind w:left="142"/>
        <w:rPr>
          <w:rFonts w:ascii="Times New Roman" w:hAnsi="Times New Roman"/>
        </w:rPr>
      </w:pPr>
    </w:p>
    <w:p w:rsidR="00E44DDD" w:rsidRDefault="00E44D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DDD" w:rsidRDefault="00E44D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4DDD" w:rsidRDefault="00E44D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4DDD" w:rsidRDefault="00E44DDD" w:rsidP="00455D60">
      <w:pPr>
        <w:ind w:left="142"/>
        <w:rPr>
          <w:rFonts w:ascii="Times New Roman" w:hAnsi="Times New Roman"/>
        </w:rPr>
      </w:pPr>
    </w:p>
    <w:p w:rsidR="00E44DDD" w:rsidRDefault="00E44D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44DDD" w:rsidRDefault="00E44D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DDD" w:rsidRDefault="00E44D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4DDD" w:rsidRDefault="00E44D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4DDD" w:rsidRDefault="00E44DDD" w:rsidP="00ED7965">
      <w:pPr>
        <w:ind w:left="142"/>
        <w:rPr>
          <w:rFonts w:ascii="Times New Roman" w:hAnsi="Times New Roman"/>
        </w:rPr>
      </w:pPr>
    </w:p>
    <w:sectPr w:rsidR="00E44DD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EE9" w:rsidRDefault="00C33EE9" w:rsidP="00ED7965">
      <w:pPr>
        <w:spacing w:after="0" w:line="240" w:lineRule="auto"/>
      </w:pPr>
      <w:r>
        <w:separator/>
      </w:r>
    </w:p>
  </w:endnote>
  <w:endnote w:type="continuationSeparator" w:id="0">
    <w:p w:rsidR="00C33EE9" w:rsidRDefault="00C33E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DD" w:rsidRDefault="00E44D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DD" w:rsidRDefault="00E44D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DD" w:rsidRDefault="00E44D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EE9" w:rsidRDefault="00C33EE9" w:rsidP="00ED7965">
      <w:pPr>
        <w:spacing w:after="0" w:line="240" w:lineRule="auto"/>
      </w:pPr>
      <w:r>
        <w:separator/>
      </w:r>
    </w:p>
  </w:footnote>
  <w:footnote w:type="continuationSeparator" w:id="0">
    <w:p w:rsidR="00C33EE9" w:rsidRDefault="00C33E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DD" w:rsidRDefault="00C33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DD" w:rsidRDefault="00C33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DD" w:rsidRDefault="00C33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3BC9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2F2B"/>
    <w:rsid w:val="00C1081A"/>
    <w:rsid w:val="00C20B1D"/>
    <w:rsid w:val="00C321B6"/>
    <w:rsid w:val="00C33EE9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1575"/>
    <w:rsid w:val="00D74F38"/>
    <w:rsid w:val="00D811C8"/>
    <w:rsid w:val="00DB25B4"/>
    <w:rsid w:val="00DC35DF"/>
    <w:rsid w:val="00DE4F25"/>
    <w:rsid w:val="00E3439C"/>
    <w:rsid w:val="00E43630"/>
    <w:rsid w:val="00E44DDD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5Bgry/WngpTawXJXwu+/zKFEY9DDfkwbH/aHhYr3MCY=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9J1naV82ynJJFUVerB9QYTJ7A26j5Mgdouy1HEw72kE=</DigestValue>
    </Reference>
  </SignedInfo>
  <SignatureValue>X/q8MckSy2VOAySZ+Yi5G7sf4iBZBhlwKjmCJvJJ/kXdpR64t5dLS1JoxAMryrI1
12kktWNFtibhzxpQ8hxV0w==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4qofbXvHh2+vjW+dYYUnbKHviWo=</DigestValue>
      </Reference>
      <Reference URI="/word/header3.xml?ContentType=application/vnd.openxmlformats-officedocument.wordprocessingml.header+xml">
        <DigestMethod Algorithm="http://www.w3.org/2000/09/xmldsig#sha1"/>
        <DigestValue>yJWVzAHVA8qXLC6eNYOc2YaIbRM=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1MpD/4rhKEImJG2Zz1k9UAlzlck=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9L3nf+q9u7rNPzb2HmYug/oWxGE=</DigestValue>
      </Reference>
      <Reference URI="/word/document.xml?ContentType=application/vnd.openxmlformats-officedocument.wordprocessingml.document.main+xml">
        <DigestMethod Algorithm="http://www.w3.org/2000/09/xmldsig#sha1"/>
        <DigestValue>8ZsXAMrtYGHZz8J5RjSypDxujDM=</DigestValue>
      </Reference>
      <Reference URI="/word/footer2.xml?ContentType=application/vnd.openxmlformats-officedocument.wordprocessingml.footer+xml">
        <DigestMethod Algorithm="http://www.w3.org/2000/09/xmldsig#sha1"/>
        <DigestValue>gE7VarK/aBoU4leLcZjCpkMr17E=</DigestValue>
      </Reference>
      <Reference URI="/word/footer3.xml?ContentType=application/vnd.openxmlformats-officedocument.wordprocessingml.footer+xml">
        <DigestMethod Algorithm="http://www.w3.org/2000/09/xmldsig#sha1"/>
        <DigestValue>gE7VarK/aBoU4leLcZjCpkMr17E=</DigestValue>
      </Reference>
      <Reference URI="/word/header2.xml?ContentType=application/vnd.openxmlformats-officedocument.wordprocessingml.header+xml">
        <DigestMethod Algorithm="http://www.w3.org/2000/09/xmldsig#sha1"/>
        <DigestValue>DyyCjxD3ARjoOeASyLTstIhPkrY=</DigestValue>
      </Reference>
      <Reference URI="/word/footer1.xml?ContentType=application/vnd.openxmlformats-officedocument.wordprocessingml.footer+xml">
        <DigestMethod Algorithm="http://www.w3.org/2000/09/xmldsig#sha1"/>
        <DigestValue>gE7VarK/aBoU4leLcZjCpkMr17E=</DigestValue>
      </Reference>
      <Reference URI="/word/header1.xml?ContentType=application/vnd.openxmlformats-officedocument.wordprocessingml.header+xml">
        <DigestMethod Algorithm="http://www.w3.org/2000/09/xmldsig#sha1"/>
        <DigestValue>wdBqWXjSX8W4qvXQis4kh2QTXFc=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2019-10-29T01:46:27Z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2019-10-29T01:46:27Z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1ADBA-FB77-4D03-B0B4-740317D5E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2019-10-29T01:38:00Z</dcterms:modified>
</cp:coreProperties>
</file>