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9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798" w:rsidRDefault="00346798" w:rsidP="00ED7965">
      <w:pPr>
        <w:ind w:left="142"/>
      </w:pPr>
    </w:p>
    <w:p w:rsidR="00346798" w:rsidRDefault="00346798" w:rsidP="00ED7965">
      <w:pPr>
        <w:ind w:left="142"/>
      </w:pPr>
    </w:p>
    <w:p w:rsidR="00346798" w:rsidRDefault="00346798" w:rsidP="00ED7965">
      <w:pPr>
        <w:ind w:left="142"/>
      </w:pPr>
    </w:p>
    <w:p w:rsidR="0034679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679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679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346798" w:rsidRDefault="0034679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467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</w:t>
      </w:r>
    </w:p>
    <w:p w:rsidR="0034679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67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67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4679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346798" w:rsidRDefault="0034679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679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34679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679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679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6798" w:rsidRDefault="0034679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679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67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67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679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79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79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 408-21 10 тн, начальная цена 1754000.00</w:t>
            </w:r>
          </w:p>
        </w:tc>
      </w:tr>
    </w:tbl>
    <w:p w:rsidR="00346798" w:rsidRDefault="0034679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6798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46798" w:rsidRDefault="00346798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46798" w:rsidTr="00E34ACD">
        <w:tc>
          <w:tcPr>
            <w:tcW w:w="6520" w:type="dxa"/>
          </w:tcPr>
          <w:p w:rsidR="00346798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46798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346798" w:rsidTr="00E34ACD">
        <w:tc>
          <w:tcPr>
            <w:tcW w:w="6520" w:type="dxa"/>
          </w:tcPr>
          <w:p w:rsidR="00346798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Нагаец Татьяна Константиновна;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Мурманск, ул. Гончарова, д. 7,кв. 24</w:t>
            </w:r>
          </w:p>
        </w:tc>
        <w:tc>
          <w:tcPr>
            <w:tcW w:w="3119" w:type="dxa"/>
          </w:tcPr>
          <w:p w:rsidR="0034679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2018-05-07 23:24:17</w:t>
            </w:r>
          </w:p>
        </w:tc>
      </w:tr>
    </w:tbl>
    <w:p w:rsidR="00346798" w:rsidRDefault="0034679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46798" w:rsidRDefault="0034679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679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6798" w:rsidRDefault="0034679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679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</w:t>
      </w:r>
      <w:r w:rsidRPr="006522C3">
        <w:rPr>
          <w:rFonts w:ascii="Times New Roman" w:hAnsi="Times New Roman"/>
          <w:sz w:val="24"/>
          <w:szCs w:val="24"/>
        </w:rPr>
        <w:t xml:space="preserve">) должника </w:t>
      </w:r>
      <w:r w:rsidRPr="006522C3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6522C3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46798" w:rsidRDefault="0034679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4679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91A" w:rsidRDefault="004B391A" w:rsidP="00ED7965">
      <w:pPr>
        <w:spacing w:after="0" w:line="240" w:lineRule="auto"/>
      </w:pPr>
      <w:r>
        <w:separator/>
      </w:r>
    </w:p>
  </w:endnote>
  <w:endnote w:type="continuationSeparator" w:id="1">
    <w:p w:rsidR="004B391A" w:rsidRDefault="004B39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98" w:rsidRDefault="003467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98" w:rsidRDefault="003467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98" w:rsidRDefault="003467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91A" w:rsidRDefault="004B391A" w:rsidP="00ED7965">
      <w:pPr>
        <w:spacing w:after="0" w:line="240" w:lineRule="auto"/>
      </w:pPr>
      <w:r>
        <w:separator/>
      </w:r>
    </w:p>
  </w:footnote>
  <w:footnote w:type="continuationSeparator" w:id="1">
    <w:p w:rsidR="004B391A" w:rsidRDefault="004B39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98" w:rsidRDefault="00346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98" w:rsidRDefault="00346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798" w:rsidRDefault="00346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6798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391A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22C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ORISNm/iHe58Ch7Z9Cn6atQFaxfXBEqi0T+FEmp56iA=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RU+n9pUOGsUTYJXHhJiDZMLmeaGGGWmw7eJZXcQJou4=</DigestValue>
    </Reference>
  </SignedInfo>
  <SignatureValue>VJG5haUZFIiog+0xUa4Up4Gnm9U4MaDwfCH6Ia9vZRT0qR6Q3coW2r+z7HynWL24
Eqr58UQaONI6ENZ+zFlcEQ==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rK6BI+enLKWowaOx0vgsf/MWBQw=</DigestValue>
      </Reference>
      <Reference URI="/word/endnotes.xml?ContentType=application/vnd.openxmlformats-officedocument.wordprocessingml.endnotes+xml">
        <DigestMethod Algorithm="http://www.w3.org/2000/09/xmldsig#sha1"/>
        <DigestValue>sENspSFq3NcWSiN4WWw1+R/psi4=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7ycMbu0SD7/nhe4+we7EoZziOwE=</DigestValue>
      </Reference>
      <Reference URI="/word/footer2.xml?ContentType=application/vnd.openxmlformats-officedocument.wordprocessingml.footer+xml">
        <DigestMethod Algorithm="http://www.w3.org/2000/09/xmldsig#sha1"/>
        <DigestValue>7ycMbu0SD7/nhe4+we7EoZziOwE=</DigestValue>
      </Reference>
      <Reference URI="/word/footer3.xml?ContentType=application/vnd.openxmlformats-officedocument.wordprocessingml.footer+xml">
        <DigestMethod Algorithm="http://www.w3.org/2000/09/xmldsig#sha1"/>
        <DigestValue>7ycMbu0SD7/nhe4+we7EoZziOwE=</DigestValue>
      </Reference>
      <Reference URI="/word/footnotes.xml?ContentType=application/vnd.openxmlformats-officedocument.wordprocessingml.footnotes+xml">
        <DigestMethod Algorithm="http://www.w3.org/2000/09/xmldsig#sha1"/>
        <DigestValue>xIQRAunvmfAs03F2PM37umlPTd0=</DigestValue>
      </Reference>
      <Reference URI="/word/header1.xml?ContentType=application/vnd.openxmlformats-officedocument.wordprocessingml.header+xml">
        <DigestMethod Algorithm="http://www.w3.org/2000/09/xmldsig#sha1"/>
        <DigestValue>ob/RM+JpewfRDiF9trpMYn7SlfE=</DigestValue>
      </Reference>
      <Reference URI="/word/header2.xml?ContentType=application/vnd.openxmlformats-officedocument.wordprocessingml.header+xml">
        <DigestMethod Algorithm="http://www.w3.org/2000/09/xmldsig#sha1"/>
        <DigestValue>7RwzFjw8UpaNhpqPshpP3E87pEE=</DigestValue>
      </Reference>
      <Reference URI="/word/header3.xml?ContentType=application/vnd.openxmlformats-officedocument.wordprocessingml.header+xml">
        <DigestMethod Algorithm="http://www.w3.org/2000/09/xmldsig#sha1"/>
        <DigestValue>BbZTdyDtyPwCr+X0LMsdL9ry77k=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/+NabSGBo37kWaTj9Uj1Z7CnNSk=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2018-05-10T08:32:50Z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2018-05-10T07:58:00Z</dcterms:modified>
</cp:coreProperties>
</file>