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22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3224" w:rsidRDefault="00F23224" w:rsidP="00ED7965">
      <w:pPr>
        <w:ind w:left="142"/>
        <w:rPr>
          <w:rFonts w:ascii="Times New Roman" w:hAnsi="Times New Roman"/>
        </w:rPr>
      </w:pPr>
    </w:p>
    <w:p w:rsidR="00F23224" w:rsidRDefault="00F23224" w:rsidP="00ED7965">
      <w:pPr>
        <w:ind w:left="142"/>
        <w:rPr>
          <w:rFonts w:ascii="Times New Roman" w:hAnsi="Times New Roman"/>
        </w:rPr>
      </w:pPr>
    </w:p>
    <w:p w:rsidR="00F23224" w:rsidRDefault="00F23224" w:rsidP="00ED7965">
      <w:pPr>
        <w:ind w:left="142"/>
        <w:rPr>
          <w:rFonts w:ascii="Times New Roman" w:hAnsi="Times New Roman"/>
        </w:rPr>
      </w:pPr>
    </w:p>
    <w:p w:rsidR="00F23224" w:rsidRDefault="00F232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232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232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232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№СТП-2788/13</w:t>
      </w:r>
    </w:p>
    <w:p w:rsidR="00F23224" w:rsidRDefault="00F232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32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F23224" w:rsidRDefault="00F232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32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D525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ED5255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ED5255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3224" w:rsidRDefault="00F232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232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F23224" w:rsidRDefault="00F232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232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232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232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23224" w:rsidTr="00BA0078">
        <w:tc>
          <w:tcPr>
            <w:tcW w:w="2996" w:type="dxa"/>
            <w:vAlign w:val="center"/>
          </w:tcPr>
          <w:p w:rsidR="00F232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F2322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№07-07-01/049/2011-274. </w:t>
            </w:r>
          </w:p>
        </w:tc>
      </w:tr>
    </w:tbl>
    <w:p w:rsidR="00F23224" w:rsidRDefault="00F232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2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№СТП-2788/13 по лоту №13 не поступили.</w:t>
      </w:r>
    </w:p>
    <w:p w:rsidR="00AD3AEF" w:rsidRDefault="00AD3A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3224" w:rsidRDefault="00F232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5255" w:rsidRDefault="00ED52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232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AD3AE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2322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6E4" w:rsidRDefault="006306E4" w:rsidP="00ED7965">
      <w:pPr>
        <w:spacing w:after="0" w:line="240" w:lineRule="auto"/>
      </w:pPr>
      <w:r>
        <w:separator/>
      </w:r>
    </w:p>
  </w:endnote>
  <w:endnote w:type="continuationSeparator" w:id="0">
    <w:p w:rsidR="006306E4" w:rsidRDefault="006306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224" w:rsidRDefault="00F232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224" w:rsidRDefault="00F232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224" w:rsidRDefault="00F232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6E4" w:rsidRDefault="006306E4" w:rsidP="00ED7965">
      <w:pPr>
        <w:spacing w:after="0" w:line="240" w:lineRule="auto"/>
      </w:pPr>
      <w:r>
        <w:separator/>
      </w:r>
    </w:p>
  </w:footnote>
  <w:footnote w:type="continuationSeparator" w:id="0">
    <w:p w:rsidR="006306E4" w:rsidRDefault="006306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224" w:rsidRDefault="00ED5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224" w:rsidRDefault="00ED5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224" w:rsidRDefault="00ED5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06E4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3AEF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5255"/>
    <w:rsid w:val="00ED7965"/>
    <w:rsid w:val="00EF3454"/>
    <w:rsid w:val="00F2322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0SFwjDIDzxOYrzhrU3u3w76c4Kvkbbv5NvBcwO5a+r0=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U9TZX2PHd1HvY/UiYnML7HrmrYsvgsgUqy9LY2Sw3fw=</DigestValue>
    </Reference>
  </SignedInfo>
  <SignatureValue>BeY8cxLXps2nIacwySTJnY0xb33VEWmw80guqmaf7ll1ob+2G0GahESdCtXnNCU8
iNh6Umste7JHys9LrGKkLg==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+RX33Ocjycs7FqK0al7FhjN2W4k=</DigestValue>
      </Reference>
      <Reference URI="/word/endnotes.xml?ContentType=application/vnd.openxmlformats-officedocument.wordprocessingml.endnotes+xml">
        <DigestMethod Algorithm="http://www.w3.org/2000/09/xmldsig#sha1"/>
        <DigestValue>L+sPXfbFVv0xyuJdkZLRt9z1GK0=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ehmqeEu4zNL3Tnt4nqSQQFDgaZY=</DigestValue>
      </Reference>
      <Reference URI="/word/footer2.xml?ContentType=application/vnd.openxmlformats-officedocument.wordprocessingml.footer+xml">
        <DigestMethod Algorithm="http://www.w3.org/2000/09/xmldsig#sha1"/>
        <DigestValue>ehmqeEu4zNL3Tnt4nqSQQFDgaZY=</DigestValue>
      </Reference>
      <Reference URI="/word/footer3.xml?ContentType=application/vnd.openxmlformats-officedocument.wordprocessingml.footer+xml">
        <DigestMethod Algorithm="http://www.w3.org/2000/09/xmldsig#sha1"/>
        <DigestValue>ehmqeEu4zNL3Tnt4nqSQQFDgaZY=</DigestValue>
      </Reference>
      <Reference URI="/word/footnotes.xml?ContentType=application/vnd.openxmlformats-officedocument.wordprocessingml.footnotes+xml">
        <DigestMethod Algorithm="http://www.w3.org/2000/09/xmldsig#sha1"/>
        <DigestValue>lSqBFDZc8Y8UecLsSqdctVH7xL8=</DigestValue>
      </Reference>
      <Reference URI="/word/header1.xml?ContentType=application/vnd.openxmlformats-officedocument.wordprocessingml.header+xml">
        <DigestMethod Algorithm="http://www.w3.org/2000/09/xmldsig#sha1"/>
        <DigestValue>yo4bqU/y9ZNZeuEyR7R6gy+5rF4=</DigestValue>
      </Reference>
      <Reference URI="/word/header2.xml?ContentType=application/vnd.openxmlformats-officedocument.wordprocessingml.header+xml">
        <DigestMethod Algorithm="http://www.w3.org/2000/09/xmldsig#sha1"/>
        <DigestValue>WWVnjsJEiKozS2gCbnDtKVLPhA8=</DigestValue>
      </Reference>
      <Reference URI="/word/header3.xml?ContentType=application/vnd.openxmlformats-officedocument.wordprocessingml.header+xml">
        <DigestMethod Algorithm="http://www.w3.org/2000/09/xmldsig#sha1"/>
        <DigestValue>K2tgYHR63jjywMsGR0t9uDODkok=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weE+LlG0UHf72SKvpRyx0+9Fsvs=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2018-06-07T13:04:48Z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306D9-A2AF-4DBB-A347-2AEB60499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2018-06-07T13:04:00Z</dcterms:modified>
</cp:coreProperties>
</file>