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BB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BB2" w:rsidRDefault="00AA0BB2" w:rsidP="00ED7965">
      <w:pPr>
        <w:ind w:left="142"/>
        <w:rPr>
          <w:rFonts w:ascii="Times New Roman" w:hAnsi="Times New Roman"/>
        </w:rPr>
      </w:pPr>
    </w:p>
    <w:p w:rsidR="00AA0BB2" w:rsidRDefault="00AA0BB2" w:rsidP="00ED7965">
      <w:pPr>
        <w:ind w:left="142"/>
        <w:rPr>
          <w:rFonts w:ascii="Times New Roman" w:hAnsi="Times New Roman"/>
        </w:rPr>
      </w:pPr>
    </w:p>
    <w:p w:rsidR="00AA0BB2" w:rsidRDefault="00AA0BB2" w:rsidP="00ED7965">
      <w:pPr>
        <w:ind w:left="142"/>
        <w:rPr>
          <w:rFonts w:ascii="Times New Roman" w:hAnsi="Times New Roman"/>
        </w:rPr>
      </w:pPr>
    </w:p>
    <w:p w:rsidR="00AA0BB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0BB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A0BB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Ложкин Петр Владимирович</w:t>
      </w:r>
    </w:p>
    <w:p w:rsidR="00AA0BB2" w:rsidRDefault="00AA0BB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0BB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№СТП-3195/1</w:t>
      </w:r>
    </w:p>
    <w:p w:rsidR="00AA0BB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A0BB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A0BB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Клочкова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Валентина Николаевна</w:t>
      </w:r>
    </w:p>
    <w:p w:rsidR="00AA0BB2" w:rsidRDefault="00AA0BB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A0B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2018-09-29 12:00:00 (время московское)</w:t>
      </w:r>
    </w:p>
    <w:p w:rsidR="00AA0B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12:00:00 (время московское)</w:t>
      </w:r>
    </w:p>
    <w:p w:rsidR="00AA0B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0B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0BB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A0BB2" w:rsidRDefault="00AA0BB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0BB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0BB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0BB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A0BB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BB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BB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 1,3га в земельном участке пл. 14330000 кв.м.,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кадастр. №23:30:0401000:0002, расположенный: РФ, Краснодарский край, Темрюкский р-н, г. Темрюк, ОАО АПФ «Голубицкая», св. о регистрации 23-АН №794127, выдано 10.03.2015г, начальная цена 1170000.00</w:t>
            </w:r>
          </w:p>
        </w:tc>
      </w:tr>
    </w:tbl>
    <w:p w:rsidR="00AA0BB2" w:rsidRDefault="00AA0BB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A0B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A0BB2" w:rsidRDefault="00AA0BB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A0BB2" w:rsidRDefault="00F247E8" w:rsidP="00830C9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A0B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0BB2" w:rsidRDefault="00AA0BB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0B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A0BB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A0BB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Клочкова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Валентина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A0BB2" w:rsidRDefault="00AA0BB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A0BB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3E6" w:rsidRDefault="002663E6" w:rsidP="00ED7965">
      <w:pPr>
        <w:spacing w:after="0" w:line="240" w:lineRule="auto"/>
      </w:pPr>
      <w:r>
        <w:separator/>
      </w:r>
    </w:p>
  </w:endnote>
  <w:endnote w:type="continuationSeparator" w:id="0">
    <w:p w:rsidR="002663E6" w:rsidRDefault="002663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3E6" w:rsidRDefault="002663E6" w:rsidP="00ED7965">
      <w:pPr>
        <w:spacing w:after="0" w:line="240" w:lineRule="auto"/>
      </w:pPr>
      <w:r>
        <w:separator/>
      </w:r>
    </w:p>
  </w:footnote>
  <w:footnote w:type="continuationSeparator" w:id="0">
    <w:p w:rsidR="002663E6" w:rsidRDefault="002663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BB2" w:rsidRDefault="00AA0B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663E6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0C9D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0BB2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QJNsrI9GP6+Vx+JP00RY2YnAnm2AOxa0T5zOETLc7tc=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+Q/+Ra5HROHjGh72P4sYmqm7ILPB+IVxlCQO0K9LcBQ=</DigestValue>
    </Reference>
  </SignedInfo>
  <SignatureValue>mKeiuoWjNKA+mkmdmYcKy2Aa+1VVNlYgbDWVWC3ef5xhiHSSLcvWuwrKJduzFbJ5
aWCywvdSC44ozzDWl1SpSg==</SignatureValue>
  <KeyInfo>
    <X509Data>
      <X509Certificate>MIIIQTCCB/CgAwIBAgIQAdQZ2/Tj0JAAAAAKKjoAAzAIBgYqhQMCAgMwggFJMRgw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0YHRgiIxHzAdBgNVBAMMFtCe0J7QniDQo9CmINCi0YDQsNGB0YIwHhcNMTgwNzEy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0L7QstC10YDRj9GO0YnQuNC5INGG0LXQvdGC0YCCCmJcj0EAAAAAAKcwHQYDVR0O
BBYEFNRcEZXkX/FadXckvzoMB7pgxu7tMAgGBiqFAwICAwNBAOkGYp+aXz65u9GG
3oaa3hEt3k2wgvaPuRjJdzVfEF4Y3b9mdZALBWO6ePKKAVghjxyq5IYxAT5XTkak
XwqYKe0=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J4T3N2VEPNFz7f+NJKXRXjhrTwg=</DigestValue>
      </Reference>
      <Reference URI="/word/endnotes.xml?ContentType=application/vnd.openxmlformats-officedocument.wordprocessingml.endnotes+xml">
        <DigestMethod Algorithm="http://www.w3.org/2000/09/xmldsig#sha1"/>
        <DigestValue>m50V24LmE6lAQcq88l6IlsS8pXI=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EMX2+6AYTbvPnm4xVrSwMCSYglk=</DigestValue>
      </Reference>
      <Reference URI="/word/footer2.xml?ContentType=application/vnd.openxmlformats-officedocument.wordprocessingml.footer+xml">
        <DigestMethod Algorithm="http://www.w3.org/2000/09/xmldsig#sha1"/>
        <DigestValue>EMX2+6AYTbvPnm4xVrSwMCSYglk=</DigestValue>
      </Reference>
      <Reference URI="/word/footer3.xml?ContentType=application/vnd.openxmlformats-officedocument.wordprocessingml.footer+xml">
        <DigestMethod Algorithm="http://www.w3.org/2000/09/xmldsig#sha1"/>
        <DigestValue>EMX2+6AYTbvPnm4xVrSwMCSYglk=</DigestValue>
      </Reference>
      <Reference URI="/word/footnotes.xml?ContentType=application/vnd.openxmlformats-officedocument.wordprocessingml.footnotes+xml">
        <DigestMethod Algorithm="http://www.w3.org/2000/09/xmldsig#sha1"/>
        <DigestValue>5IWmyYhKqQcOPeXfL5ozxadWgCQ=</DigestValue>
      </Reference>
      <Reference URI="/word/header1.xml?ContentType=application/vnd.openxmlformats-officedocument.wordprocessingml.header+xml">
        <DigestMethod Algorithm="http://www.w3.org/2000/09/xmldsig#sha1"/>
        <DigestValue>EM1mn85JtY7zVwHlww14LGJ5WW0=</DigestValue>
      </Reference>
      <Reference URI="/word/header2.xml?ContentType=application/vnd.openxmlformats-officedocument.wordprocessingml.header+xml">
        <DigestMethod Algorithm="http://www.w3.org/2000/09/xmldsig#sha1"/>
        <DigestValue>urXBIA/kTRac4MU9hj2UcLt9m+0=</DigestValue>
      </Reference>
      <Reference URI="/word/header3.xml?ContentType=application/vnd.openxmlformats-officedocument.wordprocessingml.header+xml">
        <DigestMethod Algorithm="http://www.w3.org/2000/09/xmldsig#sha1"/>
        <DigestValue>jE7CErArKlMSGTrUwppkg//UttU=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stqOCmb3wTIj40VtQXjUBzCLFX4=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2018-10-26T09:18:07Z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2018-10-26T09:18:07Z</xd:SigningTime>
          <xd:SigningCertificate>
            <xd:Cert>
              <xd:CertDigest>
                <DigestMethod Algorithm="http://www.w3.org/2000/09/xmldsig#sha1"/>
                <DigestValue>2lLCe6Nhm2K5ZJtV5GwMVn0R+Tc=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2430519416791734711823105085025157123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F05E5-9132-4586-AC78-7AD9EB273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2018-10-26T09:08:00Z</dcterms:modified>
</cp:coreProperties>
</file>