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№СТП-3372/25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Е639КО123, VIN: LFWMXXPW5C1F15761, начальная цена 656640.00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UB5/zDzmEsILL5hI59LZSb//atFuhP3C5aR3gNT9sB0=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ad/EvvaGdxGZEG699E89NgnJLZ7IqtY6P4C7+qhCPJLr+EoDcEGiSqAd0X7mOZ7FfbhMKUXO
    HYDWzLWA3mCRkQ==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eyn2/yfwviXacr7EqZB2+vsXudA=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