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Белоградская Евгения Александровна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№СТП-2717/1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"Пошехонский водоканал"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ОАО «Пошехонский водоканал» к ОАО «Водоканал ЯГК» (ИНН:7606091190, ОГРН: 1137606002049) общей суммой 2 144 704,27 руб., начальная цена 2144704.27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"Пошехонский водоканал"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4spL/eDDAfGA0f77ukUtvCqDOB+o9HVlRIDm+r2SCcg=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h/yEKoNXVZL1goS8LpYULnaQLD9lnfr9ccRuyIVTs6o=</DigestValue>
    </Reference>
  </SignedInfo>
  <SignatureValue>G7ev8TzBs6m3Vh5NzniS3wL7kIew4KWTTX7nzMSh2t1Ob5f/LNhBSxcqjusJ9S2N
9HFqlr9kfLk07RBS7hhOLA==</SignatureValue>
  <KeyInfo>
    <X509Data>
      <X509Certificate>MIILMzCCCuKgAwIBAgIRAOKMJu+UCE2B5xH85uqZZ/YwCAYGKoUDAgIDMIIBbTEi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GtCe0J7QniAi0KPQpiDQotCV0J3Ql9Ce0KAiMB4XDTE3MTIyMjA5MzYyNFoXDTE4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gIILANcUFcgAAAAAAUcwHQYDVR0OBBYEFMs0zpWJb7DK/DiYy54l4tnIULJVMCsG
A1UdEAQkMCKADzIwMTcxMjIyMDkzNjIzWoEPMjAxODEyMjIwOTM2MjNaMIIBMwYF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hJYg0KHQpC8xMjQtMzAxMCDQvtGCIDMwLjEyLjIwMTYMT9Ch0LXRgNGC0LjRhNC4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jXBiqkeSklHD56JpbSFwJRhUTFY=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2018-05-14T07:15:04Z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2018-05-14T07:15:04Z</xd:SigningTime>
          <xd:SigningCertificate>
            <xd:Cert>
              <xd:CertDigest>
                <DigestMethod Algorithm="http://www.w3.org/2000/09/xmldsig#sha1"/>
                <DigestValue>JMD/wynDLs4sVMQtD2WRjUccVCs=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301133238320495461695522981003954579446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