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0F9F4" w14:textId="77777777"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14:paraId="3011C1BC" w14:textId="77777777"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664A6" w:rsidRPr="001C36CA" w14:paraId="16275082" w14:textId="77777777">
        <w:tc>
          <w:tcPr>
            <w:tcW w:w="4785" w:type="dxa"/>
          </w:tcPr>
          <w:p w14:paraId="344216B3" w14:textId="7E4991EC" w:rsidR="002664A6" w:rsidRPr="001C36CA" w:rsidRDefault="002664A6" w:rsidP="00211BE7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 xml:space="preserve">г. </w:t>
            </w:r>
            <w:r w:rsidR="00211BE7">
              <w:rPr>
                <w:color w:val="auto"/>
                <w:sz w:val="22"/>
                <w:szCs w:val="22"/>
              </w:rPr>
              <w:t>Хабаровск</w:t>
            </w:r>
          </w:p>
        </w:tc>
        <w:tc>
          <w:tcPr>
            <w:tcW w:w="4786" w:type="dxa"/>
          </w:tcPr>
          <w:p w14:paraId="666D9CDA" w14:textId="77777777" w:rsidR="002664A6" w:rsidRPr="001C36CA" w:rsidRDefault="009F6561" w:rsidP="00C056BB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5E69F1">
              <w:rPr>
                <w:color w:val="auto"/>
                <w:sz w:val="22"/>
                <w:szCs w:val="22"/>
              </w:rPr>
              <w:t>8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</w:tbl>
    <w:p w14:paraId="7D48419F" w14:textId="77777777"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14:paraId="580A6C05" w14:textId="0D9EF9A3" w:rsidR="00C15BC2" w:rsidRPr="001C36CA" w:rsidRDefault="00211BE7" w:rsidP="00C056BB">
      <w:pPr>
        <w:ind w:firstLine="708"/>
        <w:jc w:val="both"/>
        <w:rPr>
          <w:sz w:val="22"/>
          <w:szCs w:val="22"/>
        </w:rPr>
      </w:pPr>
      <w:r w:rsidRPr="00070621">
        <w:t xml:space="preserve">Финансовый управляющий </w:t>
      </w:r>
      <w:proofErr w:type="spellStart"/>
      <w:r>
        <w:t>Болгарова</w:t>
      </w:r>
      <w:proofErr w:type="spellEnd"/>
      <w:r>
        <w:t xml:space="preserve"> Юрия Николаевича</w:t>
      </w:r>
      <w:r w:rsidRPr="00070621">
        <w:t xml:space="preserve"> </w:t>
      </w:r>
      <w:r>
        <w:t>Савицкий Эдуард Николаевич</w:t>
      </w:r>
      <w:r w:rsidRPr="00070621">
        <w:t>, действующ</w:t>
      </w:r>
      <w:r>
        <w:t>ий</w:t>
      </w:r>
      <w:r w:rsidRPr="00070621">
        <w:t xml:space="preserve"> на основании решения Арбитражного суда </w:t>
      </w:r>
      <w:r>
        <w:t>Хабаровского края</w:t>
      </w:r>
      <w:r w:rsidRPr="00070621">
        <w:t xml:space="preserve"> по делу </w:t>
      </w:r>
      <w:r w:rsidR="00B5341F" w:rsidRPr="00C90EA3">
        <w:t>А73-18020/2017</w:t>
      </w:r>
      <w:r w:rsidRPr="00070621">
        <w:t xml:space="preserve">от </w:t>
      </w:r>
      <w:r>
        <w:t>04</w:t>
      </w:r>
      <w:r w:rsidRPr="00070621">
        <w:t>.</w:t>
      </w:r>
      <w:r>
        <w:t>05</w:t>
      </w:r>
      <w:r w:rsidRPr="00070621">
        <w:t>.201</w:t>
      </w:r>
      <w:r>
        <w:t>8</w:t>
      </w:r>
      <w:r w:rsidR="00B5341F">
        <w:t xml:space="preserve"> г.</w:t>
      </w:r>
      <w:r w:rsidR="009F6561" w:rsidRPr="00821B76">
        <w:rPr>
          <w:color w:val="auto"/>
          <w:sz w:val="22"/>
          <w:szCs w:val="22"/>
        </w:rPr>
        <w:t>,</w:t>
      </w:r>
      <w:r w:rsidR="00C15BC2" w:rsidRPr="00821B76">
        <w:rPr>
          <w:sz w:val="22"/>
          <w:szCs w:val="22"/>
        </w:rPr>
        <w:t xml:space="preserve"> именуем</w:t>
      </w:r>
      <w:r>
        <w:rPr>
          <w:sz w:val="22"/>
          <w:szCs w:val="22"/>
        </w:rPr>
        <w:t>ы</w:t>
      </w:r>
      <w:r w:rsidR="00BE2B4D">
        <w:rPr>
          <w:sz w:val="22"/>
          <w:szCs w:val="22"/>
        </w:rPr>
        <w:t>й</w:t>
      </w:r>
      <w:r w:rsidR="00C15BC2" w:rsidRPr="00821B76">
        <w:rPr>
          <w:sz w:val="22"/>
          <w:szCs w:val="22"/>
        </w:rPr>
        <w:t xml:space="preserve"> в дальнейшем </w:t>
      </w:r>
      <w:r w:rsidR="00BC20AE" w:rsidRPr="00821B76">
        <w:rPr>
          <w:b/>
          <w:sz w:val="22"/>
          <w:szCs w:val="22"/>
        </w:rPr>
        <w:t>«</w:t>
      </w:r>
      <w:r w:rsidR="00BC20AE" w:rsidRPr="00821B76">
        <w:rPr>
          <w:color w:val="auto"/>
          <w:sz w:val="22"/>
          <w:szCs w:val="22"/>
        </w:rPr>
        <w:t>Организатор торгов</w:t>
      </w:r>
      <w:r w:rsidR="00BC20AE" w:rsidRPr="00821B76">
        <w:rPr>
          <w:b/>
          <w:sz w:val="22"/>
          <w:szCs w:val="22"/>
        </w:rPr>
        <w:t>»</w:t>
      </w:r>
      <w:r w:rsidR="00C15BC2" w:rsidRPr="00821B76">
        <w:rPr>
          <w:sz w:val="22"/>
          <w:szCs w:val="22"/>
        </w:rPr>
        <w:t xml:space="preserve">, с одной стороны, </w:t>
      </w:r>
      <w:r w:rsidR="00841A23" w:rsidRPr="00821B76">
        <w:rPr>
          <w:sz w:val="22"/>
          <w:szCs w:val="22"/>
        </w:rPr>
        <w:t xml:space="preserve">и </w:t>
      </w:r>
      <w:r w:rsidR="009F6561" w:rsidRPr="00821B76">
        <w:rPr>
          <w:sz w:val="22"/>
          <w:szCs w:val="22"/>
        </w:rPr>
        <w:t xml:space="preserve">Претендент, </w:t>
      </w:r>
      <w:r w:rsidR="00BC20AE" w:rsidRPr="00821B76">
        <w:rPr>
          <w:sz w:val="22"/>
          <w:szCs w:val="22"/>
        </w:rPr>
        <w:t>с другой стороны, заключили настоящий договор о ниже</w:t>
      </w:r>
      <w:r w:rsidR="00C15BC2" w:rsidRPr="00821B76">
        <w:rPr>
          <w:sz w:val="22"/>
          <w:szCs w:val="22"/>
        </w:rPr>
        <w:t>следующем</w:t>
      </w:r>
      <w:r w:rsidR="00C15BC2" w:rsidRPr="001C36CA">
        <w:rPr>
          <w:sz w:val="22"/>
          <w:szCs w:val="22"/>
        </w:rPr>
        <w:t>:</w:t>
      </w:r>
    </w:p>
    <w:p w14:paraId="22DECE04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14:paraId="58922CE5" w14:textId="623FA706"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 xml:space="preserve">1. </w:t>
      </w:r>
      <w:proofErr w:type="gramStart"/>
      <w:r w:rsidRPr="001C36CA">
        <w:rPr>
          <w:sz w:val="22"/>
          <w:szCs w:val="22"/>
        </w:rPr>
        <w:t>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proofErr w:type="spellStart"/>
      <w:r w:rsidR="00211BE7">
        <w:rPr>
          <w:color w:val="auto"/>
          <w:sz w:val="22"/>
          <w:szCs w:val="22"/>
        </w:rPr>
        <w:t>Болгарова</w:t>
      </w:r>
      <w:proofErr w:type="spellEnd"/>
      <w:r w:rsidR="00211BE7">
        <w:rPr>
          <w:color w:val="auto"/>
          <w:sz w:val="22"/>
          <w:szCs w:val="22"/>
        </w:rPr>
        <w:t xml:space="preserve"> Юрия Николаевича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proofErr w:type="spellStart"/>
      <w:r w:rsidR="00B5341F">
        <w:rPr>
          <w:color w:val="auto"/>
          <w:sz w:val="22"/>
          <w:szCs w:val="22"/>
        </w:rPr>
        <w:t>Болгарова</w:t>
      </w:r>
      <w:proofErr w:type="spellEnd"/>
      <w:r w:rsidR="00B5341F">
        <w:rPr>
          <w:color w:val="auto"/>
          <w:sz w:val="22"/>
          <w:szCs w:val="22"/>
        </w:rPr>
        <w:t xml:space="preserve"> Юрия Николаевича</w:t>
      </w:r>
      <w:bookmarkStart w:id="0" w:name="_GoBack"/>
      <w:bookmarkEnd w:id="0"/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211BE7">
        <w:rPr>
          <w:sz w:val="22"/>
          <w:szCs w:val="22"/>
        </w:rPr>
        <w:t xml:space="preserve">ООО </w:t>
      </w:r>
      <w:r w:rsidR="0037152F">
        <w:t>«</w:t>
      </w:r>
      <w:r w:rsidR="00211BE7">
        <w:t>Сибирская торговая площадка</w:t>
      </w:r>
      <w:r w:rsidR="0037152F">
        <w:t xml:space="preserve">» (адрес: </w:t>
      </w:r>
      <w:r w:rsidR="00211BE7">
        <w:rPr>
          <w:lang w:val="en-US"/>
        </w:rPr>
        <w:t>www</w:t>
      </w:r>
      <w:r w:rsidR="00211BE7" w:rsidRPr="00211BE7">
        <w:t>.</w:t>
      </w:r>
      <w:proofErr w:type="spellStart"/>
      <w:r w:rsidR="00211BE7">
        <w:rPr>
          <w:lang w:val="en-US"/>
        </w:rPr>
        <w:t>sibtoptrade</w:t>
      </w:r>
      <w:proofErr w:type="spellEnd"/>
      <w:r w:rsidR="00211BE7" w:rsidRPr="00211BE7">
        <w:t>.</w:t>
      </w:r>
      <w:proofErr w:type="spellStart"/>
      <w:r w:rsidR="00211BE7">
        <w:rPr>
          <w:lang w:val="en-US"/>
        </w:rPr>
        <w:t>ru</w:t>
      </w:r>
      <w:proofErr w:type="spellEnd"/>
      <w:r w:rsidR="0037152F">
        <w:t>)</w:t>
      </w:r>
      <w:r w:rsidR="009A0747">
        <w:t>.</w:t>
      </w:r>
      <w:proofErr w:type="gramEnd"/>
    </w:p>
    <w:p w14:paraId="7AD124EE" w14:textId="545F8918"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A150AB">
        <w:rPr>
          <w:sz w:val="22"/>
          <w:szCs w:val="22"/>
        </w:rPr>
        <w:t>10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211BE7" w:rsidRPr="00211BE7">
        <w:rPr>
          <w:sz w:val="22"/>
          <w:szCs w:val="22"/>
        </w:rPr>
        <w:t>3</w:t>
      </w:r>
      <w:r w:rsidR="00211BE7">
        <w:rPr>
          <w:sz w:val="22"/>
          <w:szCs w:val="22"/>
          <w:lang w:val="en-US"/>
        </w:rPr>
        <w:t> </w:t>
      </w:r>
      <w:r w:rsidR="00211BE7" w:rsidRPr="00211BE7">
        <w:rPr>
          <w:sz w:val="22"/>
          <w:szCs w:val="22"/>
        </w:rPr>
        <w:t>026</w:t>
      </w:r>
      <w:r w:rsidR="00211BE7">
        <w:rPr>
          <w:sz w:val="22"/>
          <w:szCs w:val="22"/>
          <w:lang w:val="en-US"/>
        </w:rPr>
        <w:t> </w:t>
      </w:r>
      <w:r w:rsidR="00211BE7" w:rsidRPr="00211BE7">
        <w:rPr>
          <w:sz w:val="22"/>
          <w:szCs w:val="22"/>
        </w:rPr>
        <w:t>000.00</w:t>
      </w:r>
      <w:r w:rsidR="007D7B7E" w:rsidRPr="00B21C94">
        <w:rPr>
          <w:sz w:val="22"/>
          <w:szCs w:val="22"/>
        </w:rPr>
        <w:t> </w:t>
      </w:r>
      <w:r w:rsidR="00C056BB" w:rsidRPr="00B21C94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211BE7" w:rsidRPr="00211BE7">
        <w:rPr>
          <w:sz w:val="22"/>
          <w:szCs w:val="22"/>
        </w:rPr>
        <w:t>302 600</w:t>
      </w:r>
      <w:r w:rsidR="00B21C94">
        <w:rPr>
          <w:sz w:val="22"/>
          <w:szCs w:val="22"/>
        </w:rPr>
        <w:t xml:space="preserve"> </w:t>
      </w:r>
      <w:r w:rsidR="00227223">
        <w:rPr>
          <w:sz w:val="22"/>
          <w:szCs w:val="22"/>
        </w:rPr>
        <w:t>рублей</w:t>
      </w:r>
      <w:r w:rsidR="00FC425E">
        <w:rPr>
          <w:sz w:val="22"/>
          <w:szCs w:val="22"/>
        </w:rPr>
        <w:t>.</w:t>
      </w:r>
    </w:p>
    <w:p w14:paraId="1BA729EC" w14:textId="77777777" w:rsidR="00211BE7" w:rsidRPr="00B5341F" w:rsidRDefault="004F1754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bookmarkStart w:id="1" w:name="sub_22"/>
      <w:proofErr w:type="spellStart"/>
      <w:r w:rsidR="00211BE7">
        <w:t>Болгаров</w:t>
      </w:r>
      <w:proofErr w:type="spellEnd"/>
      <w:r w:rsidR="00211BE7">
        <w:t xml:space="preserve"> Юрий Николаевич</w:t>
      </w:r>
      <w:r w:rsidR="00211BE7" w:rsidRPr="005340C2">
        <w:t xml:space="preserve">, </w:t>
      </w:r>
      <w:r w:rsidR="00211BE7">
        <w:t xml:space="preserve"> </w:t>
      </w:r>
    </w:p>
    <w:p w14:paraId="53F44E88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ИНН 272324507281 </w:t>
      </w:r>
    </w:p>
    <w:p w14:paraId="5F5D6F0A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счет № </w:t>
      </w:r>
      <w:r>
        <w:t>40817810170006470448</w:t>
      </w:r>
      <w:r w:rsidRPr="005340C2">
        <w:t xml:space="preserve">, </w:t>
      </w:r>
    </w:p>
    <w:p w14:paraId="40108AA4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открытый </w:t>
      </w:r>
      <w:r>
        <w:t>Дальневосточный банк ПАО</w:t>
      </w:r>
      <w:r w:rsidRPr="005340C2">
        <w:t xml:space="preserve"> </w:t>
      </w:r>
      <w:r>
        <w:t>«</w:t>
      </w:r>
      <w:r w:rsidRPr="005340C2">
        <w:t>Сбербанка России</w:t>
      </w:r>
      <w:r>
        <w:t>» г. Хабаровск</w:t>
      </w:r>
      <w:r w:rsidRPr="005340C2">
        <w:t xml:space="preserve">, </w:t>
      </w:r>
    </w:p>
    <w:p w14:paraId="0048BBF5" w14:textId="77777777" w:rsidR="00211BE7" w:rsidRPr="00211BE7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БИК </w:t>
      </w:r>
      <w:r>
        <w:t>040813608</w:t>
      </w:r>
      <w:r w:rsidRPr="005340C2">
        <w:t xml:space="preserve">, к/с </w:t>
      </w:r>
      <w:r>
        <w:t>30101810600000000608</w:t>
      </w:r>
      <w:r w:rsidRPr="005340C2">
        <w:t>.</w:t>
      </w:r>
    </w:p>
    <w:p w14:paraId="581B0270" w14:textId="015F6805" w:rsidR="00FC425E" w:rsidRDefault="00FC425E" w:rsidP="00211BE7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FC425E">
        <w:rPr>
          <w:sz w:val="22"/>
          <w:szCs w:val="22"/>
        </w:rPr>
        <w:t>с пометкой «Задаток за Лот № 1»</w:t>
      </w:r>
    </w:p>
    <w:p w14:paraId="1F397508" w14:textId="38CB5403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1"/>
      <w:r w:rsidRPr="001C36CA">
        <w:rPr>
          <w:spacing w:val="-4"/>
          <w:sz w:val="22"/>
          <w:szCs w:val="22"/>
        </w:rPr>
        <w:t xml:space="preserve"> поступившими на счет </w:t>
      </w:r>
      <w:proofErr w:type="spellStart"/>
      <w:r w:rsidR="00211BE7">
        <w:rPr>
          <w:color w:val="auto"/>
          <w:sz w:val="22"/>
          <w:szCs w:val="22"/>
        </w:rPr>
        <w:t>Болгарова</w:t>
      </w:r>
      <w:proofErr w:type="spellEnd"/>
      <w:r w:rsidR="00211BE7">
        <w:rPr>
          <w:color w:val="auto"/>
          <w:sz w:val="22"/>
          <w:szCs w:val="22"/>
        </w:rPr>
        <w:t xml:space="preserve"> Юрия Николаевича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r w:rsidR="0037152F">
        <w:rPr>
          <w:color w:val="auto"/>
          <w:sz w:val="22"/>
          <w:szCs w:val="22"/>
        </w:rPr>
        <w:t>Сорокина Андрея Алексеевича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2" w:name="sub_23"/>
      <w:r w:rsidR="0091017A">
        <w:rPr>
          <w:spacing w:val="-4"/>
          <w:sz w:val="22"/>
          <w:szCs w:val="22"/>
        </w:rPr>
        <w:t xml:space="preserve"> </w:t>
      </w:r>
    </w:p>
    <w:p w14:paraId="7A4B6E6C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2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14:paraId="3AD8201E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14:paraId="1054F48B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14:paraId="26364393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с даты получения предложения </w:t>
      </w:r>
      <w:r w:rsidR="005E69F1">
        <w:rPr>
          <w:spacing w:val="-4"/>
          <w:sz w:val="22"/>
          <w:szCs w:val="22"/>
        </w:rPr>
        <w:t>финансового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14:paraId="0ACB3865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14:paraId="313F33F0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14:paraId="60B84F55" w14:textId="77777777"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14:paraId="19C86538" w14:textId="77777777"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14:paraId="37DFDA0E" w14:textId="77777777"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14:paraId="21BD1438" w14:textId="77777777"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14:paraId="6DBD669B" w14:textId="77777777"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14:paraId="16164657" w14:textId="77777777"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490"/>
        <w:gridCol w:w="5040"/>
      </w:tblGrid>
      <w:tr w:rsidR="00BC20AE" w:rsidRPr="001C36CA" w14:paraId="21DAFD0F" w14:textId="77777777" w:rsidTr="001C36CA">
        <w:trPr>
          <w:trHeight w:val="910"/>
        </w:trPr>
        <w:tc>
          <w:tcPr>
            <w:tcW w:w="10490" w:type="dxa"/>
          </w:tcPr>
          <w:p w14:paraId="6F953F29" w14:textId="77777777" w:rsidR="00A16395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Финансовый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14:paraId="0CC5FEA5" w14:textId="4DE69BD3" w:rsidR="0037152F" w:rsidRDefault="00211BE7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Болгарова</w:t>
            </w:r>
            <w:proofErr w:type="spellEnd"/>
            <w:r>
              <w:rPr>
                <w:sz w:val="22"/>
                <w:szCs w:val="22"/>
              </w:rPr>
              <w:t xml:space="preserve"> Юрия Николаевича</w:t>
            </w:r>
          </w:p>
          <w:p w14:paraId="6D389B76" w14:textId="0B3CA5AB" w:rsidR="0037152F" w:rsidRDefault="00211BE7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r>
              <w:rPr>
                <w:snapToGrid w:val="0"/>
                <w:color w:val="auto"/>
                <w:sz w:val="22"/>
                <w:szCs w:val="22"/>
              </w:rPr>
              <w:t>Савицкий Эдуард Николаевич</w:t>
            </w:r>
          </w:p>
          <w:p w14:paraId="7FF83117" w14:textId="2FB0E139"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14:paraId="1347072A" w14:textId="1D162AD0" w:rsidR="00621D38" w:rsidRPr="00621D38" w:rsidRDefault="00621D38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№ </w:t>
            </w:r>
            <w:r w:rsidR="00211BE7">
              <w:t>40817810170006470448</w:t>
            </w:r>
            <w:r w:rsidRPr="00621D38">
              <w:rPr>
                <w:sz w:val="22"/>
                <w:szCs w:val="22"/>
              </w:rPr>
              <w:t xml:space="preserve"> </w:t>
            </w:r>
          </w:p>
          <w:p w14:paraId="2E9926C4" w14:textId="77777777" w:rsidR="00211BE7" w:rsidRDefault="00211BE7" w:rsidP="00621D38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Дальневосточный банк </w:t>
            </w:r>
          </w:p>
          <w:p w14:paraId="3E08A441" w14:textId="4470F92E" w:rsidR="00211BE7" w:rsidRDefault="00211BE7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t>ПАО</w:t>
            </w:r>
            <w:r w:rsidRPr="005340C2">
              <w:t xml:space="preserve"> </w:t>
            </w:r>
            <w:r>
              <w:t>«</w:t>
            </w:r>
            <w:r w:rsidRPr="005340C2">
              <w:t>Сбербанка России</w:t>
            </w:r>
            <w:r>
              <w:t>» г. Хабаровск</w:t>
            </w:r>
            <w:r w:rsidRPr="00621D38">
              <w:rPr>
                <w:sz w:val="22"/>
                <w:szCs w:val="22"/>
              </w:rPr>
              <w:t xml:space="preserve"> </w:t>
            </w:r>
          </w:p>
          <w:p w14:paraId="16B41B36" w14:textId="77777777" w:rsidR="00211BE7" w:rsidRDefault="00211BE7" w:rsidP="00211BE7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БИК </w:t>
            </w:r>
            <w:r>
              <w:t>040813608</w:t>
            </w:r>
            <w:r w:rsidRPr="00FC425E">
              <w:rPr>
                <w:sz w:val="22"/>
                <w:szCs w:val="22"/>
              </w:rPr>
              <w:t xml:space="preserve"> </w:t>
            </w:r>
          </w:p>
          <w:p w14:paraId="1050B059" w14:textId="472F55A0" w:rsidR="00621D38" w:rsidRPr="00621D38" w:rsidRDefault="00621D38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к/с </w:t>
            </w:r>
            <w:r w:rsidR="00211BE7">
              <w:t>30101810600000000608</w:t>
            </w:r>
            <w:r w:rsidR="00211BE7" w:rsidRPr="005340C2">
              <w:t>.</w:t>
            </w:r>
            <w:r w:rsidRPr="00621D38">
              <w:rPr>
                <w:sz w:val="22"/>
                <w:szCs w:val="22"/>
              </w:rPr>
              <w:t xml:space="preserve">, </w:t>
            </w:r>
          </w:p>
          <w:p w14:paraId="04770819" w14:textId="745245A7" w:rsidR="009C0512" w:rsidRPr="00821B76" w:rsidRDefault="009C0512" w:rsidP="00621D38">
            <w:pPr>
              <w:rPr>
                <w:bCs/>
                <w:snapToGrid w:val="0"/>
                <w:color w:val="auto"/>
                <w:sz w:val="22"/>
                <w:szCs w:val="22"/>
              </w:rPr>
            </w:pPr>
          </w:p>
          <w:p w14:paraId="657E60DA" w14:textId="35EBDB49"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211BE7">
              <w:rPr>
                <w:bCs/>
                <w:snapToGrid w:val="0"/>
                <w:color w:val="auto"/>
                <w:sz w:val="22"/>
                <w:szCs w:val="22"/>
              </w:rPr>
              <w:t>Савицкий Э.Н.</w:t>
            </w:r>
          </w:p>
          <w:p w14:paraId="754C096C" w14:textId="5687B0DE" w:rsidR="009C0512" w:rsidRPr="001C36CA" w:rsidRDefault="009C0512" w:rsidP="00211BE7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</w:tc>
        <w:tc>
          <w:tcPr>
            <w:tcW w:w="5040" w:type="dxa"/>
          </w:tcPr>
          <w:p w14:paraId="0112717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3B96C39C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14:paraId="692AEF08" w14:textId="77777777" w:rsidR="00BC20AE" w:rsidRPr="00EC4CAF" w:rsidRDefault="00BC20AE" w:rsidP="00A150AB"/>
    <w:sectPr w:rsidR="00BC20AE" w:rsidRPr="00EC4CAF" w:rsidSect="00211BE7">
      <w:pgSz w:w="11906" w:h="16838"/>
      <w:pgMar w:top="284" w:right="707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0AE"/>
    <w:rsid w:val="00016C14"/>
    <w:rsid w:val="00087F07"/>
    <w:rsid w:val="000C649F"/>
    <w:rsid w:val="000C6FE2"/>
    <w:rsid w:val="0010187E"/>
    <w:rsid w:val="00117D02"/>
    <w:rsid w:val="001322F8"/>
    <w:rsid w:val="001428A9"/>
    <w:rsid w:val="001C36CA"/>
    <w:rsid w:val="001E6D35"/>
    <w:rsid w:val="00211BE7"/>
    <w:rsid w:val="00227223"/>
    <w:rsid w:val="00247D37"/>
    <w:rsid w:val="002664A6"/>
    <w:rsid w:val="0032375D"/>
    <w:rsid w:val="00345B4C"/>
    <w:rsid w:val="0037152F"/>
    <w:rsid w:val="003C1D54"/>
    <w:rsid w:val="00444E1C"/>
    <w:rsid w:val="004470D3"/>
    <w:rsid w:val="00457A3E"/>
    <w:rsid w:val="00495ACF"/>
    <w:rsid w:val="004B39C8"/>
    <w:rsid w:val="004B6B7A"/>
    <w:rsid w:val="004C1A2C"/>
    <w:rsid w:val="004C382E"/>
    <w:rsid w:val="004E0D85"/>
    <w:rsid w:val="004F1754"/>
    <w:rsid w:val="00591851"/>
    <w:rsid w:val="005940F7"/>
    <w:rsid w:val="005A5DE0"/>
    <w:rsid w:val="005B1EAE"/>
    <w:rsid w:val="005D38E1"/>
    <w:rsid w:val="005E43AF"/>
    <w:rsid w:val="005E69F1"/>
    <w:rsid w:val="00621D38"/>
    <w:rsid w:val="00644408"/>
    <w:rsid w:val="006D6FAC"/>
    <w:rsid w:val="0073591A"/>
    <w:rsid w:val="00737CE0"/>
    <w:rsid w:val="007D7B7E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50AB"/>
    <w:rsid w:val="00A16395"/>
    <w:rsid w:val="00A45E49"/>
    <w:rsid w:val="00A563FB"/>
    <w:rsid w:val="00A61450"/>
    <w:rsid w:val="00A82CD9"/>
    <w:rsid w:val="00AC0904"/>
    <w:rsid w:val="00AC0BE0"/>
    <w:rsid w:val="00B21C94"/>
    <w:rsid w:val="00B5341F"/>
    <w:rsid w:val="00B972DE"/>
    <w:rsid w:val="00BC02E7"/>
    <w:rsid w:val="00BC20AE"/>
    <w:rsid w:val="00BE2B4D"/>
    <w:rsid w:val="00BF7947"/>
    <w:rsid w:val="00C056BB"/>
    <w:rsid w:val="00C15BC2"/>
    <w:rsid w:val="00C755F4"/>
    <w:rsid w:val="00CA2D71"/>
    <w:rsid w:val="00CA69B8"/>
    <w:rsid w:val="00CB3EA3"/>
    <w:rsid w:val="00CC1330"/>
    <w:rsid w:val="00DB7914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9lotu9ythAtWl/IUfXVOS736Ukdxb9ZElH3so63c48k=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FAT5R8Oyj32D7dMTHHZHvMfFLfqG111RxXq+z6A7F4g=</DigestValue>
    </Reference>
  </SignedInfo>
  <SignatureValue>Twdh8bihWOWy1aQvcwCLKUgzMARvDUKuuVK0OJXx8ecHyivu6tTnKqz0YvM26Qzh
hT1RRmMCSQW0DlRLhcWVIQ==</SignatureValue>
  <KeyInfo>
    <X509Data>
      <X509Certificate>MIIK4jCCCpGgAwIBAgIRAOkZuenyQBag6BE0i6uERQkwCAYGKoUDAgIDMIIBhzEi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0J7QoCIwHhcNMTgwNzE5MDkwMzU0WhcNMTkwNzE5MDkxMzU0WjCCAVIxKzApBgNV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gtGAggoy8bXZAAAAAAGEMB0GA1UdDgQWBBSWp+w9A9ohfCST1kr2KTU3xV8+HjAr
BgNVHRAEJDAigA8yMDE4MDcxOTA5MDM1NFqBDzIwMTkwNzE5MDkwMzU0WjCCASIG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YXg0LnRlbnNvci5ydS90c3AvdHNwLnNyZjAIBgYqhQMCAgMDQQCVsSXdjK07f6yI
VhjZUBF9osDhTLXRA8XBiyQ7rRy7Lp36emHJT/0KS90R60is/Ea0j8Ow20v/Wxkq
OyP46B2w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+tWlyykOeGzp0jffLXLfJNJcOtY=</DigestValue>
      </Reference>
      <Reference URI="/word/stylesWithEffects.xml?ContentType=application/vnd.ms-word.stylesWithEffects+xml">
        <DigestMethod Algorithm="http://www.w3.org/2000/09/xmldsig#sha1"/>
        <DigestValue>hRpEG7p5THy2zSJP5DTLHZ212vE=</DigestValue>
      </Reference>
      <Reference URI="/word/styles.xml?ContentType=application/vnd.openxmlformats-officedocument.wordprocessingml.styles+xml">
        <DigestMethod Algorithm="http://www.w3.org/2000/09/xmldsig#sha1"/>
        <DigestValue>lDGvaOfA6Vm5Trh9ebVYhqCeCIM=</DigestValue>
      </Reference>
      <Reference URI="/word/settings.xml?ContentType=application/vnd.openxmlformats-officedocument.wordprocessingml.settings+xml">
        <DigestMethod Algorithm="http://www.w3.org/2000/09/xmldsig#sha1"/>
        <DigestValue>hMRZweTd0kCI7HE7HYRGrzBrmow=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document.xml?ContentType=application/vnd.openxmlformats-officedocument.wordprocessingml.document.main+xml">
        <DigestMethod Algorithm="http://www.w3.org/2000/09/xmldsig#sha1"/>
        <DigestValue>HnqWCyWbc6igdw4GJEmsdWno3Es=</DigestValue>
      </Reference>
      <Reference URI="/word/numbering.xml?ContentType=application/vnd.openxmlformats-officedocument.wordprocessingml.numbering+xml">
        <DigestMethod Algorithm="http://www.w3.org/2000/09/xmldsig#sha1"/>
        <DigestValue>Zoi0P9K/3cRJcnDo86X7Jdb0YE0=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2018-07-31T07:29:49Z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2018-07-31T07:29:49Z</xd:SigningTime>
          <xd:SigningCertificate>
            <xd:Cert>
              <xd:CertDigest>
                <DigestMethod Algorithm="http://www.w3.org/2000/09/xmldsig#sha1"/>
                <DigestValue>D9SFi2YgzeYjnaXfb1n1eJMq9t0=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309843701220260160949404119480966333705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3332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Пользователь Windows</cp:lastModifiedBy>
  <cp:revision>2</cp:revision>
  <cp:lastPrinted>2015-01-16T12:12:00Z</cp:lastPrinted>
  <dcterms:created xsi:type="dcterms:W3CDTF">2018-07-30T14:55:00Z</dcterms:created>
  <dcterms:modified xsi:type="dcterms:W3CDTF">2018-07-30T14:55:00Z</dcterms:modified>
</cp:coreProperties>
</file>