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5B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05B9" w:rsidRDefault="009B05B9" w:rsidP="00ED7965">
      <w:pPr>
        <w:ind w:left="142"/>
        <w:rPr>
          <w:rFonts w:ascii="Times New Roman" w:hAnsi="Times New Roman"/>
        </w:rPr>
      </w:pPr>
    </w:p>
    <w:p w:rsidR="009B05B9" w:rsidRDefault="009B05B9" w:rsidP="00ED7965">
      <w:pPr>
        <w:ind w:left="142"/>
        <w:rPr>
          <w:rFonts w:ascii="Times New Roman" w:hAnsi="Times New Roman"/>
        </w:rPr>
      </w:pPr>
    </w:p>
    <w:p w:rsidR="009B05B9" w:rsidRDefault="009B05B9" w:rsidP="00ED7965">
      <w:pPr>
        <w:ind w:left="142"/>
        <w:rPr>
          <w:rFonts w:ascii="Times New Roman" w:hAnsi="Times New Roman"/>
        </w:rPr>
      </w:pPr>
    </w:p>
    <w:p w:rsidR="009B05B9" w:rsidRDefault="009B05B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B05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B05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B05B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№СТП-2262/108</w:t>
      </w:r>
    </w:p>
    <w:p w:rsidR="009B05B9" w:rsidRDefault="009B05B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05B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9B05B9" w:rsidRDefault="009B05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05B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№СТП-2262/108,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B05B9" w:rsidRDefault="009B05B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B05B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9B05B9" w:rsidRDefault="009B05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B05B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05B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B05B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B05B9" w:rsidTr="00BA0078">
        <w:tc>
          <w:tcPr>
            <w:tcW w:w="2996" w:type="dxa"/>
            <w:vAlign w:val="center"/>
          </w:tcPr>
          <w:p w:rsidR="009B05B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6663" w:type="dxa"/>
            <w:vAlign w:val="center"/>
          </w:tcPr>
          <w:p w:rsidR="009B05B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А/машина КАМАЗ 5511 СБ 921А гос.№ К 748 РА -41(41 КА 950541) - 171 000 р.</w:t>
            </w:r>
          </w:p>
        </w:tc>
      </w:tr>
    </w:tbl>
    <w:p w:rsidR="009B05B9" w:rsidRDefault="009B05B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05B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№СТП-2262/108 по лоту №108 не поступили.</w:t>
      </w:r>
    </w:p>
    <w:p w:rsidR="009B05B9" w:rsidRDefault="009B05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05B9" w:rsidRDefault="009B05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05B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955F0" w:rsidRPr="000955F0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9B05B9" w:rsidRDefault="009B05B9" w:rsidP="005C56AE">
      <w:pPr>
        <w:rPr>
          <w:rFonts w:ascii="Times New Roman" w:hAnsi="Times New Roman"/>
        </w:rPr>
      </w:pPr>
    </w:p>
    <w:p w:rsidR="009B05B9" w:rsidRDefault="009B05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05B9" w:rsidRDefault="009B05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05B9" w:rsidRDefault="009B05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05B9" w:rsidRDefault="009B05B9" w:rsidP="00455D60">
      <w:pPr>
        <w:ind w:left="142"/>
        <w:rPr>
          <w:rFonts w:ascii="Times New Roman" w:hAnsi="Times New Roman"/>
        </w:rPr>
      </w:pPr>
    </w:p>
    <w:p w:rsidR="009B05B9" w:rsidRDefault="009B05B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05B9" w:rsidRDefault="009B05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B05B9" w:rsidRDefault="009B05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B05B9" w:rsidRDefault="009B05B9" w:rsidP="00455D60">
      <w:pPr>
        <w:ind w:left="142"/>
        <w:rPr>
          <w:rFonts w:ascii="Times New Roman" w:hAnsi="Times New Roman"/>
        </w:rPr>
      </w:pPr>
    </w:p>
    <w:p w:rsidR="009B05B9" w:rsidRDefault="009B05B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B05B9" w:rsidRDefault="009B05B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05B9" w:rsidRDefault="009B05B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B05B9" w:rsidRDefault="009B05B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B05B9" w:rsidRDefault="009B05B9" w:rsidP="00ED7965">
      <w:pPr>
        <w:ind w:left="142"/>
        <w:rPr>
          <w:rFonts w:ascii="Times New Roman" w:hAnsi="Times New Roman"/>
        </w:rPr>
      </w:pPr>
    </w:p>
    <w:sectPr w:rsidR="009B05B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D30" w:rsidRDefault="00956D30" w:rsidP="00ED7965">
      <w:pPr>
        <w:spacing w:after="0" w:line="240" w:lineRule="auto"/>
      </w:pPr>
      <w:r>
        <w:separator/>
      </w:r>
    </w:p>
  </w:endnote>
  <w:endnote w:type="continuationSeparator" w:id="0">
    <w:p w:rsidR="00956D30" w:rsidRDefault="00956D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5B9" w:rsidRDefault="009B05B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5B9" w:rsidRDefault="009B05B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5B9" w:rsidRDefault="009B05B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D30" w:rsidRDefault="00956D30" w:rsidP="00ED7965">
      <w:pPr>
        <w:spacing w:after="0" w:line="240" w:lineRule="auto"/>
      </w:pPr>
      <w:r>
        <w:separator/>
      </w:r>
    </w:p>
  </w:footnote>
  <w:footnote w:type="continuationSeparator" w:id="0">
    <w:p w:rsidR="00956D30" w:rsidRDefault="00956D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5B9" w:rsidRDefault="00956D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5B9" w:rsidRDefault="00956D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5B9" w:rsidRDefault="00956D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955F0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56D30"/>
    <w:rsid w:val="009624EB"/>
    <w:rsid w:val="009633E2"/>
    <w:rsid w:val="00976551"/>
    <w:rsid w:val="009B05B9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4C75968-AA89-416E-889E-3513B5AC1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a/txXI9lKeecxPyQ1ZVIDH14xzSa1ERsedajfJ12u+Y=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qmKNii1plkFmkz12MV6DOp8QXoCmgirIjaKDladuUm8=</DigestValue>
    </Reference>
  </SignedInfo>
  <SignatureValue>ln+yTRZLe1F1/BYwsKh0Il1w9mKxqHVb7i+3m7Ox7ie984n9qI4f37PKtOaPClZe
0z58ZQAPKUN2i5HHXzZJkA==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EgnF/JwjZtYmYuKctjrm1O95wQ8=</DigestValue>
      </Reference>
      <Reference URI="/word/endnotes.xml?ContentType=application/vnd.openxmlformats-officedocument.wordprocessingml.endnotes+xml">
        <DigestMethod Algorithm="http://www.w3.org/2000/09/xmldsig#sha1"/>
        <DigestValue>Zz7zkPRJscYVRfJLSA98uMjjqmg=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y68UfcfrwYC+ETaGHPO3XTQ6JxE=</DigestValue>
      </Reference>
      <Reference URI="/word/footer2.xml?ContentType=application/vnd.openxmlformats-officedocument.wordprocessingml.footer+xml">
        <DigestMethod Algorithm="http://www.w3.org/2000/09/xmldsig#sha1"/>
        <DigestValue>y68UfcfrwYC+ETaGHPO3XTQ6JxE=</DigestValue>
      </Reference>
      <Reference URI="/word/footer3.xml?ContentType=application/vnd.openxmlformats-officedocument.wordprocessingml.footer+xml">
        <DigestMethod Algorithm="http://www.w3.org/2000/09/xmldsig#sha1"/>
        <DigestValue>y68UfcfrwYC+ETaGHPO3XTQ6JxE=</DigestValue>
      </Reference>
      <Reference URI="/word/footnotes.xml?ContentType=application/vnd.openxmlformats-officedocument.wordprocessingml.footnotes+xml">
        <DigestMethod Algorithm="http://www.w3.org/2000/09/xmldsig#sha1"/>
        <DigestValue>2BO4syjw4tpaiRTS88PeGHQFO4o=</DigestValue>
      </Reference>
      <Reference URI="/word/header1.xml?ContentType=application/vnd.openxmlformats-officedocument.wordprocessingml.header+xml">
        <DigestMethod Algorithm="http://www.w3.org/2000/09/xmldsig#sha1"/>
        <DigestValue>x71Z8yAaU/RVGYZDYbGEyRiGjqY=</DigestValue>
      </Reference>
      <Reference URI="/word/header2.xml?ContentType=application/vnd.openxmlformats-officedocument.wordprocessingml.header+xml">
        <DigestMethod Algorithm="http://www.w3.org/2000/09/xmldsig#sha1"/>
        <DigestValue>8u1oyPTdI054QQvHQQgBN+oAB9I=</DigestValue>
      </Reference>
      <Reference URI="/word/header3.xml?ContentType=application/vnd.openxmlformats-officedocument.wordprocessingml.header+xml">
        <DigestMethod Algorithm="http://www.w3.org/2000/09/xmldsig#sha1"/>
        <DigestValue>9MEQwWn7Q5narXHPmBoWl1d+Klo=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2RAcdBTG+6q/Iu5n1m1xPA8Dn1o=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2017-10-16T08:30:24Z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2017-10-16T08:30:24Z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018E3-2828-4B30-BA96-BA2F5C44D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2017-10-13T07:27:00Z</dcterms:modified>
</cp:coreProperties>
</file>