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C17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5C17" w:rsidRDefault="00DE5C17" w:rsidP="00ED7965">
      <w:pPr>
        <w:ind w:left="142"/>
        <w:rPr>
          <w:rFonts w:ascii="Times New Roman" w:hAnsi="Times New Roman"/>
        </w:rPr>
      </w:pPr>
    </w:p>
    <w:p w:rsidR="00DE5C17" w:rsidRDefault="00DE5C17" w:rsidP="00ED7965">
      <w:pPr>
        <w:ind w:left="142"/>
        <w:rPr>
          <w:rFonts w:ascii="Times New Roman" w:hAnsi="Times New Roman"/>
        </w:rPr>
      </w:pPr>
    </w:p>
    <w:p w:rsidR="00DE5C17" w:rsidRDefault="00DE5C17" w:rsidP="00ED7965">
      <w:pPr>
        <w:ind w:left="142"/>
        <w:rPr>
          <w:rFonts w:ascii="Times New Roman" w:hAnsi="Times New Roman"/>
        </w:rPr>
      </w:pPr>
    </w:p>
    <w:p w:rsidR="00DE5C1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E5C1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E5C1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DE5C17" w:rsidRDefault="00DE5C1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E5C1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№СТП-3967/1</w:t>
      </w:r>
    </w:p>
    <w:p w:rsidR="00DE5C1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E5C1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E5C1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Строй"</w:t>
      </w:r>
    </w:p>
    <w:p w:rsidR="00DE5C17" w:rsidRDefault="00DE5C1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5C1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2019-09-18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E5C1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2019-10-16 06:25:00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E5C1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E5C1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E5C1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E5C17" w:rsidRDefault="00DE5C1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E5C1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E5C1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E5C1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E5C1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C1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C1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Поповой Оксаны Михайловны на сумму 3 132 000 руб. , начальная цена 118800.00</w:t>
            </w:r>
          </w:p>
        </w:tc>
      </w:tr>
    </w:tbl>
    <w:p w:rsidR="00DE5C17" w:rsidRDefault="00DE5C1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E5C1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DE5C17" w:rsidTr="00500D7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C1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C1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C1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E5C17" w:rsidTr="00500D7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D76" w:rsidRPr="00500D76" w:rsidRDefault="00500D76" w:rsidP="00500D7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7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500D7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00D76">
              <w:rPr>
                <w:rFonts w:ascii="Times New Roman" w:hAnsi="Times New Roman"/>
                <w:sz w:val="24"/>
                <w:szCs w:val="24"/>
              </w:rPr>
              <w:t xml:space="preserve">) «9» октября 2019г. </w:t>
            </w:r>
          </w:p>
          <w:p w:rsidR="00DE5C17" w:rsidRDefault="00500D76" w:rsidP="00500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7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500D7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00D76">
              <w:rPr>
                <w:rFonts w:ascii="Times New Roman" w:hAnsi="Times New Roman"/>
                <w:sz w:val="24"/>
                <w:szCs w:val="24"/>
              </w:rPr>
              <w:t>) «15» октября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17" w:rsidRDefault="00500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177B">
              <w:rPr>
                <w:rFonts w:ascii="Times New Roman" w:hAnsi="Times New Roman"/>
                <w:sz w:val="24"/>
                <w:szCs w:val="24"/>
              </w:rPr>
              <w:t>65340.00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17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E5C17" w:rsidRDefault="00DE5C1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E5C1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E5C1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1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1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1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1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1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E5C1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1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Шафигулин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Василий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Хамитович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17" w:rsidRPr="00500D76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Челябинская обл., г. Магнитогорск, ул. Доменщиков, д. 17, корп. 1, кв. 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1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2019-10-15 23:58:00</w:t>
            </w:r>
          </w:p>
          <w:p w:rsidR="00DE5C17" w:rsidRDefault="00DE5C1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1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67501.00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1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E5C17" w:rsidRDefault="00DE5C1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5C1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DE5C1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1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1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1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1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E5C1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1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Шафигулин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Василий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Хамитович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1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Челябинская обл., г. Магнитогорск, ул. Доменщиков, д. 17, корп. 1, кв. 41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1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2019-10-15 23:58:00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1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67501.00</w:t>
            </w:r>
          </w:p>
        </w:tc>
      </w:tr>
    </w:tbl>
    <w:p w:rsidR="00DE5C17" w:rsidRDefault="00DE5C1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E5C1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Окс</w:t>
      </w:r>
      <w:proofErr w:type="spellEnd"/>
      <w:r>
        <w:rPr>
          <w:b/>
        </w:rPr>
        <w:t xml:space="preserve"> Строй" </w:t>
      </w:r>
      <w:r>
        <w:t>Лот №1 посредством публичного предложения, прием заявок прекращается.</w:t>
      </w:r>
    </w:p>
    <w:p w:rsidR="00DE5C17" w:rsidRDefault="00DE5C1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E5C1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786" w:rsidRDefault="003E3786" w:rsidP="00ED7965">
      <w:pPr>
        <w:spacing w:after="0" w:line="240" w:lineRule="auto"/>
      </w:pPr>
      <w:r>
        <w:separator/>
      </w:r>
    </w:p>
  </w:endnote>
  <w:endnote w:type="continuationSeparator" w:id="0">
    <w:p w:rsidR="003E3786" w:rsidRDefault="003E378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C17" w:rsidRDefault="00DE5C1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C17" w:rsidRDefault="00DE5C1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C17" w:rsidRDefault="00DE5C1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786" w:rsidRDefault="003E3786" w:rsidP="00ED7965">
      <w:pPr>
        <w:spacing w:after="0" w:line="240" w:lineRule="auto"/>
      </w:pPr>
      <w:r>
        <w:separator/>
      </w:r>
    </w:p>
  </w:footnote>
  <w:footnote w:type="continuationSeparator" w:id="0">
    <w:p w:rsidR="003E3786" w:rsidRDefault="003E378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C17" w:rsidRDefault="003E37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C17" w:rsidRDefault="003E37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C17" w:rsidRDefault="003E37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3786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00D76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B5381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D0934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5C17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PEsST1xDw1baLAm7zMNUqMhZvbUJKawN3OhiTTmjBBY=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npHSMf+NBhIu2KPXDc0AkDpbhSi2sN3emP0Kfu6KJCg=</DigestValue>
    </Reference>
  </SignedInfo>
  <SignatureValue>oyEbhCUErjscJ81PyiTP/mUrRhrfDBpY/xc3ZWOIv1AEFu6/QzBb6C/V+wy9WhF/
dSJVDggVE4Ir7k2MWz7MAQ==</SignatureValue>
  <KeyInfo>
    <X509Data>
      <X509Certificate>MIIJhDCCCTGgAwIBAgIQNCx9APmpE6tCPNKqtBBTXTAKBggqhQMHAQEDAjCCAcQx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odC10YDRgtGD0Lwt0J/RgNC+IjAeFw0xOTAyMTkwNzMwNDVaFw0yMDAzMDkwODA5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tdGC0YHRgtCy0LjRjyDihJYg0KHQpC8xMjQtMzM4MCDQvtGCIDExLjA1LjIwMTgM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INCg0L7RgdGB0LjQuIILAIJnZQUAAAAAABswHQYDVR0OBBYEFGsCUqfoRH+pnqsA
3s1MbQfCWfusMAoGCCqFAwcBAQMCA0EANumDgDPQt6HuWltaGE6mT0y1ExXBuimG
MqU+YTHr89glv+mvihiFhVPgg2I/NxT6sJs/spw3XahfOz8OIreL4Q==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urQkdeGNX5A97sFuucG+KuGPvU4=</DigestValue>
      </Reference>
      <Reference URI="/word/endnotes.xml?ContentType=application/vnd.openxmlformats-officedocument.wordprocessingml.endnotes+xml">
        <DigestMethod Algorithm="http://www.w3.org/2000/09/xmldsig#sha1"/>
        <DigestValue>WDPdlqivOsTljca6AGpolzZa4ng=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B87Fyn94Wk7frFuAx4DbS3/KEXk=</DigestValue>
      </Reference>
      <Reference URI="/word/footer2.xml?ContentType=application/vnd.openxmlformats-officedocument.wordprocessingml.footer+xml">
        <DigestMethod Algorithm="http://www.w3.org/2000/09/xmldsig#sha1"/>
        <DigestValue>B87Fyn94Wk7frFuAx4DbS3/KEXk=</DigestValue>
      </Reference>
      <Reference URI="/word/footer3.xml?ContentType=application/vnd.openxmlformats-officedocument.wordprocessingml.footer+xml">
        <DigestMethod Algorithm="http://www.w3.org/2000/09/xmldsig#sha1"/>
        <DigestValue>B87Fyn94Wk7frFuAx4DbS3/KEXk=</DigestValue>
      </Reference>
      <Reference URI="/word/footnotes.xml?ContentType=application/vnd.openxmlformats-officedocument.wordprocessingml.footnotes+xml">
        <DigestMethod Algorithm="http://www.w3.org/2000/09/xmldsig#sha1"/>
        <DigestValue>n9cu+D2g5mNMqduY8exfY3B7BFo=</DigestValue>
      </Reference>
      <Reference URI="/word/header1.xml?ContentType=application/vnd.openxmlformats-officedocument.wordprocessingml.header+xml">
        <DigestMethod Algorithm="http://www.w3.org/2000/09/xmldsig#sha1"/>
        <DigestValue>JsUycXI3TUhGkUKbGXDmLn3LWfg=</DigestValue>
      </Reference>
      <Reference URI="/word/header2.xml?ContentType=application/vnd.openxmlformats-officedocument.wordprocessingml.header+xml">
        <DigestMethod Algorithm="http://www.w3.org/2000/09/xmldsig#sha1"/>
        <DigestValue>WKibJgYDjF3os6I/cs9xdHKorLg=</DigestValue>
      </Reference>
      <Reference URI="/word/header3.xml?ContentType=application/vnd.openxmlformats-officedocument.wordprocessingml.header+xml">
        <DigestMethod Algorithm="http://www.w3.org/2000/09/xmldsig#sha1"/>
        <DigestValue>5KLqLqZESPZ7StbrzvAN5txue6A=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GOa1Pz2jZ2yRNnsfJ19cVSB6Pgs=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2019-10-16T03:52:10Z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2019-10-16T03:52:10Z</xd:SigningTime>
          <xd:SigningCertificate>
            <xd:Cert>
              <xd:CertDigest>
                <DigestMethod Algorithm="http://www.w3.org/2000/09/xmldsig#sha1"/>
                <DigestValue>WRKaH9dwAX72egn5Loo3V/SDTLc=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69350852221057783058615429285775692637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24C16-3BC5-49BC-88BB-021F6A8A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2019-10-16T03:52:00Z</dcterms:created>
  <dcterms:modified xsi:type="dcterms:W3CDTF">2019-10-16T03:52:00Z</dcterms:modified>
</cp:coreProperties>
</file>