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4347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C4347" w:rsidRDefault="009C4347" w:rsidP="00EA619D">
      <w:pPr>
        <w:ind w:left="142"/>
      </w:pPr>
    </w:p>
    <w:p w:rsidR="009C4347" w:rsidRDefault="009C4347" w:rsidP="00EA619D">
      <w:pPr>
        <w:ind w:left="142"/>
      </w:pPr>
    </w:p>
    <w:p w:rsidR="009C4347" w:rsidRDefault="009C4347" w:rsidP="00EA619D">
      <w:pPr>
        <w:ind w:left="142"/>
      </w:pPr>
    </w:p>
    <w:p w:rsidR="009C4347" w:rsidRDefault="009C4347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9C4347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9C4347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9C4347" w:rsidRDefault="009C4347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bookmarkStart w:id="0" w:name="_GoBack"/>
      <w:bookmarkEnd w:id="0"/>
    </w:p>
    <w:p w:rsidR="009C4347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C66189" w:rsidRPr="00C66189">
        <w:rPr>
          <w:rFonts w:ascii="Times New Roman" w:hAnsi="Times New Roman" w:cs="Times New Roman"/>
          <w:sz w:val="24"/>
          <w:szCs w:val="24"/>
        </w:rPr>
        <w:t>13.08</w:t>
      </w:r>
      <w:r w:rsidRPr="00C66189">
        <w:rPr>
          <w:rFonts w:ascii="Times New Roman" w:hAnsi="Times New Roman" w:cs="Times New Roman"/>
          <w:sz w:val="24"/>
          <w:szCs w:val="24"/>
        </w:rPr>
        <w:t>.2018</w:t>
      </w:r>
    </w:p>
    <w:p w:rsidR="009C4347" w:rsidRDefault="009C4347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9C4347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/>
          <w:b/>
          <w:sz w:val="24"/>
          <w:szCs w:val="24"/>
        </w:rPr>
        <w:t>Матюшенкова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Ирина Васильевна,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</w:t>
      </w:r>
      <w:proofErr w:type="spellStart"/>
      <w:r>
        <w:rPr>
          <w:rFonts w:ascii="Times New Roman" w:hAnsi="Times New Roman"/>
          <w:b/>
          <w:sz w:val="24"/>
          <w:szCs w:val="24"/>
        </w:rPr>
        <w:t>Окс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Строй"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№СТП-2926/7,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29.06.2018, на основании журнала приема</w:t>
      </w:r>
      <w:proofErr w:type="gramEnd"/>
      <w:r>
        <w:rPr>
          <w:rFonts w:ascii="Times New Roman" w:hAnsi="Times New Roman"/>
          <w:sz w:val="24"/>
          <w:szCs w:val="24"/>
        </w:rPr>
        <w:t xml:space="preserve">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9C4347" w:rsidRDefault="009C4347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9C4347" w:rsidTr="00AA3C33">
        <w:tc>
          <w:tcPr>
            <w:tcW w:w="4981" w:type="dxa"/>
          </w:tcPr>
          <w:p w:rsidR="009C4347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9C4347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9C4347" w:rsidTr="00AA3C33">
        <w:tc>
          <w:tcPr>
            <w:tcW w:w="4981" w:type="dxa"/>
          </w:tcPr>
          <w:p w:rsidR="00C66189" w:rsidRPr="00C66189" w:rsidRDefault="00AA3C33" w:rsidP="009604E0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6189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 w:rsidRPr="00C66189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C66189">
              <w:rPr>
                <w:rFonts w:ascii="Times New Roman" w:hAnsi="Times New Roman"/>
                <w:sz w:val="24"/>
                <w:szCs w:val="24"/>
              </w:rPr>
              <w:t>) «</w:t>
            </w:r>
            <w:r w:rsidR="00C66189" w:rsidRPr="00C66189">
              <w:rPr>
                <w:rFonts w:ascii="Times New Roman" w:hAnsi="Times New Roman"/>
                <w:sz w:val="24"/>
                <w:szCs w:val="24"/>
              </w:rPr>
              <w:t>07</w:t>
            </w:r>
            <w:r w:rsidRPr="00C66189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C66189" w:rsidRPr="00C66189">
              <w:rPr>
                <w:rFonts w:ascii="Times New Roman" w:hAnsi="Times New Roman"/>
                <w:sz w:val="24"/>
                <w:szCs w:val="24"/>
              </w:rPr>
              <w:t>августа</w:t>
            </w:r>
            <w:r w:rsidRPr="00C66189">
              <w:rPr>
                <w:rFonts w:ascii="Times New Roman" w:hAnsi="Times New Roman"/>
                <w:sz w:val="24"/>
                <w:szCs w:val="24"/>
              </w:rPr>
              <w:t xml:space="preserve"> 2018г. </w:t>
            </w:r>
          </w:p>
          <w:p w:rsidR="009C4347" w:rsidRPr="00C66189" w:rsidRDefault="00C66189" w:rsidP="00C66189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6189"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 w:rsidRPr="00C66189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C66189">
              <w:rPr>
                <w:rFonts w:ascii="Times New Roman" w:hAnsi="Times New Roman"/>
                <w:sz w:val="24"/>
                <w:szCs w:val="24"/>
              </w:rPr>
              <w:t>) «13</w:t>
            </w:r>
            <w:r w:rsidR="00AA3C33" w:rsidRPr="00C66189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C66189">
              <w:rPr>
                <w:rFonts w:ascii="Times New Roman" w:hAnsi="Times New Roman"/>
                <w:sz w:val="24"/>
                <w:szCs w:val="24"/>
              </w:rPr>
              <w:t>августа</w:t>
            </w:r>
            <w:r w:rsidR="00AA3C33" w:rsidRPr="00C66189">
              <w:rPr>
                <w:rFonts w:ascii="Times New Roman" w:hAnsi="Times New Roman"/>
                <w:sz w:val="24"/>
                <w:szCs w:val="24"/>
              </w:rPr>
              <w:t xml:space="preserve"> 2018г.</w:t>
            </w:r>
          </w:p>
        </w:tc>
        <w:tc>
          <w:tcPr>
            <w:tcW w:w="4800" w:type="dxa"/>
          </w:tcPr>
          <w:p w:rsidR="009C4347" w:rsidRPr="00C66189" w:rsidRDefault="00C66189" w:rsidP="009604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6189">
              <w:rPr>
                <w:rFonts w:ascii="Times New Roman" w:hAnsi="Times New Roman"/>
                <w:sz w:val="24"/>
                <w:szCs w:val="24"/>
              </w:rPr>
              <w:t>810.00</w:t>
            </w:r>
          </w:p>
        </w:tc>
      </w:tr>
    </w:tbl>
    <w:p w:rsidR="009C4347" w:rsidRDefault="009C4347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9C4347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2018-08-12 18:10:46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9C4347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9C4347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9C4347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9C4347" w:rsidTr="00AA3C33">
        <w:tc>
          <w:tcPr>
            <w:tcW w:w="2693" w:type="dxa"/>
            <w:vAlign w:val="center"/>
          </w:tcPr>
          <w:p w:rsidR="009C4347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7088" w:type="dxa"/>
            <w:vAlign w:val="center"/>
          </w:tcPr>
          <w:p w:rsidR="009C4347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ООО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СтройПроект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 на сумму 180 020,00 рублей</w:t>
            </w:r>
          </w:p>
        </w:tc>
      </w:tr>
    </w:tbl>
    <w:p w:rsidR="009C4347" w:rsidRDefault="009C4347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9C4347" w:rsidTr="00AA3C33">
        <w:tc>
          <w:tcPr>
            <w:tcW w:w="4961" w:type="dxa"/>
          </w:tcPr>
          <w:p w:rsidR="009C4347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9C4347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9C4347" w:rsidTr="00AA3C33">
        <w:tc>
          <w:tcPr>
            <w:tcW w:w="4961" w:type="dxa"/>
          </w:tcPr>
          <w:p w:rsidR="009C4347" w:rsidRPr="00C66189" w:rsidRDefault="00C66189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66189">
              <w:rPr>
                <w:rFonts w:ascii="Times New Roman" w:hAnsi="Times New Roman" w:cs="Times New Roman"/>
                <w:b/>
                <w:sz w:val="24"/>
                <w:szCs w:val="24"/>
              </w:rPr>
              <w:t>810.00</w:t>
            </w:r>
          </w:p>
        </w:tc>
        <w:tc>
          <w:tcPr>
            <w:tcW w:w="4820" w:type="dxa"/>
          </w:tcPr>
          <w:p w:rsidR="009C4347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3312.00</w:t>
            </w:r>
          </w:p>
        </w:tc>
      </w:tr>
    </w:tbl>
    <w:p w:rsidR="009C4347" w:rsidRDefault="009C4347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C4347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9C4347" w:rsidTr="00E7730E">
        <w:tc>
          <w:tcPr>
            <w:tcW w:w="1843" w:type="dxa"/>
            <w:vAlign w:val="center"/>
          </w:tcPr>
          <w:p w:rsidR="009C4347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9C4347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9C4347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9C4347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9C4347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9C4347" w:rsidRDefault="009C4347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9C4347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9C4347" w:rsidTr="00E7730E">
        <w:tc>
          <w:tcPr>
            <w:tcW w:w="1843" w:type="dxa"/>
          </w:tcPr>
          <w:p w:rsidR="009C4347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7968</w:t>
            </w:r>
          </w:p>
        </w:tc>
        <w:tc>
          <w:tcPr>
            <w:tcW w:w="4252" w:type="dxa"/>
          </w:tcPr>
          <w:p w:rsidR="009C4347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Назаров Николай Владимирович</w:t>
            </w:r>
          </w:p>
        </w:tc>
        <w:tc>
          <w:tcPr>
            <w:tcW w:w="992" w:type="dxa"/>
          </w:tcPr>
          <w:p w:rsidR="009C4347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694" w:type="dxa"/>
          </w:tcPr>
          <w:p w:rsidR="009C4347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422201529850</w:t>
            </w:r>
          </w:p>
        </w:tc>
      </w:tr>
    </w:tbl>
    <w:p w:rsidR="009C4347" w:rsidRDefault="009C4347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9C4347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9C4347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9C4347" w:rsidTr="00E7730E">
        <w:tc>
          <w:tcPr>
            <w:tcW w:w="1740" w:type="dxa"/>
            <w:vAlign w:val="center"/>
          </w:tcPr>
          <w:p w:rsidR="009C4347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9C4347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9C4347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9C4347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9C4347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9C4347" w:rsidRDefault="009C4347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9C4347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9C4347" w:rsidTr="00E7730E">
        <w:trPr>
          <w:trHeight w:val="73"/>
        </w:trPr>
        <w:tc>
          <w:tcPr>
            <w:tcW w:w="1740" w:type="dxa"/>
          </w:tcPr>
          <w:p w:rsidR="009C4347" w:rsidRDefault="00CD7C31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7968</w:t>
            </w:r>
          </w:p>
        </w:tc>
        <w:tc>
          <w:tcPr>
            <w:tcW w:w="4355" w:type="dxa"/>
          </w:tcPr>
          <w:p w:rsidR="009C4347" w:rsidRDefault="00CD7C31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Назаров Николай Владимирович</w:t>
            </w:r>
          </w:p>
        </w:tc>
        <w:tc>
          <w:tcPr>
            <w:tcW w:w="1031" w:type="dxa"/>
          </w:tcPr>
          <w:p w:rsidR="009C4347" w:rsidRDefault="00CD7C31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655" w:type="dxa"/>
          </w:tcPr>
          <w:p w:rsidR="009C4347" w:rsidRDefault="00CD7C31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422201529850</w:t>
            </w:r>
          </w:p>
        </w:tc>
      </w:tr>
    </w:tbl>
    <w:p w:rsidR="009C4347" w:rsidRDefault="009C4347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C4347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9C4347" w:rsidTr="001C57F7">
        <w:trPr>
          <w:trHeight w:val="797"/>
        </w:trPr>
        <w:tc>
          <w:tcPr>
            <w:tcW w:w="2552" w:type="dxa"/>
            <w:vAlign w:val="center"/>
          </w:tcPr>
          <w:p w:rsidR="009C4347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9C4347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9C4347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9C4347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9C4347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9C4347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9C4347" w:rsidTr="001C57F7">
        <w:tc>
          <w:tcPr>
            <w:tcW w:w="2552" w:type="dxa"/>
          </w:tcPr>
          <w:p w:rsidR="009C4347" w:rsidRDefault="009C4347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9C4347" w:rsidRDefault="009C4347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9C4347" w:rsidRDefault="009C4347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9C4347" w:rsidRDefault="009C4347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C4347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9C4347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9C4347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9C4347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9C4347" w:rsidRDefault="009C4347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9C4347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proofErr w:type="spellStart"/>
      <w:r>
        <w:rPr>
          <w:rFonts w:ascii="Times New Roman" w:hAnsi="Times New Roman"/>
          <w:b/>
          <w:sz w:val="24"/>
          <w:szCs w:val="24"/>
        </w:rPr>
        <w:t>Матюшенкова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И.В.</w:t>
      </w:r>
    </w:p>
    <w:sectPr w:rsidR="009C4347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62EE9" w:rsidRDefault="00562EE9">
      <w:pPr>
        <w:spacing w:after="0" w:line="240" w:lineRule="auto"/>
      </w:pPr>
      <w:r>
        <w:separator/>
      </w:r>
    </w:p>
  </w:endnote>
  <w:endnote w:type="continuationSeparator" w:id="0">
    <w:p w:rsidR="00562EE9" w:rsidRDefault="00562E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4347" w:rsidRDefault="009C4347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4347" w:rsidRDefault="009C4347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4347" w:rsidRDefault="009C4347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62EE9" w:rsidRDefault="00562EE9">
      <w:pPr>
        <w:spacing w:after="0" w:line="240" w:lineRule="auto"/>
      </w:pPr>
      <w:r>
        <w:separator/>
      </w:r>
    </w:p>
  </w:footnote>
  <w:footnote w:type="continuationSeparator" w:id="0">
    <w:p w:rsidR="00562EE9" w:rsidRDefault="00562EE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4347" w:rsidRDefault="00562EE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4347" w:rsidRDefault="00562EE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4347" w:rsidRDefault="00562EE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1D90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2EE9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C6CFB"/>
    <w:rsid w:val="007E758C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C4347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8540A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66189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D7C31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cQqY/O6GCLZBvz9zsHNyk1M0ksKEXCxIJT2kYa4KGEc=</DigestValue>
    </Reference>
    <Reference URI="#idOfficeObject" Type="http://www.w3.org/2000/09/xmldsig#Object">
      <DigestMethod Algorithm="urn:ietf:params:xml:ns:cpxmlsec:algorithms:gostr3411"/>
      <DigestValue>iSTgcWicd3Sy5+yKKnDLvSJLslnpYedKL/F4CFzHknc=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7RDFGP1JOf0XpMbWzrdxu4XVTgXywwUT+STIAheDawk=</DigestValue>
    </Reference>
  </SignedInfo>
  <SignatureValue>WS+uoZVo7kEsdjviqwxuhSoMDASHaUL3qgmPVUAY92wG1Y6fJM1Pc3hMhM6Pd/XH
4jQ6onu7Y71ja2u5SVnD6A==</SignatureValue>
  <KeyInfo>
    <X509Data>
      <X509Certificate>MIIJajCCCRmgAwIBAgIRAK9j4HrEDMiA6BFwDROfXYYwCAYGKoUDAgIDMIIBcTEe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kNCeICLQn9CkICLQodCa0JEg0JrQvtC90YLRg9GAIjAeFw0xODAyMDkwODAwMDFa
Fw0xOTAzMDkwODA5MDFaMIIBXTEaMBgGCCqFAwOBAwEBEgw0MjA1MTQ4ODQxMDQx
HTAbBgkqhkiG9w0BCQEWDmRham5ha0BtYWlsLnJ1MQswCQYDVQQGEwJSVTE1MDMG
A1UECB4sADQAMgAgBBoENQQ8BDUEQAQ+BDIEQQQ6BDAETwAgBD4EMQQ7BDAEQQRC
BEwxGTAXBgNVBAceEAQaBDUEPAQ1BEAEPgQyBD4xQTA/BgNVBAMeOAQcBDAEQgRO
BEgENQQ9BDoEPgQyBDAAIAQYBEAEOAQ9BDAAIAQSBDAEQQQ4BDsETAQ1BDIEPQQw
MR8wHQYDVQQEHhYEHAQwBEIETgRIBDUEPQQ6BD4EMgQwMSkwJwYDVQQqHiAEGARA
BDgEPQQwACAEEgQwBEEEOAQ7BEwENQQyBD0EMDEWMBQGBSqFA2QDEgswNTEwMzYw
Mzc5OTEaMBgGBSqFA2QFEg8zMDk0MjA1MTE3MDAwMjEwYzAcBgYqhQMCAhMwEgYH
KoUDAgIkAAYHKoUDAgIeAQNDAARAeIo1hqFD7enm1jUdi018PPUpZw6xuz1M/OeV
228IVG+gYRvF3UCWlwbUN7qT18vkALYAVe4C9bq0Q9sroHVZiaOCBZgwggWUMA4G
A1UdDwEB/wQEAwIE8DAZBgNVHREEEjAQgQ5kYWpuYWtAbWFpbC5ydTATBgNVHSAE
DDAKMAgGBiqFA2RxATBDBgNVHSUEPDA6BggrBgEFBQcDAgYHKoUDAgIiBgYIKwYB
BQUHAwQGCCqFAwMFCgIMBgcqhQMDBwgBBggqhQMDBwABDTCCAYYGA1UdIwSCAX0w
ggF5gBSAcM8+LuR5s0SId0kOVUcW8MOt1qGCAVKkggFOMIIBSjEeMBwGCSqGSIb3
DQEJARYPZGl0QG1pbnN2eWF6LnJ1MQswCQYDVQQGEwJSVTEcMBoGA1UECAwTNzcg
0LMuINCc0L7RgdC60LLQsDEVMBMGA1UEBwwM0JzQvtGB0LrQstCwMT8wPQYDVQQJ
DDYxMjUzNzUg0LMuINCc0L7RgdC60LLQsCwg0YPQuy4g0KLQstC10YDRgdC60LDR
jywg0LQuIDcxLDAqBgNVBAoMI9Cc0LjQvdC60L7QvNGB0LLRj9C30Ywg0KDQvtGB
0YHQuNC4MRgwFgYFKoUDZAESDTEwNDc3MDIwMjY3MDExGjAYBggqhQMDgQMBARIM
MDA3NzEwNDc0Mzc1MUEwPwYDVQQDDDjQk9C+0LvQvtCy0L3QvtC5INGD0LTQvtGB
0YLQvtCy0LXRgNGP0Y7RidC40Lkg0YbQtdC90YLRgIILAO1zzK4AAAAAAXowHQYD
VR0OBBYEFNfbjx6+/JAcNUcCA5gRtKVYZEhEMCsGA1UdEAQkMCKADzIwMTgwMjA5
MDgwMDAwWoEPMjAxOTAzMDkwODAwMDBaMIIBMwYFKoUDZHAEggEoMIIBJAwrItCa
0YDQuNC/0YLQvtCf0YDQviBDU1AiICjQstC10YDRgdC40Y8gNC4wKQxTItCj0LTQ
vtGB0YLQvtCy0LXRgNGP0Y7RidC40Lkg0YbQtdC90YLRgCAi0JrRgNC40L/RgtC+
0J/RgNC+INCj0KYiINCy0LXRgNGB0LjQuCAyLjAMT9Ch0LXRgNGC0LjRhNC40LrQ
sNGCINGB0L7QvtGC0LLQtdGC0YHRgtCy0LjRjyDihJYg0KHQpC8xMjQtMjg2NCDQ
vtGCIDIwLjAzLjIwMTYMT9Ch0LXRgNGC0LjRhNC40LrQsNGCINGB0L7QvtGC0LLQ
tdGC0YHRgtCy0LjRjyDihJYg0KHQpC8xMjgtMjk4MyDQvtGCIDE4LjExLjIwMTYw
IwYFKoUDZG8EGgwYItCa0YDQuNC/0YLQvtCf0YDQviBDU1AiMHQGA1UdHwRtMGsw
M6AxoC+GLWh0dHA6Ly9jZHAuc2tia29udHVyLnJ1L2NkcC9rb250dXItcS0yMDE3
LmNybDA0oDKgMIYuaHR0cDovL2NkcDIuc2tia29udHVyLnJ1L2NkcC9rb250dXIt
cS0yMDE3LmNybDCBzgYIKwYBBQUHAQEEgcEwgb4wMwYIKwYBBQUHMAGGJ2h0dHA6
Ly9wa2kuc2tia29udHVyLnJ1L29jc3BxMi9vY3NwLnNyZjBCBggrBgEFBQcwAoY2
aHR0cDovL2NkcC5za2Jrb250dXIucnUvY2VydGlmaWNhdGVzL2tvbnR1ci1xLTIw
MTcuY3J0MEMGCCsGAQUFBzAChjdodHRwOi8vY2RwMi5za2Jrb250dXIucnUvY2Vy
dGlmaWNhdGVzL2tvbnR1ci1xLTIwMTcuY3J0MIGTBgcqhQMCAjECBIGHMIGEMHQW
Qmh0dHA6Ly9jYS5za2Jrb250dXIucnUvYWJvdXQvZG9jdW1lbnRzL2NyeXB0b3By
by1saWNlbnNlLXF1YWxpZmllZAwq0KHQmtCRINCa0L7QvdGC0YPRgCDQuCDQodC1
0YDRgtGD0Lwt0J/RgNC+AwIF4AQM27MXXovK2/wqTv2XMAgGBiqFAwICAwNBADxL
M5BDCq/6pp5PHVF8wPt9hhAzBxtq6YqNK3b60HPxixTlSUtBEwS66+RLqAvA4I0q
MfQ3JF+rT8UJc9yF0xE=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GP0JUIoX6IbS8NvM0ednFNLwdIk=</DigestValue>
      </Reference>
      <Reference URI="/word/endnotes.xml?ContentType=application/vnd.openxmlformats-officedocument.wordprocessingml.endnotes+xml">
        <DigestMethod Algorithm="http://www.w3.org/2000/09/xmldsig#sha1"/>
        <DigestValue>1tUzq3AzqHRwm63ajpXi/67qaqg=</DigestValue>
      </Reference>
      <Reference URI="/word/fontTable.xml?ContentType=application/vnd.openxmlformats-officedocument.wordprocessingml.fontTable+xml">
        <DigestMethod Algorithm="http://www.w3.org/2000/09/xmldsig#sha1"/>
        <DigestValue>QKCzMJBu/65LXdXfEohz8Ic3VXA=</DigestValue>
      </Reference>
      <Reference URI="/word/footer1.xml?ContentType=application/vnd.openxmlformats-officedocument.wordprocessingml.footer+xml">
        <DigestMethod Algorithm="http://www.w3.org/2000/09/xmldsig#sha1"/>
        <DigestValue>VLZP2yYRzZUcEAJSFGuwaaHVnkI=</DigestValue>
      </Reference>
      <Reference URI="/word/footer2.xml?ContentType=application/vnd.openxmlformats-officedocument.wordprocessingml.footer+xml">
        <DigestMethod Algorithm="http://www.w3.org/2000/09/xmldsig#sha1"/>
        <DigestValue>VLZP2yYRzZUcEAJSFGuwaaHVnkI=</DigestValue>
      </Reference>
      <Reference URI="/word/footer3.xml?ContentType=application/vnd.openxmlformats-officedocument.wordprocessingml.footer+xml">
        <DigestMethod Algorithm="http://www.w3.org/2000/09/xmldsig#sha1"/>
        <DigestValue>VLZP2yYRzZUcEAJSFGuwaaHVnkI=</DigestValue>
      </Reference>
      <Reference URI="/word/footnotes.xml?ContentType=application/vnd.openxmlformats-officedocument.wordprocessingml.footnotes+xml">
        <DigestMethod Algorithm="http://www.w3.org/2000/09/xmldsig#sha1"/>
        <DigestValue>Jb7gm8IVR6jSvRg2PLYyu85O78I=</DigestValue>
      </Reference>
      <Reference URI="/word/header1.xml?ContentType=application/vnd.openxmlformats-officedocument.wordprocessingml.header+xml">
        <DigestMethod Algorithm="http://www.w3.org/2000/09/xmldsig#sha1"/>
        <DigestValue>HvWTZOywK23H6WHQ9YTnL0DZWvE=</DigestValue>
      </Reference>
      <Reference URI="/word/header2.xml?ContentType=application/vnd.openxmlformats-officedocument.wordprocessingml.header+xml">
        <DigestMethod Algorithm="http://www.w3.org/2000/09/xmldsig#sha1"/>
        <DigestValue>jKRR724atd1Ovxk+J3PD4TFUkdE=</DigestValue>
      </Reference>
      <Reference URI="/word/header3.xml?ContentType=application/vnd.openxmlformats-officedocument.wordprocessingml.header+xml">
        <DigestMethod Algorithm="http://www.w3.org/2000/09/xmldsig#sha1"/>
        <DigestValue>uPiY2Oron6HbpltMRxem8EWju9c=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xkvEtLwMkcATSoHa8LSHOrYqbMY=</DigestValue>
      </Reference>
      <Reference URI="/word/styles.xml?ContentType=application/vnd.openxmlformats-officedocument.wordprocessingml.styles+xml">
        <DigestMethod Algorithm="http://www.w3.org/2000/09/xmldsig#sha1"/>
        <DigestValue>2ihx+/dpcCJCOKFPtcyPsR0n4p4=</DigestValue>
      </Reference>
      <Reference URI="/word/stylesWithEffects.xml?ContentType=application/vnd.ms-word.stylesWithEffects+xml">
        <DigestMethod Algorithm="http://www.w3.org/2000/09/xmldsig#sha1"/>
        <DigestValue>uydZhHeH9HxqJhUu+J5nIxYdeYs=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OyaUFjecA/TIQHycnsdrnqW4TjQ=</DigestValue>
      </Reference>
    </Manifest>
    <SignatureProperties>
      <SignatureProperty Id="idSignatureTime" Target="#idPackageSignature">
        <mdssi:SignatureTime>
          <mdssi:Format>YYYY-MM-DDThh:mm:ssTZD</mdssi:Format>
          <mdssi:Value>2018-08-14T05:25:30Z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2018-08-14T05:25:30Z</xd:SigningTime>
          <xd:SigningCertificate>
            <xd:Cert>
              <xd:CertDigest>
                <DigestMethod Algorithm="http://www.w3.org/2000/09/xmldsig#sha1"/>
                <DigestValue>6vGZX+8saPnaS3fJ4fUOxqReyOk=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233133489637616786293835999759191465350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368</Words>
  <Characters>2101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2465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Диана;OpenTBS 1.9.9</dc:creator>
  <cp:lastModifiedBy>Рогова Татьяна Николаевна</cp:lastModifiedBy>
  <cp:revision>2</cp:revision>
  <dcterms:created xsi:type="dcterms:W3CDTF">2018-08-14T05:25:00Z</dcterms:created>
  <dcterms:modified xsi:type="dcterms:W3CDTF">2018-08-14T05:25:00Z</dcterms:modified>
</cp:coreProperties>
</file>