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64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164D" w:rsidRDefault="00C8164D" w:rsidP="00ED7965">
      <w:pPr>
        <w:ind w:left="142"/>
        <w:rPr>
          <w:rFonts w:ascii="Times New Roman" w:hAnsi="Times New Roman"/>
        </w:rPr>
      </w:pPr>
    </w:p>
    <w:p w:rsidR="00C8164D" w:rsidRDefault="00C8164D" w:rsidP="00ED7965">
      <w:pPr>
        <w:ind w:left="142"/>
        <w:rPr>
          <w:rFonts w:ascii="Times New Roman" w:hAnsi="Times New Roman"/>
        </w:rPr>
      </w:pPr>
    </w:p>
    <w:p w:rsidR="00C8164D" w:rsidRDefault="00C8164D" w:rsidP="00ED7965">
      <w:pPr>
        <w:ind w:left="142"/>
        <w:rPr>
          <w:rFonts w:ascii="Times New Roman" w:hAnsi="Times New Roman"/>
        </w:rPr>
      </w:pPr>
    </w:p>
    <w:p w:rsidR="00C816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16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164D" w:rsidRDefault="008201F2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C8164D" w:rsidRDefault="00C8164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16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№СТП-3984/2</w:t>
      </w:r>
    </w:p>
    <w:p w:rsidR="00C8164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16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8164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C8164D" w:rsidRDefault="00C816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816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C816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C816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16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16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8164D" w:rsidRDefault="00C8164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164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16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16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8164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64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64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1060/200, 1 шт., начальная цена 69245.12</w:t>
            </w:r>
          </w:p>
        </w:tc>
      </w:tr>
    </w:tbl>
    <w:p w:rsidR="00C8164D" w:rsidRDefault="00C816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816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8164D" w:rsidRDefault="00C8164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8164D" w:rsidRDefault="00F247E8" w:rsidP="008201F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816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164D" w:rsidRDefault="00C8164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16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816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8164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8164D" w:rsidRDefault="00C8164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816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92B" w:rsidRDefault="0095292B" w:rsidP="00ED7965">
      <w:pPr>
        <w:spacing w:after="0" w:line="240" w:lineRule="auto"/>
      </w:pPr>
      <w:r>
        <w:separator/>
      </w:r>
    </w:p>
  </w:endnote>
  <w:endnote w:type="continuationSeparator" w:id="1">
    <w:p w:rsidR="0095292B" w:rsidRDefault="009529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4D" w:rsidRDefault="00C816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4D" w:rsidRDefault="00C816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4D" w:rsidRDefault="00C816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92B" w:rsidRDefault="0095292B" w:rsidP="00ED7965">
      <w:pPr>
        <w:spacing w:after="0" w:line="240" w:lineRule="auto"/>
      </w:pPr>
      <w:r>
        <w:separator/>
      </w:r>
    </w:p>
  </w:footnote>
  <w:footnote w:type="continuationSeparator" w:id="1">
    <w:p w:rsidR="0095292B" w:rsidRDefault="009529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4D" w:rsidRDefault="00C81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4D" w:rsidRDefault="00C81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4D" w:rsidRDefault="00C81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01F2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5292B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164D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JYoTxvgGnlgVRVu+CfDZc7e3xC8vpODQu1IQVZaT7BY=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UVUvrEhgBJCW5p7ecuKyeVUBHv/eCYm/hmbwpd6GeBA=</DigestValue>
    </Reference>
  </SignedInfo>
  <SignatureValue>t8TrPD+sj+FvSvOmFOQwy3J+kHTIXwBfnzgjOkmIJi35SNz97MczWvjYyM166S68
QyT7KAYoRoJ2HsvA9BhNjQ==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8JTPuw0tp+hYaKFuTPRG25B44ws=</DigestValue>
      </Reference>
      <Reference URI="/word/endnotes.xml?ContentType=application/vnd.openxmlformats-officedocument.wordprocessingml.endnotes+xml">
        <DigestMethod Algorithm="http://www.w3.org/2000/09/xmldsig#sha1"/>
        <DigestValue>1WreWvIlZJF3zaM+TFvYPw/y9as=</DigestValue>
      </Reference>
      <Reference URI="/word/fontTable.xml?ContentType=application/vnd.openxmlformats-officedocument.wordprocessingml.fontTable+xml">
        <DigestMethod Algorithm="http://www.w3.org/2000/09/xmldsig#sha1"/>
        <DigestValue>0YXiF7kHM8eEboroPvtn2LzZhEA=</DigestValue>
      </Reference>
      <Reference URI="/word/footer1.xml?ContentType=application/vnd.openxmlformats-officedocument.wordprocessingml.footer+xml">
        <DigestMethod Algorithm="http://www.w3.org/2000/09/xmldsig#sha1"/>
        <DigestValue>zOcNPuiocnIEJHntfDVEf8ANMN4=</DigestValue>
      </Reference>
      <Reference URI="/word/footer2.xml?ContentType=application/vnd.openxmlformats-officedocument.wordprocessingml.footer+xml">
        <DigestMethod Algorithm="http://www.w3.org/2000/09/xmldsig#sha1"/>
        <DigestValue>zOcNPuiocnIEJHntfDVEf8ANMN4=</DigestValue>
      </Reference>
      <Reference URI="/word/footer3.xml?ContentType=application/vnd.openxmlformats-officedocument.wordprocessingml.footer+xml">
        <DigestMethod Algorithm="http://www.w3.org/2000/09/xmldsig#sha1"/>
        <DigestValue>zOcNPuiocnIEJHntfDVEf8ANMN4=</DigestValue>
      </Reference>
      <Reference URI="/word/footnotes.xml?ContentType=application/vnd.openxmlformats-officedocument.wordprocessingml.footnotes+xml">
        <DigestMethod Algorithm="http://www.w3.org/2000/09/xmldsig#sha1"/>
        <DigestValue>04Ms1089XOexIZvUTzLHwbiln9U=</DigestValue>
      </Reference>
      <Reference URI="/word/header1.xml?ContentType=application/vnd.openxmlformats-officedocument.wordprocessingml.header+xml">
        <DigestMethod Algorithm="http://www.w3.org/2000/09/xmldsig#sha1"/>
        <DigestValue>y+Anr5jp8ezPE5Puc+/6Awu9AgE=</DigestValue>
      </Reference>
      <Reference URI="/word/header2.xml?ContentType=application/vnd.openxmlformats-officedocument.wordprocessingml.header+xml">
        <DigestMethod Algorithm="http://www.w3.org/2000/09/xmldsig#sha1"/>
        <DigestValue>zgqSjRS5tEt/WHb8kjIYaIpe9Kk=</DigestValue>
      </Reference>
      <Reference URI="/word/header3.xml?ContentType=application/vnd.openxmlformats-officedocument.wordprocessingml.header+xml">
        <DigestMethod Algorithm="http://www.w3.org/2000/09/xmldsig#sha1"/>
        <DigestValue>zsmWhdQsHolZpbb3ai07OddbQOo=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KDOb9+2uXO3urzii2X9qnOsrqOA=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2019-12-09T14:25:19Z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2019-12-09T11:20:00Z</dcterms:modified>
</cp:coreProperties>
</file>