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5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533" w:rsidRDefault="006E1533" w:rsidP="00ED7965">
      <w:pPr>
        <w:ind w:left="142"/>
        <w:rPr>
          <w:rFonts w:ascii="Times New Roman" w:hAnsi="Times New Roman"/>
        </w:rPr>
      </w:pPr>
    </w:p>
    <w:p w:rsidR="006E1533" w:rsidRDefault="006E1533" w:rsidP="00ED7965">
      <w:pPr>
        <w:ind w:left="142"/>
        <w:rPr>
          <w:rFonts w:ascii="Times New Roman" w:hAnsi="Times New Roman"/>
        </w:rPr>
      </w:pPr>
    </w:p>
    <w:p w:rsidR="006E1533" w:rsidRDefault="006E1533" w:rsidP="00ED7965">
      <w:pPr>
        <w:ind w:left="142"/>
        <w:rPr>
          <w:rFonts w:ascii="Times New Roman" w:hAnsi="Times New Roman"/>
        </w:rPr>
      </w:pPr>
    </w:p>
    <w:p w:rsidR="006E1533" w:rsidRDefault="006E15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15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15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15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№СТП-2666/9</w:t>
      </w:r>
    </w:p>
    <w:p w:rsidR="006E1533" w:rsidRDefault="006E15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5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6E1533" w:rsidRDefault="006E15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5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F23A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F23A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F23A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1533" w:rsidRDefault="006E15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15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6E1533" w:rsidRDefault="006E15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15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15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15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1533" w:rsidTr="00BA0078">
        <w:tc>
          <w:tcPr>
            <w:tcW w:w="2996" w:type="dxa"/>
            <w:vAlign w:val="center"/>
          </w:tcPr>
          <w:p w:rsidR="006E15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6E15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№07-07-01/040/2011-520. </w:t>
            </w:r>
          </w:p>
        </w:tc>
      </w:tr>
    </w:tbl>
    <w:p w:rsidR="006E1533" w:rsidRDefault="006E15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5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№СТП-2666/9 по лоту №9 не поступили.</w:t>
      </w:r>
    </w:p>
    <w:p w:rsidR="006E1533" w:rsidRDefault="006E15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157A" w:rsidRDefault="008E157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23AA" w:rsidRDefault="004F23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1533" w:rsidRPr="008E157A" w:rsidRDefault="009E1913" w:rsidP="008E157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157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E1533" w:rsidRPr="008E157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182" w:rsidRDefault="00B97182" w:rsidP="00ED7965">
      <w:pPr>
        <w:spacing w:after="0" w:line="240" w:lineRule="auto"/>
      </w:pPr>
      <w:r>
        <w:separator/>
      </w:r>
    </w:p>
  </w:endnote>
  <w:endnote w:type="continuationSeparator" w:id="0">
    <w:p w:rsidR="00B97182" w:rsidRDefault="00B971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6E15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6E15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6E15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182" w:rsidRDefault="00B97182" w:rsidP="00ED7965">
      <w:pPr>
        <w:spacing w:after="0" w:line="240" w:lineRule="auto"/>
      </w:pPr>
      <w:r>
        <w:separator/>
      </w:r>
    </w:p>
  </w:footnote>
  <w:footnote w:type="continuationSeparator" w:id="0">
    <w:p w:rsidR="00B97182" w:rsidRDefault="00B971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4F23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4F23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33" w:rsidRDefault="004F23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3AA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533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157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718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20DDmsiMw+p32VDn0kYlt1M0uBcSck8y21QQUlKZjHc=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x2KxztlkMcfdgNXPcHpdBGm/VPdOKazs4q62+uYNE6k=</DigestValue>
    </Reference>
  </SignedInfo>
  <SignatureValue>1w0o7Bz0J21YURTMeeikk0smTzYWuTDfT0oXgFFEwVp8meE+ngG3ye+m3Njr3qM9
nbjQ9cv/RtUmiMAD/ZzxHg==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TQQMZaCJQgBoGAcXJ/NRK03gbRM=</DigestValue>
      </Reference>
      <Reference URI="/word/endnotes.xml?ContentType=application/vnd.openxmlformats-officedocument.wordprocessingml.endnotes+xml">
        <DigestMethod Algorithm="http://www.w3.org/2000/09/xmldsig#sha1"/>
        <DigestValue>tT3+gToeImi2TX3BL7kpt9RjEDI=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0wJrvdtYPTG3H7oEL07Ak4TDXTQ=</DigestValue>
      </Reference>
      <Reference URI="/word/footer2.xml?ContentType=application/vnd.openxmlformats-officedocument.wordprocessingml.footer+xml">
        <DigestMethod Algorithm="http://www.w3.org/2000/09/xmldsig#sha1"/>
        <DigestValue>0wJrvdtYPTG3H7oEL07Ak4TDXTQ=</DigestValue>
      </Reference>
      <Reference URI="/word/footer3.xml?ContentType=application/vnd.openxmlformats-officedocument.wordprocessingml.footer+xml">
        <DigestMethod Algorithm="http://www.w3.org/2000/09/xmldsig#sha1"/>
        <DigestValue>0wJrvdtYPTG3H7oEL07Ak4TDXTQ=</DigestValue>
      </Reference>
      <Reference URI="/word/footnotes.xml?ContentType=application/vnd.openxmlformats-officedocument.wordprocessingml.footnotes+xml">
        <DigestMethod Algorithm="http://www.w3.org/2000/09/xmldsig#sha1"/>
        <DigestValue>NfUaQ1LHRgPiIMtye9tfnh3FrKg=</DigestValue>
      </Reference>
      <Reference URI="/word/header1.xml?ContentType=application/vnd.openxmlformats-officedocument.wordprocessingml.header+xml">
        <DigestMethod Algorithm="http://www.w3.org/2000/09/xmldsig#sha1"/>
        <DigestValue>5LlGpsDb6Imvg5YkEd41BcVokIU=</DigestValue>
      </Reference>
      <Reference URI="/word/header2.xml?ContentType=application/vnd.openxmlformats-officedocument.wordprocessingml.header+xml">
        <DigestMethod Algorithm="http://www.w3.org/2000/09/xmldsig#sha1"/>
        <DigestValue>tBJVLyO85I32afxips80EWMUEGQ=</DigestValue>
      </Reference>
      <Reference URI="/word/header3.xml?ContentType=application/vnd.openxmlformats-officedocument.wordprocessingml.header+xml">
        <DigestMethod Algorithm="http://www.w3.org/2000/09/xmldsig#sha1"/>
        <DigestValue>NlkWa3Ym+Jw26JMcu5mvF0dNqZQ=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fYEiLkbzwmLrdU6mtadd9e0Kjx8=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2018-04-11T13:07:47Z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17D36-C453-49FF-BCF2-89947AAD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2018-04-11T13:07:00Z</dcterms:modified>
</cp:coreProperties>
</file>