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4A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24A0" w:rsidRDefault="00C024A0" w:rsidP="00ED7965">
      <w:pPr>
        <w:ind w:left="142"/>
        <w:rPr>
          <w:rFonts w:ascii="Times New Roman" w:hAnsi="Times New Roman"/>
        </w:rPr>
      </w:pPr>
    </w:p>
    <w:p w:rsidR="00C024A0" w:rsidRDefault="00C024A0" w:rsidP="00ED7965">
      <w:pPr>
        <w:ind w:left="142"/>
        <w:rPr>
          <w:rFonts w:ascii="Times New Roman" w:hAnsi="Times New Roman"/>
        </w:rPr>
      </w:pPr>
    </w:p>
    <w:p w:rsidR="00C024A0" w:rsidRDefault="00C024A0" w:rsidP="00ED7965">
      <w:pPr>
        <w:ind w:left="142"/>
        <w:rPr>
          <w:rFonts w:ascii="Times New Roman" w:hAnsi="Times New Roman"/>
        </w:rPr>
      </w:pPr>
    </w:p>
    <w:p w:rsidR="00C024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24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24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C024A0" w:rsidRDefault="00C024A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24A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СТП-2467/40</w:t>
      </w:r>
      <w:bookmarkEnd w:id="0"/>
    </w:p>
    <w:p w:rsidR="00C024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024A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024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024A0" w:rsidRDefault="00C024A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4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C024A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</w:t>
      </w:r>
      <w:r w:rsidR="004C25F3"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  <w:u w:val="single"/>
        </w:rPr>
        <w:t>-0</w:t>
      </w:r>
      <w:r w:rsidR="004C25F3"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4C25F3">
        <w:rPr>
          <w:rFonts w:ascii="Times New Roman" w:hAnsi="Times New Roman"/>
          <w:sz w:val="24"/>
          <w:szCs w:val="24"/>
          <w:u w:val="single"/>
        </w:rPr>
        <w:t>15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4C25F3">
        <w:rPr>
          <w:rFonts w:ascii="Times New Roman" w:hAnsi="Times New Roman"/>
          <w:sz w:val="24"/>
          <w:szCs w:val="24"/>
          <w:u w:val="single"/>
        </w:rPr>
        <w:t>11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4C25F3">
        <w:rPr>
          <w:rFonts w:ascii="Times New Roman" w:hAnsi="Times New Roman"/>
          <w:sz w:val="24"/>
          <w:szCs w:val="24"/>
          <w:u w:val="single"/>
        </w:rPr>
        <w:t>23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C024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24A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24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024A0" w:rsidRDefault="00C024A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024A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24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24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24A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A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4A0" w:rsidRDefault="004C25F3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Пудра алюминиевая, 471,7 кг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46800.00</w:t>
            </w:r>
          </w:p>
        </w:tc>
      </w:tr>
    </w:tbl>
    <w:p w:rsidR="00C024A0" w:rsidRDefault="00C024A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24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024A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4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024A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4C25F3" w:rsidP="004C25F3">
            <w:pPr>
              <w:tabs>
                <w:tab w:val="left" w:pos="3186"/>
              </w:tabs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40F">
              <w:rPr>
                <w:rFonts w:ascii="Times New Roman" w:hAnsi="Times New Roman"/>
                <w:sz w:val="24"/>
                <w:szCs w:val="24"/>
              </w:rPr>
              <w:t>с 00:00 (мск) «26» июля 2018г. по 23:59 (мск) «14» августа 2018г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4C25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21060</w:t>
            </w:r>
            <w:r w:rsidRPr="00CA740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4C25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024A0" w:rsidRDefault="00C024A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24A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024A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024A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Терешкова Жанна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Шумяцкого, д. 4, кв. 22</w:t>
            </w:r>
          </w:p>
          <w:p w:rsidR="00C024A0" w:rsidRDefault="00C024A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2018-08-06 12:54:36</w:t>
            </w:r>
          </w:p>
          <w:p w:rsidR="00C024A0" w:rsidRDefault="00C024A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024A0" w:rsidRDefault="00C024A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24A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024A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024A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Терешкова Жанна Геннадьевна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Шумяцкого, д. 4, кв.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2018-08-06 12:54:36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4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21060.00</w:t>
            </w:r>
          </w:p>
        </w:tc>
      </w:tr>
    </w:tbl>
    <w:p w:rsidR="00C024A0" w:rsidRDefault="00C024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024A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№40 посредством публичного предложения, прием заявок прекращается.</w:t>
      </w:r>
    </w:p>
    <w:p w:rsidR="00C024A0" w:rsidRDefault="00C024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024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B3D" w:rsidRDefault="005F3B3D" w:rsidP="00ED7965">
      <w:pPr>
        <w:spacing w:after="0" w:line="240" w:lineRule="auto"/>
      </w:pPr>
      <w:r>
        <w:separator/>
      </w:r>
    </w:p>
  </w:endnote>
  <w:endnote w:type="continuationSeparator" w:id="1">
    <w:p w:rsidR="005F3B3D" w:rsidRDefault="005F3B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B3D" w:rsidRDefault="005F3B3D" w:rsidP="00ED7965">
      <w:pPr>
        <w:spacing w:after="0" w:line="240" w:lineRule="auto"/>
      </w:pPr>
      <w:r>
        <w:separator/>
      </w:r>
    </w:p>
  </w:footnote>
  <w:footnote w:type="continuationSeparator" w:id="1">
    <w:p w:rsidR="005F3B3D" w:rsidRDefault="005F3B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4A0" w:rsidRDefault="00C0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25F3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3B3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24A0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K92AvoyZoaWfBOnxcMOBcwR/Fa8Rp1f1v/NlerbPJxU=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oLtm8VSqyClK2IDwsH4CntlS/ZHBYzjIBUh8ecdI07Y=</DigestValue>
    </Reference>
  </SignedInfo>
  <SignatureValue>buUw8QpQlkE4VA9N1St9F3/sgDLRS5V4iQeLjhSR0d5uwImAQjh/DBkGbhvt4RxK
0hL2cj6BMcMD/CpM+5xIgA==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E8h1VFr266d92PqXK+85OyfQ5b0=</DigestValue>
      </Reference>
      <Reference URI="/word/endnotes.xml?ContentType=application/vnd.openxmlformats-officedocument.wordprocessingml.endnotes+xml">
        <DigestMethod Algorithm="http://www.w3.org/2000/09/xmldsig#sha1"/>
        <DigestValue>MOHyvNNbfzAZkkDQUNlInDbdrtg=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sqUNfpM0FaDQ9/U1Ho5OkvzFZrk=</DigestValue>
      </Reference>
      <Reference URI="/word/footer2.xml?ContentType=application/vnd.openxmlformats-officedocument.wordprocessingml.footer+xml">
        <DigestMethod Algorithm="http://www.w3.org/2000/09/xmldsig#sha1"/>
        <DigestValue>sqUNfpM0FaDQ9/U1Ho5OkvzFZrk=</DigestValue>
      </Reference>
      <Reference URI="/word/footer3.xml?ContentType=application/vnd.openxmlformats-officedocument.wordprocessingml.footer+xml">
        <DigestMethod Algorithm="http://www.w3.org/2000/09/xmldsig#sha1"/>
        <DigestValue>sqUNfpM0FaDQ9/U1Ho5OkvzFZrk=</DigestValue>
      </Reference>
      <Reference URI="/word/footnotes.xml?ContentType=application/vnd.openxmlformats-officedocument.wordprocessingml.footnotes+xml">
        <DigestMethod Algorithm="http://www.w3.org/2000/09/xmldsig#sha1"/>
        <DigestValue>M9TI/NDFSfFb9L/TmMqRXcy8j9Q=</DigestValue>
      </Reference>
      <Reference URI="/word/header1.xml?ContentType=application/vnd.openxmlformats-officedocument.wordprocessingml.header+xml">
        <DigestMethod Algorithm="http://www.w3.org/2000/09/xmldsig#sha1"/>
        <DigestValue>hrcPJ17B1iEEuulN9lhPfWSJl8Q=</DigestValue>
      </Reference>
      <Reference URI="/word/header2.xml?ContentType=application/vnd.openxmlformats-officedocument.wordprocessingml.header+xml">
        <DigestMethod Algorithm="http://www.w3.org/2000/09/xmldsig#sha1"/>
        <DigestValue>7PdhB8jNXvh2BpBbBEx9z4eX8uM=</DigestValue>
      </Reference>
      <Reference URI="/word/header3.xml?ContentType=application/vnd.openxmlformats-officedocument.wordprocessingml.header+xml">
        <DigestMethod Algorithm="http://www.w3.org/2000/09/xmldsig#sha1"/>
        <DigestValue>pAvxgrSJLfUZ0p3K+DDw4CSxOFk=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6bCbih8WUeQ1ZVjyUxftlk8oUMw=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2018-08-16T06:49:55Z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2018-08-16T06:49:55Z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48</cp:revision>
  <dcterms:created xsi:type="dcterms:W3CDTF">2017-09-15T07:42:00Z</dcterms:created>
  <dcterms:modified xsi:type="dcterms:W3CDTF">2018-08-15T08:55:00Z</dcterms:modified>
</cp:coreProperties>
</file>