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C7B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4C7B" w:rsidRDefault="00984C7B" w:rsidP="00ED7965">
      <w:pPr>
        <w:ind w:left="142"/>
      </w:pPr>
    </w:p>
    <w:p w:rsidR="00984C7B" w:rsidRDefault="00984C7B" w:rsidP="00ED7965">
      <w:pPr>
        <w:ind w:left="142"/>
      </w:pPr>
    </w:p>
    <w:p w:rsidR="00984C7B" w:rsidRDefault="00984C7B" w:rsidP="00ED7965">
      <w:pPr>
        <w:ind w:left="142"/>
      </w:pPr>
    </w:p>
    <w:p w:rsidR="00984C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4C7B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4C7B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Зудова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Владимировна</w:t>
      </w:r>
    </w:p>
    <w:p w:rsidR="00984C7B" w:rsidRDefault="00984C7B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84C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№СТП-3614/1</w:t>
      </w:r>
    </w:p>
    <w:p w:rsidR="00984C7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4C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4C7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84C7B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Андриевская Татьяна Николаевна</w:t>
      </w:r>
    </w:p>
    <w:p w:rsidR="00984C7B" w:rsidRDefault="00984C7B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84C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2019-05-29 12:00:00 (время московское)</w:t>
      </w:r>
    </w:p>
    <w:p w:rsidR="00984C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4C7B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4C7B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4C7B" w:rsidRDefault="00984C7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84C7B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4C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4C7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4C7B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C7B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4C7B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LADA XRAY, (VIN): XTAGAB130H1009503,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ТО55СО71, начальная цена 432900.00</w:t>
            </w:r>
          </w:p>
        </w:tc>
      </w:tr>
    </w:tbl>
    <w:p w:rsidR="00984C7B" w:rsidRDefault="00984C7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4C7B" w:rsidRPr="00A14706" w:rsidRDefault="001C2FDF" w:rsidP="00A14706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984C7B" w:rsidTr="00E34ACD">
        <w:tc>
          <w:tcPr>
            <w:tcW w:w="6520" w:type="dxa"/>
          </w:tcPr>
          <w:p w:rsidR="00984C7B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84C7B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84C7B" w:rsidTr="00E34ACD">
        <w:tc>
          <w:tcPr>
            <w:tcW w:w="6520" w:type="dxa"/>
          </w:tcPr>
          <w:p w:rsidR="00984C7B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Машонкин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Семён Николаевич;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394051, Воронежская область, г. Воронеж, Советский р-н, ул. Героев Сибиряков, д. 65, кв. 123</w:t>
            </w:r>
            <w:proofErr w:type="gramEnd"/>
          </w:p>
        </w:tc>
        <w:tc>
          <w:tcPr>
            <w:tcW w:w="3119" w:type="dxa"/>
          </w:tcPr>
          <w:p w:rsidR="00984C7B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2019-05-26 00:38:29</w:t>
            </w:r>
          </w:p>
        </w:tc>
      </w:tr>
    </w:tbl>
    <w:p w:rsidR="00984C7B" w:rsidRDefault="00984C7B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84C7B" w:rsidRDefault="00984C7B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4C7B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4C7B" w:rsidRDefault="00984C7B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4C7B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Андриевская Татьяна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984C7B" w:rsidRDefault="00984C7B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84C7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204" w:rsidRDefault="00076204" w:rsidP="00ED7965">
      <w:pPr>
        <w:spacing w:after="0" w:line="240" w:lineRule="auto"/>
      </w:pPr>
      <w:r>
        <w:separator/>
      </w:r>
    </w:p>
  </w:endnote>
  <w:endnote w:type="continuationSeparator" w:id="0">
    <w:p w:rsidR="00076204" w:rsidRDefault="000762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204" w:rsidRDefault="00076204" w:rsidP="00ED7965">
      <w:pPr>
        <w:spacing w:after="0" w:line="240" w:lineRule="auto"/>
      </w:pPr>
      <w:r>
        <w:separator/>
      </w:r>
    </w:p>
  </w:footnote>
  <w:footnote w:type="continuationSeparator" w:id="0">
    <w:p w:rsidR="00076204" w:rsidRDefault="000762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C7B" w:rsidRDefault="00984C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76204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4C7B"/>
    <w:rsid w:val="00985055"/>
    <w:rsid w:val="009A0A11"/>
    <w:rsid w:val="009C5ECF"/>
    <w:rsid w:val="009E0D84"/>
    <w:rsid w:val="00A1470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JeioIiZz7sWOWN1lbn5/S0U7e/0s/aeoEZrN8VE/vcI=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zsn6scdlmQy3ZY59kCXvVToETE/Fs+JJ0C1gL/TW9nQ=</DigestValue>
    </Reference>
  </SignedInfo>
  <SignatureValue>43wreINRmkh8SlDAeAeXTyXDHhZPx3ZwT9qDvX8yOZQBKXPWmGNMxx8upbpuEypn
3//hAp0alh6eGHuqOM9Ybg==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notes.xml?ContentType=application/vnd.openxmlformats-officedocument.wordprocessingml.footnotes+xml">
        <DigestMethod Algorithm="http://www.w3.org/2000/09/xmldsig#sha1"/>
        <DigestValue>vN8cXwQ1c7OHWRC2GjwIcImtjKg=</DigestValue>
      </Reference>
      <Reference URI="/word/header3.xml?ContentType=application/vnd.openxmlformats-officedocument.wordprocessingml.header+xml">
        <DigestMethod Algorithm="http://www.w3.org/2000/09/xmldsig#sha1"/>
        <DigestValue>mmeqRwhZeCCuv45Njx1Jh9N68Go=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Pcr+VRnkwObgG0RR1+KApXekvpg=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3B5IxZGkJ8FDK5avcy5ra8nxWy0=</DigestValue>
      </Reference>
      <Reference URI="/word/header1.xml?ContentType=application/vnd.openxmlformats-officedocument.wordprocessingml.header+xml">
        <DigestMethod Algorithm="http://www.w3.org/2000/09/xmldsig#sha1"/>
        <DigestValue>WyabSnpSLne0sTdIkIwV6xAJx2Q=</DigestValue>
      </Reference>
      <Reference URI="/word/document.xml?ContentType=application/vnd.openxmlformats-officedocument.wordprocessingml.document.main+xml">
        <DigestMethod Algorithm="http://www.w3.org/2000/09/xmldsig#sha1"/>
        <DigestValue>2feBUAu1x/VTzrJjQzp9Ctb8H2M=</DigestValue>
      </Reference>
      <Reference URI="/word/footer2.xml?ContentType=application/vnd.openxmlformats-officedocument.wordprocessingml.footer+xml">
        <DigestMethod Algorithm="http://www.w3.org/2000/09/xmldsig#sha1"/>
        <DigestValue>5GODgLoWQxs0+qBA0VdpYZ2Qv/I=</DigestValue>
      </Reference>
      <Reference URI="/word/header2.xml?ContentType=application/vnd.openxmlformats-officedocument.wordprocessingml.header+xml">
        <DigestMethod Algorithm="http://www.w3.org/2000/09/xmldsig#sha1"/>
        <DigestValue>kNSkRc1lQOEmwK0Nr3ZUuDwQRx4=</DigestValue>
      </Reference>
      <Reference URI="/word/footer1.xml?ContentType=application/vnd.openxmlformats-officedocument.wordprocessingml.footer+xml">
        <DigestMethod Algorithm="http://www.w3.org/2000/09/xmldsig#sha1"/>
        <DigestValue>5GODgLoWQxs0+qBA0VdpYZ2Qv/I=</DigestValue>
      </Reference>
      <Reference URI="/word/footer3.xml?ContentType=application/vnd.openxmlformats-officedocument.wordprocessingml.footer+xml">
        <DigestMethod Algorithm="http://www.w3.org/2000/09/xmldsig#sha1"/>
        <DigestValue>5GODgLoWQxs0+qBA0VdpYZ2Qv/I=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2019-05-29T09:13:42Z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2019-05-29T09:13:42Z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D7614-4134-48F0-AF29-199DB11EA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2019-05-29T08:41:00Z</dcterms:modified>
</cp:coreProperties>
</file>