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5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5E5" w:rsidRDefault="008345E5" w:rsidP="00ED7965">
      <w:pPr>
        <w:ind w:left="142"/>
        <w:rPr>
          <w:rFonts w:ascii="Times New Roman" w:hAnsi="Times New Roman"/>
        </w:rPr>
      </w:pPr>
    </w:p>
    <w:p w:rsidR="008345E5" w:rsidRDefault="008345E5" w:rsidP="00ED7965">
      <w:pPr>
        <w:ind w:left="142"/>
        <w:rPr>
          <w:rFonts w:ascii="Times New Roman" w:hAnsi="Times New Roman"/>
        </w:rPr>
      </w:pPr>
    </w:p>
    <w:p w:rsidR="008345E5" w:rsidRDefault="008345E5" w:rsidP="00ED7965">
      <w:pPr>
        <w:ind w:left="142"/>
        <w:rPr>
          <w:rFonts w:ascii="Times New Roman" w:hAnsi="Times New Roman"/>
        </w:rPr>
      </w:pPr>
    </w:p>
    <w:p w:rsidR="008345E5" w:rsidRDefault="008345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4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45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45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№СТП-2954/14</w:t>
      </w:r>
    </w:p>
    <w:p w:rsidR="008345E5" w:rsidRDefault="008345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5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19.07.2018</w:t>
      </w:r>
    </w:p>
    <w:p w:rsidR="008345E5" w:rsidRDefault="008345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5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47D59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№СТП-2954/14,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345E5" w:rsidRDefault="008345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45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00:00:00 (время московское) до 2018-07-19 23:59:00 (время московское) по лоту:</w:t>
      </w:r>
    </w:p>
    <w:p w:rsidR="008345E5" w:rsidRDefault="008345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45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45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45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45E5" w:rsidTr="00BA0078">
        <w:tc>
          <w:tcPr>
            <w:tcW w:w="2996" w:type="dxa"/>
            <w:vAlign w:val="center"/>
          </w:tcPr>
          <w:p w:rsidR="008345E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8345E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ЩПС (2 783 490,36 тонн)</w:t>
            </w:r>
          </w:p>
        </w:tc>
      </w:tr>
    </w:tbl>
    <w:p w:rsidR="008345E5" w:rsidRDefault="008345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5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№СТП-2954/14 по лоту №14 не поступили.</w:t>
      </w:r>
    </w:p>
    <w:p w:rsidR="008345E5" w:rsidRDefault="00834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5E5" w:rsidRDefault="008345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7D59" w:rsidRDefault="00D47D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5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81D8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345E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BC8" w:rsidRDefault="002F5BC8" w:rsidP="00ED7965">
      <w:pPr>
        <w:spacing w:after="0" w:line="240" w:lineRule="auto"/>
      </w:pPr>
      <w:r>
        <w:separator/>
      </w:r>
    </w:p>
  </w:endnote>
  <w:endnote w:type="continuationSeparator" w:id="0">
    <w:p w:rsidR="002F5BC8" w:rsidRDefault="002F5B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8345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8345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8345E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BC8" w:rsidRDefault="002F5BC8" w:rsidP="00ED7965">
      <w:pPr>
        <w:spacing w:after="0" w:line="240" w:lineRule="auto"/>
      </w:pPr>
      <w:r>
        <w:separator/>
      </w:r>
    </w:p>
  </w:footnote>
  <w:footnote w:type="continuationSeparator" w:id="0">
    <w:p w:rsidR="002F5BC8" w:rsidRDefault="002F5B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D47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D47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5E5" w:rsidRDefault="00D47D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F5BC8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45E5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7D5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81D8D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1HoUIqaf0TIhoGmJlW63uhnx2bds/NypiJ7WwkSiWq0=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InsjBmlUvBjS922RCQ3Jy+t91KFC3mv8mpRSt2mAQ68=</DigestValue>
    </Reference>
  </SignedInfo>
  <SignatureValue>6DkUcAhSCqc3mrI422NzAPuMAdm/KGlpuIjtlUqPNWpNpIPMM0XtJhW0oz5MxYUG
gVEGma7qCoQHRKRpwXMCTw==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un7vW71aBsiIN8ucg2mDjRXsNek=</DigestValue>
      </Reference>
      <Reference URI="/word/endnotes.xml?ContentType=application/vnd.openxmlformats-officedocument.wordprocessingml.endnotes+xml">
        <DigestMethod Algorithm="http://www.w3.org/2000/09/xmldsig#sha1"/>
        <DigestValue>JvtRp7pC8v8ttkBSspxyVT9neYM=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Jn3EbRhCJVGsm4u3VCwql90HLEo=</DigestValue>
      </Reference>
      <Reference URI="/word/footer2.xml?ContentType=application/vnd.openxmlformats-officedocument.wordprocessingml.footer+xml">
        <DigestMethod Algorithm="http://www.w3.org/2000/09/xmldsig#sha1"/>
        <DigestValue>Jn3EbRhCJVGsm4u3VCwql90HLEo=</DigestValue>
      </Reference>
      <Reference URI="/word/footer3.xml?ContentType=application/vnd.openxmlformats-officedocument.wordprocessingml.footer+xml">
        <DigestMethod Algorithm="http://www.w3.org/2000/09/xmldsig#sha1"/>
        <DigestValue>Jn3EbRhCJVGsm4u3VCwql90HLEo=</DigestValue>
      </Reference>
      <Reference URI="/word/footnotes.xml?ContentType=application/vnd.openxmlformats-officedocument.wordprocessingml.footnotes+xml">
        <DigestMethod Algorithm="http://www.w3.org/2000/09/xmldsig#sha1"/>
        <DigestValue>hBsEZ26yTqhL6+TpQdWhnmi4b/M=</DigestValue>
      </Reference>
      <Reference URI="/word/header1.xml?ContentType=application/vnd.openxmlformats-officedocument.wordprocessingml.header+xml">
        <DigestMethod Algorithm="http://www.w3.org/2000/09/xmldsig#sha1"/>
        <DigestValue>R2Ig/XPg4sBn2E5tpOp7Uu4owZM=</DigestValue>
      </Reference>
      <Reference URI="/word/header2.xml?ContentType=application/vnd.openxmlformats-officedocument.wordprocessingml.header+xml">
        <DigestMethod Algorithm="http://www.w3.org/2000/09/xmldsig#sha1"/>
        <DigestValue>9+crEPujt/OZFHsnLjMO8jPZ3mc=</DigestValue>
      </Reference>
      <Reference URI="/word/header3.xml?ContentType=application/vnd.openxmlformats-officedocument.wordprocessingml.header+xml">
        <DigestMethod Algorithm="http://www.w3.org/2000/09/xmldsig#sha1"/>
        <DigestValue>jKiNnUu/8Ege1jrnyzi6Sv/2AQo=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SoHaRhqQ+ovpZY2T5SjUF9Rpnkg=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2018-07-20T09:18:34Z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2018-07-20T09:18:34Z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33B15-DEC6-429F-8114-1B3133A43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2018-07-20T09:18:00Z</dcterms:modified>
</cp:coreProperties>
</file>