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09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5090" w:rsidRDefault="005E5090" w:rsidP="00ED7965">
      <w:pPr>
        <w:ind w:left="142"/>
        <w:rPr>
          <w:rFonts w:ascii="Times New Roman" w:hAnsi="Times New Roman"/>
        </w:rPr>
      </w:pPr>
    </w:p>
    <w:p w:rsidR="005E5090" w:rsidRDefault="005E5090" w:rsidP="00ED7965">
      <w:pPr>
        <w:ind w:left="142"/>
        <w:rPr>
          <w:rFonts w:ascii="Times New Roman" w:hAnsi="Times New Roman"/>
        </w:rPr>
      </w:pPr>
    </w:p>
    <w:p w:rsidR="005E5090" w:rsidRDefault="005E5090" w:rsidP="00ED7965">
      <w:pPr>
        <w:ind w:left="142"/>
        <w:rPr>
          <w:rFonts w:ascii="Times New Roman" w:hAnsi="Times New Roman"/>
        </w:rPr>
      </w:pPr>
    </w:p>
    <w:p w:rsidR="005E5090" w:rsidRDefault="005E50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E509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E509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E509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№СТП-2649/1</w:t>
      </w:r>
    </w:p>
    <w:p w:rsidR="005E5090" w:rsidRDefault="005E50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509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02.04.2018</w:t>
      </w:r>
    </w:p>
    <w:p w:rsidR="005E5090" w:rsidRDefault="005E50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509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Соболев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Карнаух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Станиславовна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436C3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№СТП-2649/1,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E5090" w:rsidRDefault="005E509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E509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2018-02-27 10:00:00 (время московское) до 2018-04-02 16:00:00 (время московское) по лоту:</w:t>
      </w:r>
    </w:p>
    <w:p w:rsidR="005E5090" w:rsidRDefault="005E509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E509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E509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E509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E5090" w:rsidTr="00BA0078">
        <w:tc>
          <w:tcPr>
            <w:tcW w:w="2996" w:type="dxa"/>
            <w:vAlign w:val="center"/>
          </w:tcPr>
          <w:p w:rsidR="005E509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E509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 2-комнатная, общей площадью 70,8 кв.м., адрес: Московская область, г</w:t>
            </w:r>
            <w:proofErr w:type="gramStart"/>
            <w:r>
              <w:rPr>
                <w:rFonts w:ascii="Times New Roman" w:hAnsi="Times New Roman"/>
              </w:rPr>
              <w:t>.Х</w:t>
            </w:r>
            <w:proofErr w:type="gramEnd"/>
            <w:r>
              <w:rPr>
                <w:rFonts w:ascii="Times New Roman" w:hAnsi="Times New Roman"/>
              </w:rPr>
              <w:t xml:space="preserve">имки, </w:t>
            </w:r>
            <w:proofErr w:type="spellStart"/>
            <w:r>
              <w:rPr>
                <w:rFonts w:ascii="Times New Roman" w:hAnsi="Times New Roman"/>
              </w:rPr>
              <w:t>мкр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Подрезково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</w:rPr>
              <w:t>Центральная</w:t>
            </w:r>
            <w:proofErr w:type="gramEnd"/>
            <w:r>
              <w:rPr>
                <w:rFonts w:ascii="Times New Roman" w:hAnsi="Times New Roman"/>
              </w:rPr>
              <w:t>, д. 6 к.2. кв.55, кадастровый номер 50:10:0040202:802., находящаяся в залоге АО «КБ «</w:t>
            </w:r>
            <w:proofErr w:type="spellStart"/>
            <w:r>
              <w:rPr>
                <w:rFonts w:ascii="Times New Roman" w:hAnsi="Times New Roman"/>
              </w:rPr>
              <w:t>ДельтаКредит</w:t>
            </w:r>
            <w:proofErr w:type="spellEnd"/>
            <w:r>
              <w:rPr>
                <w:rFonts w:ascii="Times New Roman" w:hAnsi="Times New Roman"/>
              </w:rPr>
              <w:t xml:space="preserve">» </w:t>
            </w:r>
          </w:p>
        </w:tc>
      </w:tr>
    </w:tbl>
    <w:p w:rsidR="005E5090" w:rsidRDefault="005E509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509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№СТП-2649/1 по лоту №1 не поступили.</w:t>
      </w:r>
    </w:p>
    <w:p w:rsidR="00436C39" w:rsidRDefault="00436C3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5090" w:rsidRDefault="005E509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509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Соболев О.А.</w:t>
      </w:r>
    </w:p>
    <w:p w:rsidR="005E5090" w:rsidRDefault="005E5090" w:rsidP="005C56AE">
      <w:pPr>
        <w:rPr>
          <w:rFonts w:ascii="Times New Roman" w:hAnsi="Times New Roman"/>
        </w:rPr>
      </w:pPr>
    </w:p>
    <w:p w:rsidR="005E5090" w:rsidRDefault="005E50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5090" w:rsidRDefault="005E50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5090" w:rsidRDefault="005E50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5090" w:rsidRDefault="005E5090" w:rsidP="00455D60">
      <w:pPr>
        <w:ind w:left="142"/>
        <w:rPr>
          <w:rFonts w:ascii="Times New Roman" w:hAnsi="Times New Roman"/>
        </w:rPr>
      </w:pPr>
    </w:p>
    <w:p w:rsidR="005E5090" w:rsidRDefault="005E509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5090" w:rsidRDefault="005E509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E5090" w:rsidRDefault="005E509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E5090" w:rsidRDefault="005E5090" w:rsidP="00455D60">
      <w:pPr>
        <w:ind w:left="142"/>
        <w:rPr>
          <w:rFonts w:ascii="Times New Roman" w:hAnsi="Times New Roman"/>
        </w:rPr>
      </w:pPr>
    </w:p>
    <w:p w:rsidR="005E5090" w:rsidRDefault="005E509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E5090" w:rsidRDefault="005E509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5090" w:rsidRDefault="005E509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E5090" w:rsidRDefault="005E509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E5090" w:rsidRDefault="005E5090" w:rsidP="00ED7965">
      <w:pPr>
        <w:ind w:left="142"/>
        <w:rPr>
          <w:rFonts w:ascii="Times New Roman" w:hAnsi="Times New Roman"/>
        </w:rPr>
      </w:pPr>
    </w:p>
    <w:sectPr w:rsidR="005E509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2A08" w:rsidRDefault="001A2A08" w:rsidP="00ED7965">
      <w:pPr>
        <w:spacing w:after="0" w:line="240" w:lineRule="auto"/>
      </w:pPr>
      <w:r>
        <w:separator/>
      </w:r>
    </w:p>
  </w:endnote>
  <w:endnote w:type="continuationSeparator" w:id="0">
    <w:p w:rsidR="001A2A08" w:rsidRDefault="001A2A0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090" w:rsidRDefault="005E509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090" w:rsidRDefault="005E509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090" w:rsidRDefault="005E509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2A08" w:rsidRDefault="001A2A08" w:rsidP="00ED7965">
      <w:pPr>
        <w:spacing w:after="0" w:line="240" w:lineRule="auto"/>
      </w:pPr>
      <w:r>
        <w:separator/>
      </w:r>
    </w:p>
  </w:footnote>
  <w:footnote w:type="continuationSeparator" w:id="0">
    <w:p w:rsidR="001A2A08" w:rsidRDefault="001A2A0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090" w:rsidRDefault="005E50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090" w:rsidRDefault="005E50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090" w:rsidRDefault="005E50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2A08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36C39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5090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Ztfr1FLY1NnhZGv/NX7OLKMCHFvh40YnJqlnIimpsGM=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Z7ysNoebzrfcBLxGkEAKCqoTbGxP5Tnt366/XcM/dqI=</DigestValue>
    </Reference>
  </SignedInfo>
  <SignatureValue>l0IJWVIBiyFCkf+k8xkwd2guQcEcBOa5RXBKmCG06HpIRvRN0mo1jyx1ZPsf/pL3
orgymGarFew0jrZJcYguAA==</SignatureValue>
  <KeyInfo>
    <X509Data>
      <X509Certificate>MIIJNTCCCOSgAwIBAgIRAK9j4HrEDMeA5xGGNlKCjRQwCAYGKoUDAgIDMIIBejEe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J9Cj0KYg0JfQkNCeICLQn9CkICLQodCa0JEg0JrQvtC90YLRg9GAIjAeFw0xNzA1
MTEyMDAzMDBaFw0xODA4MTEyMDEzMDBaMIIBPzEaMBgGCCqFAwOBAwEBEgwwMjU0
MDY2MTAxNjgxITAfBgkqhkiG9w0BCQEWEnNvYm9sMTIzQGdtYWlsLmNvbTELMAkG
A1UEBhMCUlUxMzAxBgNVBAgeKgA1ADAAIAQcBD4EQQQ6BD4EMgRBBDoEMARPACAE
PgQxBDsEMARBBEIETDEdMBsGA1UEBx4UBCIEMARCBDAEQAQ4BD0EPgQyBD4xPTA7
BgNVBAMeNAQhBD4EMQQ+BDsENQQyACAEHgQ7BDUEMwAgBBAEOwQ1BDoEQQQwBD0E
NARABD4EMgQ4BEcxFzAVBgNVBAQeDgQhBD4EMQQ+BDsENQQyMS0wKwYDVQQqHiQE
HgQ7BDUEMwAgBBAEOwQ1BDoEQQQwBD0ENARABD4EMgQ4BEcxFjAUBgUqhQNkAxIL
MTMxMTYxOTc1MjUwYzAcBgYqhQMCAhMwEgYHKoUDAgIkAAYHKoUDAgIeAQNDAARA
x4zdskUJ7w46fu2UZ3NKDHIHvxtFzRXZ0IlmHxYz/M8iHZX9WbiDmlVV1cHIcxXn
Ac8R1tFd2uS0/kb85vCNqqOCBXgwggV0MA4GA1UdDwEB/wQEAwIE8DAdBgNVHREE
FjAUgRJzb2JvbDEyM0BnbWFpbC5jb20wEwYDVR0gBAwwCjAIBgYqhQNkcQEwQwYD
VR0lBDwwOgYIKwYBBQUHAwIGByqFAwICIgYGCCsGAQUFBwMEBgcqhQMDBwgBBggq
hQMDBQoCDAYIKoUDAwcAAQ8wggFjBgNVHSMEggFaMIIBVoAU/VEB61qWaePOLoXu
rxWFFEC5A2mhggEppIIBJTCCASExGjAYBggqhQMDgQMBARIMMDA3NzEwNDc0Mzc1
MRgwFgYFKoUDZAESDTEwNDc3MDIwMjY3MDExHjAcBgkqhkiG9w0BCQEWD2RpdEBt
aW5zdnlhei5ydTE8MDoGA1UECQwzMTI1Mzc1INCzLiDQnNC+0YHQutCy0LAg0YPQ
uy4g0KLQstC10YDRgdC60LDRjyDQtC43MSwwKgYDVQQKDCPQnNC40L3QutC+0LzR
gdCy0Y/Qt9GMINCg0L7RgdGB0LjQuDEVMBMGA1UEBwwM0JzQvtGB0LrQstCwMRww
GgYDVQQIDBM3NyDQsy4g0JzQvtGB0LrQstCwMQswCQYDVQQGEwJSVTEbMBkGA1UE
AwwS0KPQpiAxINCY0KEg0JPQo9CmghEEqB5ABakYXILmEc7BE8ZlrjAdBgNVHQ4E
FgQUrCjIuLdtlYLakILTgEUxHNP8qhgwKwYDVR0QBCQwIoAPMjAxNzA1MTEyMDAz
MDBagQ8yMDE4MDgxMTIwMDMwMFowggEzBgUqhQNkcASCASgwggEkDCsi0JrRgNC4
0L/RgtC+0J/RgNC+IENTUCIgKNCy0LXRgNGB0LjRjyA0LjApDFMi0KPQtNC+0YHR
gtC+0LLQtdGA0Y/RjtGJ0LjQuSDRhtC10L3RgtGAICLQmtGA0LjQv9GC0L7Qn9GA
0L4g0KPQpiIg0LLQtdGA0YHQuNC4IDIuMAxP0KHQtdGA0YLQuNGE0LjQutCw0YIg
0YHQvtC+0YLQstC10YLRgdGC0LLQuNGPIOKEliDQodCkLzEyNC0yODY0INC+0YIg
MjAuMDMuMjAxNgxP0KHQtdGA0YLQuNGE0LjQutCw0YIg0YHQvtC+0YLQstC10YLR
gdGC0LLQuNGPIOKEliDQodCkLzEyOC0yOTgzINC+0YIgMTguMTEuMjAxNjAjBgUq
hQNkbwQaDBgi0JrRgNC40L/RgtC+0J/RgNC+IENTUCIwdAYDVR0fBG0wazAzoDGg
L4YtaHR0cDovL2NkcC5za2Jrb250dXIucnUvY2RwL2tvbnR1ci1xLTIwMTYuY3Js
MDSgMqAwhi5odHRwOi8vY2RwMi5za2Jrb250dXIucnUvY2RwL2tvbnR1ci1xLTIw
MTYuY3JsMIHNBggrBgEFBQcBAQSBwDCBvTAyBggrBgEFBQcwAYYmaHR0cDovL3Br
aS5za2Jrb250dXIucnUvb2NzcHEvb2NzcC5zcmYwQgYIKwYBBQUHMAKGNmh0dHA6
Ly9jZHAuc2tia29udHVyLnJ1L2NlcnRpZmljYXRlcy9rb250dXItcS0yMDE2LmNy
dDBDBggrBgEFBQcwAoY3aHR0cDovL2NkcDIuc2tia29udHVyLnJ1L2NlcnRpZmlj
YXRlcy9rb250dXItcS0yMDE2LmNydDCBkwYHKoUDAgIxAgSBhzCBhDB0FkJodHRw
Oi8vY2Euc2tia29udHVyLnJ1L2Fib3V0L2RvY3VtZW50cy9jcnlwdG9wcm8tbGlj
ZW5zZS1xdWFsaWZpZWQMKtCh0JrQkSDQmtC+0L3RgtGD0YAg0Lgg0KHQtdGA0YLR
g9C8LdCf0YDQvgMCBeAEDCTvYztfS9FFS4A8tTAIBgYqhQMCAgMDQQCPKeSFBi7v
4tB5rcZfD2wVlPUI0jyHKurqdqm1t+i1OFyOqF/sIFZJ3jHkmlVaaed0zcgLi5bN
kDlWJ0I3d9UD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JjL0xyxu3A0h3EfWxYmJMSB4p4Q=</DigestValue>
      </Reference>
      <Reference URI="/word/endnotes.xml?ContentType=application/vnd.openxmlformats-officedocument.wordprocessingml.endnotes+xml">
        <DigestMethod Algorithm="http://www.w3.org/2000/09/xmldsig#sha1"/>
        <DigestValue>eFNlcMH4QyePtbrcfZl/SY5CIJw=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NXUQndhhgoTK1/I8i7oYfq6E1P4=</DigestValue>
      </Reference>
      <Reference URI="/word/footer2.xml?ContentType=application/vnd.openxmlformats-officedocument.wordprocessingml.footer+xml">
        <DigestMethod Algorithm="http://www.w3.org/2000/09/xmldsig#sha1"/>
        <DigestValue>NXUQndhhgoTK1/I8i7oYfq6E1P4=</DigestValue>
      </Reference>
      <Reference URI="/word/footer3.xml?ContentType=application/vnd.openxmlformats-officedocument.wordprocessingml.footer+xml">
        <DigestMethod Algorithm="http://www.w3.org/2000/09/xmldsig#sha1"/>
        <DigestValue>NXUQndhhgoTK1/I8i7oYfq6E1P4=</DigestValue>
      </Reference>
      <Reference URI="/word/footnotes.xml?ContentType=application/vnd.openxmlformats-officedocument.wordprocessingml.footnotes+xml">
        <DigestMethod Algorithm="http://www.w3.org/2000/09/xmldsig#sha1"/>
        <DigestValue>BOQvy7t+YROeut4kKI1rTPqXORI=</DigestValue>
      </Reference>
      <Reference URI="/word/header1.xml?ContentType=application/vnd.openxmlformats-officedocument.wordprocessingml.header+xml">
        <DigestMethod Algorithm="http://www.w3.org/2000/09/xmldsig#sha1"/>
        <DigestValue>pFdw2nzbsj4CFh9P6gZyvFFK2Os=</DigestValue>
      </Reference>
      <Reference URI="/word/header2.xml?ContentType=application/vnd.openxmlformats-officedocument.wordprocessingml.header+xml">
        <DigestMethod Algorithm="http://www.w3.org/2000/09/xmldsig#sha1"/>
        <DigestValue>S8O/x6fWWuqt4gI510dtpUG6+jQ=</DigestValue>
      </Reference>
      <Reference URI="/word/header3.xml?ContentType=application/vnd.openxmlformats-officedocument.wordprocessingml.header+xml">
        <DigestMethod Algorithm="http://www.w3.org/2000/09/xmldsig#sha1"/>
        <DigestValue>Y8ZbCNdboqophezawDpmqiCWLAM=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zoN8vNZyOaee5CP04RZf0kuQUxI=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2018-04-02T15:29:48Z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2018-04-02T15:29:48Z</xd:SigningTime>
          <xd:SigningCertificate>
            <xd:Cert>
              <xd:CertDigest>
                <DigestMethod Algorithm="http://www.w3.org/2000/09/xmldsig#sha1"/>
                <DigestValue>Ow/smfLReQijOp036n7QnD+I3OU=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233133489637616781571397483661912870164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nJKbMg/HMaMomWLBX2kH/kmfVafVOgD8GCh1pBOLjZo=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HgWV9dfCdR1aa45tTvfbFpgUWD69jpTYueAXXvRtF7E=</DigestValue>
    </Reference>
  </SignedInfo>
  <SignatureValue>RLyiNlvACoxAFAb3nVk2J13Gc+CrDHYyNKPfgjAOH57Jhq5mNYky1snjdMkQ4mEL
ndkHgvjIixRVN1AXZ1893A==</SignatureValue>
  <KeyInfo>
    <X509Data>
      <X509Certificate>MIIJNTCCCOSgAwIBAgIRAK9j4HrEDMeA5xGGNlKCjRQwCAYGKoUDAgIDMIIBejEe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J9Cj0KYg0JfQkNCeICLQn9CkICLQodCa0JEg0JrQvtC90YLRg9GAIjAeFw0xNzA1
MTEyMDAzMDBaFw0xODA4MTEyMDEzMDBaMIIBPzEaMBgGCCqFAwOBAwEBEgwwMjU0
MDY2MTAxNjgxITAfBgkqhkiG9w0BCQEWEnNvYm9sMTIzQGdtYWlsLmNvbTELMAkG
A1UEBhMCUlUxMzAxBgNVBAgeKgA1ADAAIAQcBD4EQQQ6BD4EMgRBBDoEMARPACAE
PgQxBDsEMARBBEIETDEdMBsGA1UEBx4UBCIEMARCBDAEQAQ4BD0EPgQyBD4xPTA7
BgNVBAMeNAQhBD4EMQQ+BDsENQQyACAEHgQ7BDUEMwAgBBAEOwQ1BDoEQQQwBD0E
NARABD4EMgQ4BEcxFzAVBgNVBAQeDgQhBD4EMQQ+BDsENQQyMS0wKwYDVQQqHiQE
HgQ7BDUEMwAgBBAEOwQ1BDoEQQQwBD0ENARABD4EMgQ4BEcxFjAUBgUqhQNkAxIL
MTMxMTYxOTc1MjUwYzAcBgYqhQMCAhMwEgYHKoUDAgIkAAYHKoUDAgIeAQNDAARA
x4zdskUJ7w46fu2UZ3NKDHIHvxtFzRXZ0IlmHxYz/M8iHZX9WbiDmlVV1cHIcxXn
Ac8R1tFd2uS0/kb85vCNqqOCBXgwggV0MA4GA1UdDwEB/wQEAwIE8DAdBgNVHREE
FjAUgRJzb2JvbDEyM0BnbWFpbC5jb20wEwYDVR0gBAwwCjAIBgYqhQNkcQEwQwYD
VR0lBDwwOgYIKwYBBQUHAwIGByqFAwICIgYGCCsGAQUFBwMEBgcqhQMDBwgBBggq
hQMDBQoCDAYIKoUDAwcAAQ8wggFjBgNVHSMEggFaMIIBVoAU/VEB61qWaePOLoXu
rxWFFEC5A2mhggEppIIBJTCCASExGjAYBggqhQMDgQMBARIMMDA3NzEwNDc0Mzc1
MRgwFgYFKoUDZAESDTEwNDc3MDIwMjY3MDExHjAcBgkqhkiG9w0BCQEWD2RpdEBt
aW5zdnlhei5ydTE8MDoGA1UECQwzMTI1Mzc1INCzLiDQnNC+0YHQutCy0LAg0YPQ
uy4g0KLQstC10YDRgdC60LDRjyDQtC43MSwwKgYDVQQKDCPQnNC40L3QutC+0LzR
gdCy0Y/Qt9GMINCg0L7RgdGB0LjQuDEVMBMGA1UEBwwM0JzQvtGB0LrQstCwMRww
GgYDVQQIDBM3NyDQsy4g0JzQvtGB0LrQstCwMQswCQYDVQQGEwJSVTEbMBkGA1UE
AwwS0KPQpiAxINCY0KEg0JPQo9CmghEEqB5ABakYXILmEc7BE8ZlrjAdBgNVHQ4E
FgQUrCjIuLdtlYLakILTgEUxHNP8qhgwKwYDVR0QBCQwIoAPMjAxNzA1MTEyMDAz
MDBagQ8yMDE4MDgxMTIwMDMwMFowggEzBgUqhQNkcASCASgwggEkDCsi0JrRgNC4
0L/RgtC+0J/RgNC+IENTUCIgKNCy0LXRgNGB0LjRjyA0LjApDFMi0KPQtNC+0YHR
gtC+0LLQtdGA0Y/RjtGJ0LjQuSDRhtC10L3RgtGAICLQmtGA0LjQv9GC0L7Qn9GA
0L4g0KPQpiIg0LLQtdGA0YHQuNC4IDIuMAxP0KHQtdGA0YLQuNGE0LjQutCw0YIg
0YHQvtC+0YLQstC10YLRgdGC0LLQuNGPIOKEliDQodCkLzEyNC0yODY0INC+0YIg
MjAuMDMuMjAxNgxP0KHQtdGA0YLQuNGE0LjQutCw0YIg0YHQvtC+0YLQstC10YLR
gdGC0LLQuNGPIOKEliDQodCkLzEyOC0yOTgzINC+0YIgMTguMTEuMjAxNjAjBgUq
hQNkbwQaDBgi0JrRgNC40L/RgtC+0J/RgNC+IENTUCIwdAYDVR0fBG0wazAzoDGg
L4YtaHR0cDovL2NkcC5za2Jrb250dXIucnUvY2RwL2tvbnR1ci1xLTIwMTYuY3Js
MDSgMqAwhi5odHRwOi8vY2RwMi5za2Jrb250dXIucnUvY2RwL2tvbnR1ci1xLTIw
MTYuY3JsMIHNBggrBgEFBQcBAQSBwDCBvTAyBggrBgEFBQcwAYYmaHR0cDovL3Br
aS5za2Jrb250dXIucnUvb2NzcHEvb2NzcC5zcmYwQgYIKwYBBQUHMAKGNmh0dHA6
Ly9jZHAuc2tia29udHVyLnJ1L2NlcnRpZmljYXRlcy9rb250dXItcS0yMDE2LmNy
dDBDBggrBgEFBQcwAoY3aHR0cDovL2NkcDIuc2tia29udHVyLnJ1L2NlcnRpZmlj
YXRlcy9rb250dXItcS0yMDE2LmNydDCBkwYHKoUDAgIxAgSBhzCBhDB0FkJodHRw
Oi8vY2Euc2tia29udHVyLnJ1L2Fib3V0L2RvY3VtZW50cy9jcnlwdG9wcm8tbGlj
ZW5zZS1xdWFsaWZpZWQMKtCh0JrQkSDQmtC+0L3RgtGD0YAg0Lgg0KHQtdGA0YLR
g9C8LdCf0YDQvgMCBeAEDCTvYztfS9FFS4A8tTAIBgYqhQMCAgMDQQCPKeSFBi7v
4tB5rcZfD2wVlPUI0jyHKurqdqm1t+i1OFyOqF/sIFZJ3jHkmlVaaed0zcgLi5bN
kDlWJ0I3d9UD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JjL0xyxu3A0h3EfWxYmJMSB4p4Q=</DigestValue>
      </Reference>
      <Reference URI="/word/endnotes.xml?ContentType=application/vnd.openxmlformats-officedocument.wordprocessingml.endnotes+xml">
        <DigestMethod Algorithm="http://www.w3.org/2000/09/xmldsig#sha1"/>
        <DigestValue>eFNlcMH4QyePtbrcfZl/SY5CIJw=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NXUQndhhgoTK1/I8i7oYfq6E1P4=</DigestValue>
      </Reference>
      <Reference URI="/word/footer2.xml?ContentType=application/vnd.openxmlformats-officedocument.wordprocessingml.footer+xml">
        <DigestMethod Algorithm="http://www.w3.org/2000/09/xmldsig#sha1"/>
        <DigestValue>NXUQndhhgoTK1/I8i7oYfq6E1P4=</DigestValue>
      </Reference>
      <Reference URI="/word/footer3.xml?ContentType=application/vnd.openxmlformats-officedocument.wordprocessingml.footer+xml">
        <DigestMethod Algorithm="http://www.w3.org/2000/09/xmldsig#sha1"/>
        <DigestValue>NXUQndhhgoTK1/I8i7oYfq6E1P4=</DigestValue>
      </Reference>
      <Reference URI="/word/footnotes.xml?ContentType=application/vnd.openxmlformats-officedocument.wordprocessingml.footnotes+xml">
        <DigestMethod Algorithm="http://www.w3.org/2000/09/xmldsig#sha1"/>
        <DigestValue>BOQvy7t+YROeut4kKI1rTPqXORI=</DigestValue>
      </Reference>
      <Reference URI="/word/header1.xml?ContentType=application/vnd.openxmlformats-officedocument.wordprocessingml.header+xml">
        <DigestMethod Algorithm="http://www.w3.org/2000/09/xmldsig#sha1"/>
        <DigestValue>pFdw2nzbsj4CFh9P6gZyvFFK2Os=</DigestValue>
      </Reference>
      <Reference URI="/word/header2.xml?ContentType=application/vnd.openxmlformats-officedocument.wordprocessingml.header+xml">
        <DigestMethod Algorithm="http://www.w3.org/2000/09/xmldsig#sha1"/>
        <DigestValue>S8O/x6fWWuqt4gI510dtpUG6+jQ=</DigestValue>
      </Reference>
      <Reference URI="/word/header3.xml?ContentType=application/vnd.openxmlformats-officedocument.wordprocessingml.header+xml">
        <DigestMethod Algorithm="http://www.w3.org/2000/09/xmldsig#sha1"/>
        <DigestValue>Y8ZbCNdboqophezawDpmqiCWLAM=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zoN8vNZyOaee5CP04RZf0kuQUxI=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2018-04-02T15:30:07Z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2018-04-02T15:30:07Z</xd:SigningTime>
          <xd:SigningCertificate>
            <xd:Cert>
              <xd:CertDigest>
                <DigestMethod Algorithm="http://www.w3.org/2000/09/xmldsig#sha1"/>
                <DigestValue>Ow/smfLReQijOp036n7QnD+I3OU=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233133489637616781571397483661912870164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A6484-6D3C-4B4A-9663-F95F7D1D7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2018-04-02T13:08:00Z</dcterms:modified>
</cp:coreProperties>
</file>