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505B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3505B" w:rsidRDefault="0083505B" w:rsidP="00EA619D">
      <w:pPr>
        <w:ind w:left="142"/>
      </w:pPr>
    </w:p>
    <w:p w:rsidR="0083505B" w:rsidRDefault="0083505B" w:rsidP="00EA619D">
      <w:pPr>
        <w:ind w:left="142"/>
      </w:pPr>
    </w:p>
    <w:p w:rsidR="0083505B" w:rsidRDefault="0083505B" w:rsidP="00EA619D">
      <w:pPr>
        <w:ind w:left="142"/>
      </w:pPr>
    </w:p>
    <w:p w:rsidR="0083505B" w:rsidRDefault="0083505B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3505B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3505B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3505B" w:rsidRDefault="0083505B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3505B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6255EB" w:rsidRPr="006255EB">
        <w:rPr>
          <w:rFonts w:ascii="Times New Roman" w:hAnsi="Times New Roman" w:cs="Times New Roman"/>
          <w:sz w:val="24"/>
          <w:szCs w:val="24"/>
        </w:rPr>
        <w:t>03.06</w:t>
      </w:r>
      <w:r w:rsidRPr="006255EB">
        <w:rPr>
          <w:rFonts w:ascii="Times New Roman" w:hAnsi="Times New Roman" w:cs="Times New Roman"/>
          <w:sz w:val="24"/>
          <w:szCs w:val="24"/>
        </w:rPr>
        <w:t>.201</w:t>
      </w:r>
      <w:r w:rsidR="006255EB" w:rsidRPr="006255EB">
        <w:rPr>
          <w:rFonts w:ascii="Times New Roman" w:hAnsi="Times New Roman" w:cs="Times New Roman"/>
          <w:sz w:val="24"/>
          <w:szCs w:val="24"/>
        </w:rPr>
        <w:t>9</w:t>
      </w:r>
    </w:p>
    <w:p w:rsidR="0083505B" w:rsidRDefault="0083505B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83505B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Иван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№СТП-3569/7,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28.02.2019, на основании журнала приема заявок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83505B" w:rsidRDefault="0083505B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83505B" w:rsidTr="00AA3C33">
        <w:tc>
          <w:tcPr>
            <w:tcW w:w="4981" w:type="dxa"/>
          </w:tcPr>
          <w:p w:rsidR="0083505B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83505B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83505B" w:rsidTr="00AA3C33">
        <w:tc>
          <w:tcPr>
            <w:tcW w:w="4981" w:type="dxa"/>
          </w:tcPr>
          <w:p w:rsidR="007D6F85" w:rsidRDefault="007D6F85" w:rsidP="007D6F8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«27» мая 2019г. </w:t>
            </w:r>
          </w:p>
          <w:p w:rsidR="0083505B" w:rsidRDefault="007D6F85" w:rsidP="007D6F8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«03» июня 2019г.</w:t>
            </w:r>
          </w:p>
        </w:tc>
        <w:tc>
          <w:tcPr>
            <w:tcW w:w="4800" w:type="dxa"/>
          </w:tcPr>
          <w:p w:rsidR="0083505B" w:rsidRPr="006255EB" w:rsidRDefault="006255EB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55EB">
              <w:rPr>
                <w:rFonts w:ascii="Times New Roman" w:hAnsi="Times New Roman"/>
                <w:sz w:val="24"/>
                <w:szCs w:val="24"/>
              </w:rPr>
              <w:t>329670.00</w:t>
            </w:r>
          </w:p>
        </w:tc>
      </w:tr>
    </w:tbl>
    <w:p w:rsidR="0083505B" w:rsidRDefault="0083505B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83505B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2019-06-03 14:31:06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83505B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83505B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83505B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3505B" w:rsidTr="00AA3C33">
        <w:tc>
          <w:tcPr>
            <w:tcW w:w="2693" w:type="dxa"/>
            <w:vAlign w:val="center"/>
          </w:tcPr>
          <w:p w:rsidR="0083505B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088" w:type="dxa"/>
            <w:vAlign w:val="center"/>
          </w:tcPr>
          <w:p w:rsidR="0083505B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У359ЕН123, VIN:LFWMXXPW0B1F31042</w:t>
            </w:r>
          </w:p>
        </w:tc>
      </w:tr>
    </w:tbl>
    <w:p w:rsidR="0083505B" w:rsidRDefault="0083505B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83505B" w:rsidTr="00AA3C33">
        <w:tc>
          <w:tcPr>
            <w:tcW w:w="4961" w:type="dxa"/>
          </w:tcPr>
          <w:p w:rsidR="0083505B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83505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3505B" w:rsidTr="00AA3C33">
        <w:tc>
          <w:tcPr>
            <w:tcW w:w="4961" w:type="dxa"/>
          </w:tcPr>
          <w:p w:rsidR="0083505B" w:rsidRPr="006255EB" w:rsidRDefault="006255E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55EB">
              <w:rPr>
                <w:rFonts w:ascii="Times New Roman" w:hAnsi="Times New Roman" w:cs="Times New Roman"/>
                <w:b/>
                <w:sz w:val="24"/>
                <w:szCs w:val="24"/>
              </w:rPr>
              <w:t>329670.00</w:t>
            </w:r>
          </w:p>
        </w:tc>
        <w:tc>
          <w:tcPr>
            <w:tcW w:w="4820" w:type="dxa"/>
          </w:tcPr>
          <w:p w:rsidR="0083505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330666.66</w:t>
            </w:r>
          </w:p>
        </w:tc>
      </w:tr>
    </w:tbl>
    <w:p w:rsidR="0083505B" w:rsidRDefault="0083505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3505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83505B" w:rsidTr="00E7730E">
        <w:tc>
          <w:tcPr>
            <w:tcW w:w="1843" w:type="dxa"/>
            <w:vAlign w:val="center"/>
          </w:tcPr>
          <w:p w:rsidR="0083505B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83505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3505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3505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83505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3505B" w:rsidRDefault="0083505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3505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3505B" w:rsidTr="00E7730E">
        <w:tc>
          <w:tcPr>
            <w:tcW w:w="1843" w:type="dxa"/>
          </w:tcPr>
          <w:p w:rsidR="0083505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15152</w:t>
            </w:r>
          </w:p>
        </w:tc>
        <w:tc>
          <w:tcPr>
            <w:tcW w:w="4252" w:type="dxa"/>
          </w:tcPr>
          <w:p w:rsidR="0083505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"ДИВИНСОН И ПАРТНЕРЫ"</w:t>
            </w:r>
          </w:p>
        </w:tc>
        <w:tc>
          <w:tcPr>
            <w:tcW w:w="992" w:type="dxa"/>
          </w:tcPr>
          <w:p w:rsidR="0083505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94" w:type="dxa"/>
          </w:tcPr>
          <w:p w:rsidR="0083505B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2373011792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1162373051631</w:t>
            </w:r>
          </w:p>
        </w:tc>
      </w:tr>
    </w:tbl>
    <w:p w:rsidR="0083505B" w:rsidRDefault="0083505B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3505B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83505B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83505B" w:rsidTr="00E7730E">
        <w:tc>
          <w:tcPr>
            <w:tcW w:w="1740" w:type="dxa"/>
            <w:vAlign w:val="center"/>
          </w:tcPr>
          <w:p w:rsidR="0083505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83505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3505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3505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83505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3505B" w:rsidRDefault="0083505B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83505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702DE" w:rsidTr="00E7730E">
        <w:trPr>
          <w:trHeight w:val="73"/>
        </w:trPr>
        <w:tc>
          <w:tcPr>
            <w:tcW w:w="1740" w:type="dxa"/>
          </w:tcPr>
          <w:p w:rsidR="004702DE" w:rsidRDefault="004702DE" w:rsidP="008365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15152</w:t>
            </w:r>
          </w:p>
        </w:tc>
        <w:tc>
          <w:tcPr>
            <w:tcW w:w="4355" w:type="dxa"/>
          </w:tcPr>
          <w:p w:rsidR="004702DE" w:rsidRDefault="004702DE" w:rsidP="0083650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"ДИВИНСОН И ПАРТНЕРЫ"</w:t>
            </w:r>
          </w:p>
        </w:tc>
        <w:tc>
          <w:tcPr>
            <w:tcW w:w="1031" w:type="dxa"/>
          </w:tcPr>
          <w:p w:rsidR="004702DE" w:rsidRDefault="004702DE" w:rsidP="008365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55" w:type="dxa"/>
          </w:tcPr>
          <w:p w:rsidR="004702DE" w:rsidRDefault="004702DE" w:rsidP="008365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2373011792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1162373051631</w:t>
            </w:r>
          </w:p>
        </w:tc>
      </w:tr>
    </w:tbl>
    <w:p w:rsidR="0083505B" w:rsidRDefault="0083505B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3505B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83505B" w:rsidTr="001C57F7">
        <w:trPr>
          <w:trHeight w:val="797"/>
        </w:trPr>
        <w:tc>
          <w:tcPr>
            <w:tcW w:w="2552" w:type="dxa"/>
            <w:vAlign w:val="center"/>
          </w:tcPr>
          <w:p w:rsidR="0083505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3505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3505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83505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83505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83505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3505B" w:rsidTr="001C57F7">
        <w:tc>
          <w:tcPr>
            <w:tcW w:w="2552" w:type="dxa"/>
          </w:tcPr>
          <w:p w:rsidR="0083505B" w:rsidRDefault="0083505B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83505B" w:rsidRDefault="0083505B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83505B" w:rsidRDefault="0083505B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83505B" w:rsidRDefault="0083505B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3505B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3505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3505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3505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3505B" w:rsidRDefault="0083505B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83505B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И.Н.</w:t>
      </w:r>
    </w:p>
    <w:sectPr w:rsidR="0083505B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71D4" w:rsidRDefault="000C71D4">
      <w:pPr>
        <w:spacing w:after="0" w:line="240" w:lineRule="auto"/>
      </w:pPr>
      <w:r>
        <w:separator/>
      </w:r>
    </w:p>
  </w:endnote>
  <w:endnote w:type="continuationSeparator" w:id="1">
    <w:p w:rsidR="000C71D4" w:rsidRDefault="000C71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505B" w:rsidRDefault="0083505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505B" w:rsidRDefault="0083505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505B" w:rsidRDefault="0083505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71D4" w:rsidRDefault="000C71D4">
      <w:pPr>
        <w:spacing w:after="0" w:line="240" w:lineRule="auto"/>
      </w:pPr>
      <w:r>
        <w:separator/>
      </w:r>
    </w:p>
  </w:footnote>
  <w:footnote w:type="continuationSeparator" w:id="1">
    <w:p w:rsidR="000C71D4" w:rsidRDefault="000C71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505B" w:rsidRDefault="00113BC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505B" w:rsidRDefault="00113BC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505B" w:rsidRDefault="00113BC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5531"/>
    <w:rsid w:val="00016B4C"/>
    <w:rsid w:val="00043791"/>
    <w:rsid w:val="00044978"/>
    <w:rsid w:val="00046144"/>
    <w:rsid w:val="0006420D"/>
    <w:rsid w:val="0006543C"/>
    <w:rsid w:val="0008302A"/>
    <w:rsid w:val="000946B7"/>
    <w:rsid w:val="000947A8"/>
    <w:rsid w:val="000A0E9D"/>
    <w:rsid w:val="000C71D4"/>
    <w:rsid w:val="000D010C"/>
    <w:rsid w:val="000F3074"/>
    <w:rsid w:val="00103CFB"/>
    <w:rsid w:val="00112886"/>
    <w:rsid w:val="00113BC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02DE"/>
    <w:rsid w:val="00475BC2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255EB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D6F85"/>
    <w:rsid w:val="007F0358"/>
    <w:rsid w:val="008012ED"/>
    <w:rsid w:val="008041E3"/>
    <w:rsid w:val="00804F30"/>
    <w:rsid w:val="0083505B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WdQbp5tnT59li4nFbZEBIXZ4rBLH25S5+dtVcmhTBK8=</DigestValue>
    </Reference>
    <Reference URI="#idOfficeObject" Type="http://www.w3.org/2000/09/xmldsig#Object">
      <DigestMethod Algorithm="urn:ietf:params:xml:ns:cpxmlsec:algorithms:gostr34112012-256"/>
      <DigestValue>HIO8e8xqujkI8YrAcPhv9HaLt+2guRiYcU0mtIF67iQ=</DigestValue>
    </Reference>
  </SignedInfo>
  <SignatureValue>sEZYG1jiIfSRcy8h0iHnP2VqPtrCF1wkoCZpzDmGyPhV99wbdwPsy+qzxQmKtYUH
+hbIdPcuBaa0k7/R74WotA==</SignatureValue>
  <KeyInfo>
    <X509Data>
      <X509Certificate>MIIJUDCCCPugAwIBAgIQAdTKkmZcVLAAAACpAAYAAjAMBggqhQMHAQEDAgUAMIIB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0J7QkNCeICLQmNCY0KIiMB4XDTE5MDIyMjA5MzgwMFoXDTIwMDIyMjA5NDg0Mlow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Awwj0JzQuNC90LrQvtC80YHQstGP0LfRjCDQoNC+0YHRgdC40LiCCwCeF/lFAAAA
AAF3MAwGCCqFAwcBAQMCBQADQQCXixFzyBdFmYCsVPfMjkVpBaGHFnvZ8QRWA+Ev
l51Itz7YxbuISvf9J9OGJm+3qtoBqghkNeUpwAXpnTjlzMI3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GuNks8POZJ1R7vWs0DnW9HQBipI=</DigestValue>
      </Reference>
      <Reference URI="/word/endnotes.xml?ContentType=application/vnd.openxmlformats-officedocument.wordprocessingml.endnotes+xml">
        <DigestMethod Algorithm="http://www.w3.org/2000/09/xmldsig#sha1"/>
        <DigestValue>PLPnsqDOzstFV9X3rvFQ03OMzkc=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RcuCFcJ3zBRyOxZiGjSgxn1PK5A=</DigestValue>
      </Reference>
      <Reference URI="/word/footer2.xml?ContentType=application/vnd.openxmlformats-officedocument.wordprocessingml.footer+xml">
        <DigestMethod Algorithm="http://www.w3.org/2000/09/xmldsig#sha1"/>
        <DigestValue>RcuCFcJ3zBRyOxZiGjSgxn1PK5A=</DigestValue>
      </Reference>
      <Reference URI="/word/footer3.xml?ContentType=application/vnd.openxmlformats-officedocument.wordprocessingml.footer+xml">
        <DigestMethod Algorithm="http://www.w3.org/2000/09/xmldsig#sha1"/>
        <DigestValue>RcuCFcJ3zBRyOxZiGjSgxn1PK5A=</DigestValue>
      </Reference>
      <Reference URI="/word/footnotes.xml?ContentType=application/vnd.openxmlformats-officedocument.wordprocessingml.footnotes+xml">
        <DigestMethod Algorithm="http://www.w3.org/2000/09/xmldsig#sha1"/>
        <DigestValue>qduS57sJPeRvi/lufRQw4aKIFOM=</DigestValue>
      </Reference>
      <Reference URI="/word/header1.xml?ContentType=application/vnd.openxmlformats-officedocument.wordprocessingml.header+xml">
        <DigestMethod Algorithm="http://www.w3.org/2000/09/xmldsig#sha1"/>
        <DigestValue>Gdi7/tnS1kkhMVWX8ftdWMwlueM=</DigestValue>
      </Reference>
      <Reference URI="/word/header2.xml?ContentType=application/vnd.openxmlformats-officedocument.wordprocessingml.header+xml">
        <DigestMethod Algorithm="http://www.w3.org/2000/09/xmldsig#sha1"/>
        <DigestValue>v0YgZQyqD1G3NweH6G0DdlOGIg8=</DigestValue>
      </Reference>
      <Reference URI="/word/header3.xml?ContentType=application/vnd.openxmlformats-officedocument.wordprocessingml.header+xml">
        <DigestMethod Algorithm="http://www.w3.org/2000/09/xmldsig#sha1"/>
        <DigestValue>qgcB5RnWqlE6cqnSXv5wzY6RlOU=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+rkveKS/izow6hOYDqyMysdPXV4=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+OafEs/BpA0Y3Qt/jZMP+oTXfC8=</DigestValue>
      </Reference>
    </Manifest>
    <SignatureProperties>
      <SignatureProperty Id="idSignatureTime" Target="#idPackageSignature">
        <mdssi:SignatureTime>
          <mdssi:Format>YYYY-MM-DDThh:mm:ssTZD</mdssi:Format>
          <mdssi:Value>2019-06-03T17:39:57Z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384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2568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60</cp:revision>
  <dcterms:created xsi:type="dcterms:W3CDTF">2017-09-20T06:43:00Z</dcterms:created>
  <dcterms:modified xsi:type="dcterms:W3CDTF">2019-06-03T17:39:00Z</dcterms:modified>
</cp:coreProperties>
</file>