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D1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1D11" w:rsidRDefault="002E1D11" w:rsidP="00EA619D">
      <w:pPr>
        <w:ind w:left="142"/>
      </w:pPr>
    </w:p>
    <w:p w:rsidR="002E1D11" w:rsidRDefault="002E1D11" w:rsidP="00EA619D">
      <w:pPr>
        <w:ind w:left="142"/>
      </w:pPr>
    </w:p>
    <w:p w:rsidR="002E1D11" w:rsidRDefault="002E1D11" w:rsidP="00EA619D">
      <w:pPr>
        <w:ind w:left="142"/>
      </w:pPr>
    </w:p>
    <w:p w:rsidR="002E1D11" w:rsidRDefault="002E1D1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E1D1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E1D1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E1D11" w:rsidRDefault="002E1D1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E1D1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C5FF6" w:rsidRPr="006C5FF6">
        <w:rPr>
          <w:rFonts w:ascii="Times New Roman" w:hAnsi="Times New Roman" w:cs="Times New Roman"/>
          <w:sz w:val="24"/>
          <w:szCs w:val="24"/>
        </w:rPr>
        <w:t>24.08</w:t>
      </w:r>
      <w:r w:rsidRPr="006C5FF6">
        <w:rPr>
          <w:rFonts w:ascii="Times New Roman" w:hAnsi="Times New Roman" w:cs="Times New Roman"/>
          <w:sz w:val="24"/>
          <w:szCs w:val="24"/>
        </w:rPr>
        <w:t>.2018</w:t>
      </w:r>
    </w:p>
    <w:p w:rsidR="002E1D11" w:rsidRDefault="002E1D1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E1D1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FB6118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B611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№СТП-2903/5,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20.06.2018,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E1D11" w:rsidRDefault="002E1D1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E1D11" w:rsidTr="00AA3C33">
        <w:tc>
          <w:tcPr>
            <w:tcW w:w="4981" w:type="dxa"/>
          </w:tcPr>
          <w:p w:rsidR="002E1D1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E1D1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E1D11" w:rsidTr="00AA3C33">
        <w:tc>
          <w:tcPr>
            <w:tcW w:w="4981" w:type="dxa"/>
          </w:tcPr>
          <w:p w:rsidR="006C5FF6" w:rsidRPr="006C5FF6" w:rsidRDefault="006C5FF6" w:rsidP="006C5F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5FF6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6C5F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C5FF6">
              <w:rPr>
                <w:rFonts w:ascii="Times New Roman" w:hAnsi="Times New Roman"/>
                <w:sz w:val="24"/>
                <w:szCs w:val="24"/>
              </w:rPr>
              <w:t>) «20</w:t>
            </w:r>
            <w:r w:rsidR="00AA3C33" w:rsidRPr="006C5FF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C5FF6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6C5FF6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2E1D11" w:rsidRPr="006C5FF6" w:rsidRDefault="006C5FF6" w:rsidP="006C5F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5FF6">
              <w:rPr>
                <w:rFonts w:ascii="Times New Roman" w:hAnsi="Times New Roman"/>
                <w:sz w:val="24"/>
                <w:szCs w:val="24"/>
              </w:rPr>
              <w:t>по 09</w:t>
            </w:r>
            <w:r w:rsidR="00AA3C33" w:rsidRPr="006C5FF6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="00AA3C33" w:rsidRPr="006C5F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6C5FF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6C5FF6">
              <w:rPr>
                <w:rFonts w:ascii="Times New Roman" w:hAnsi="Times New Roman"/>
                <w:sz w:val="24"/>
                <w:szCs w:val="24"/>
              </w:rPr>
              <w:t>«24» августа 2018г.</w:t>
            </w:r>
          </w:p>
        </w:tc>
        <w:tc>
          <w:tcPr>
            <w:tcW w:w="4800" w:type="dxa"/>
          </w:tcPr>
          <w:p w:rsidR="002E1D11" w:rsidRPr="006C5FF6" w:rsidRDefault="006C5FF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5FF6">
              <w:rPr>
                <w:rFonts w:ascii="Times New Roman" w:hAnsi="Times New Roman"/>
                <w:sz w:val="24"/>
                <w:szCs w:val="24"/>
              </w:rPr>
              <w:t>688313.70</w:t>
            </w:r>
          </w:p>
        </w:tc>
      </w:tr>
    </w:tbl>
    <w:p w:rsidR="002E1D11" w:rsidRDefault="002E1D1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E1D1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2018-08-24 07:04:41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E1D1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E1D1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E1D1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E1D11" w:rsidTr="00AA3C33">
        <w:tc>
          <w:tcPr>
            <w:tcW w:w="2693" w:type="dxa"/>
            <w:vAlign w:val="center"/>
          </w:tcPr>
          <w:p w:rsidR="002E1D1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2E1D11" w:rsidRDefault="00AA3C33" w:rsidP="00FB6118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1-комнатная квартира, назначение: жилое, общая площадь 31 кв. м., кадастровый номер 74-74-01/191/2007-374,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505.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2E1D11" w:rsidRDefault="002E1D1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E1D11" w:rsidTr="00AA3C33">
        <w:tc>
          <w:tcPr>
            <w:tcW w:w="4961" w:type="dxa"/>
          </w:tcPr>
          <w:p w:rsidR="002E1D1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E1D1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E1D11" w:rsidTr="00AA3C33">
        <w:tc>
          <w:tcPr>
            <w:tcW w:w="4961" w:type="dxa"/>
          </w:tcPr>
          <w:p w:rsidR="002E1D11" w:rsidRPr="006C5FF6" w:rsidRDefault="006C5FF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F6">
              <w:rPr>
                <w:rFonts w:ascii="Times New Roman" w:hAnsi="Times New Roman"/>
                <w:b/>
                <w:sz w:val="24"/>
                <w:szCs w:val="24"/>
              </w:rPr>
              <w:t>688313.70</w:t>
            </w:r>
          </w:p>
        </w:tc>
        <w:tc>
          <w:tcPr>
            <w:tcW w:w="4820" w:type="dxa"/>
          </w:tcPr>
          <w:p w:rsidR="002E1D1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689999.99</w:t>
            </w:r>
          </w:p>
        </w:tc>
      </w:tr>
    </w:tbl>
    <w:p w:rsidR="002E1D11" w:rsidRDefault="002E1D1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1D1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E1D11" w:rsidTr="00E7730E">
        <w:tc>
          <w:tcPr>
            <w:tcW w:w="1843" w:type="dxa"/>
            <w:vAlign w:val="center"/>
          </w:tcPr>
          <w:p w:rsidR="002E1D1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E1D1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1D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1D1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E1D1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E1D11" w:rsidRDefault="002E1D1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E1D1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1D11" w:rsidTr="00E7730E">
        <w:tc>
          <w:tcPr>
            <w:tcW w:w="1843" w:type="dxa"/>
          </w:tcPr>
          <w:p w:rsidR="002E1D1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3230208"/>
            <w:r>
              <w:rPr>
                <w:rFonts w:ascii="Times New Roman" w:hAnsi="Times New Roman"/>
                <w:sz w:val="24"/>
                <w:szCs w:val="24"/>
              </w:rPr>
              <w:t>12385</w:t>
            </w:r>
          </w:p>
        </w:tc>
        <w:tc>
          <w:tcPr>
            <w:tcW w:w="4252" w:type="dxa"/>
          </w:tcPr>
          <w:p w:rsidR="002E1D1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Мокрушина Оксана Сергеевна</w:t>
            </w:r>
            <w:r w:rsidR="00FB6118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FB6118">
              <w:rPr>
                <w:rFonts w:ascii="Times New Roman" w:hAnsi="Times New Roman"/>
                <w:sz w:val="24"/>
                <w:szCs w:val="24"/>
              </w:rPr>
              <w:t>Трофимой</w:t>
            </w:r>
            <w:proofErr w:type="spellEnd"/>
            <w:r w:rsidR="00FB6118">
              <w:rPr>
                <w:rFonts w:ascii="Times New Roman" w:hAnsi="Times New Roman"/>
                <w:sz w:val="24"/>
                <w:szCs w:val="24"/>
              </w:rPr>
              <w:t xml:space="preserve"> Яны Эдуардовны</w:t>
            </w:r>
          </w:p>
        </w:tc>
        <w:tc>
          <w:tcPr>
            <w:tcW w:w="992" w:type="dxa"/>
          </w:tcPr>
          <w:p w:rsidR="002E1D1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2E1D1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590502595360</w:t>
            </w:r>
          </w:p>
        </w:tc>
      </w:tr>
      <w:bookmarkEnd w:id="0"/>
    </w:tbl>
    <w:p w:rsidR="002E1D11" w:rsidRDefault="002E1D1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E1D1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E1D1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E1D11" w:rsidTr="00E7730E">
        <w:tc>
          <w:tcPr>
            <w:tcW w:w="1740" w:type="dxa"/>
            <w:vAlign w:val="center"/>
          </w:tcPr>
          <w:p w:rsidR="002E1D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E1D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1D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1D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E1D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E1D11" w:rsidRDefault="002E1D1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E1D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6118" w:rsidTr="00E7730E">
        <w:trPr>
          <w:trHeight w:val="73"/>
        </w:trPr>
        <w:tc>
          <w:tcPr>
            <w:tcW w:w="1740" w:type="dxa"/>
          </w:tcPr>
          <w:p w:rsidR="00FB6118" w:rsidRDefault="00FB6118" w:rsidP="00346A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12385</w:t>
            </w:r>
          </w:p>
        </w:tc>
        <w:tc>
          <w:tcPr>
            <w:tcW w:w="4355" w:type="dxa"/>
          </w:tcPr>
          <w:p w:rsidR="00FB6118" w:rsidRDefault="00FB6118" w:rsidP="00346A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Мокрушина Оксана Сергеевна,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действующая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Трофимой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Яны Эдуардовны</w:t>
            </w:r>
          </w:p>
        </w:tc>
        <w:tc>
          <w:tcPr>
            <w:tcW w:w="1031" w:type="dxa"/>
          </w:tcPr>
          <w:p w:rsidR="00FB6118" w:rsidRDefault="00FB6118" w:rsidP="00346A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655" w:type="dxa"/>
          </w:tcPr>
          <w:p w:rsidR="00FB6118" w:rsidRDefault="00FB6118" w:rsidP="00346A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590502595360</w:t>
            </w:r>
          </w:p>
        </w:tc>
      </w:tr>
    </w:tbl>
    <w:p w:rsidR="002E1D11" w:rsidRDefault="002E1D1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1D1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E1D11" w:rsidTr="001C57F7">
        <w:trPr>
          <w:trHeight w:val="797"/>
        </w:trPr>
        <w:tc>
          <w:tcPr>
            <w:tcW w:w="2552" w:type="dxa"/>
            <w:vAlign w:val="center"/>
          </w:tcPr>
          <w:p w:rsidR="002E1D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E1D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E1D1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E1D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E1D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E1D1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E1D11" w:rsidTr="001C57F7">
        <w:tc>
          <w:tcPr>
            <w:tcW w:w="2552" w:type="dxa"/>
          </w:tcPr>
          <w:p w:rsidR="002E1D11" w:rsidRDefault="00FB6118" w:rsidP="00FB61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E1D11" w:rsidRDefault="00FB6118" w:rsidP="00FB61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E1D11" w:rsidRDefault="00FB6118" w:rsidP="00FB61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2E1D11" w:rsidRDefault="00FB6118" w:rsidP="00FB61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E1D1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E1D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E1D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E1D1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E1D11" w:rsidRDefault="002E1D1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B6118" w:rsidRDefault="00FB611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C5FF6" w:rsidRDefault="006C5F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E1D1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6C5FF6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2E1D1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CBA" w:rsidRDefault="00485CBA">
      <w:pPr>
        <w:spacing w:after="0" w:line="240" w:lineRule="auto"/>
      </w:pPr>
      <w:r>
        <w:separator/>
      </w:r>
    </w:p>
  </w:endnote>
  <w:endnote w:type="continuationSeparator" w:id="0">
    <w:p w:rsidR="00485CBA" w:rsidRDefault="00485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D11" w:rsidRDefault="002E1D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D11" w:rsidRDefault="002E1D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D11" w:rsidRDefault="002E1D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CBA" w:rsidRDefault="00485CBA">
      <w:pPr>
        <w:spacing w:after="0" w:line="240" w:lineRule="auto"/>
      </w:pPr>
      <w:r>
        <w:separator/>
      </w:r>
    </w:p>
  </w:footnote>
  <w:footnote w:type="continuationSeparator" w:id="0">
    <w:p w:rsidR="00485CBA" w:rsidRDefault="00485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D11" w:rsidRDefault="00FB6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D11" w:rsidRDefault="00FB6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D11" w:rsidRDefault="00FB61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E1D11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5CBA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5FF6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B6118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/E7upDZ5PC6ljUaF0b6njSj1ZEDqhbCI/F0omfTwLyQ=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zOjqiNE1jf6gQo4MsMyGPiKwBb9zn3ozikE+EBydmDo=</DigestValue>
    </Reference>
  </SignedInfo>
  <SignatureValue>WN51D0PUmCfu7oxW9x56ohJLeWWPkOi3yfYayw9kuiZ8DMzsDlrnuQbHbR3dqN0f
CypWR4WqLv0vORkT2VmBSQ==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7j2HrPyNl2uOHYxursZ54N4TUO4=</DigestValue>
      </Reference>
      <Reference URI="/word/endnotes.xml?ContentType=application/vnd.openxmlformats-officedocument.wordprocessingml.endnotes+xml">
        <DigestMethod Algorithm="http://www.w3.org/2000/09/xmldsig#sha1"/>
        <DigestValue>lWhbPgvM81vaa5aRuFzxKjbgKXg=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RC4R9x/+CAE4Vkdq/S7Py5rT3BQ=</DigestValue>
      </Reference>
      <Reference URI="/word/footer2.xml?ContentType=application/vnd.openxmlformats-officedocument.wordprocessingml.footer+xml">
        <DigestMethod Algorithm="http://www.w3.org/2000/09/xmldsig#sha1"/>
        <DigestValue>RC4R9x/+CAE4Vkdq/S7Py5rT3BQ=</DigestValue>
      </Reference>
      <Reference URI="/word/footer3.xml?ContentType=application/vnd.openxmlformats-officedocument.wordprocessingml.footer+xml">
        <DigestMethod Algorithm="http://www.w3.org/2000/09/xmldsig#sha1"/>
        <DigestValue>RC4R9x/+CAE4Vkdq/S7Py5rT3BQ=</DigestValue>
      </Reference>
      <Reference URI="/word/footnotes.xml?ContentType=application/vnd.openxmlformats-officedocument.wordprocessingml.footnotes+xml">
        <DigestMethod Algorithm="http://www.w3.org/2000/09/xmldsig#sha1"/>
        <DigestValue>kcdu91LeO6AFzLaMn0Fsyx/RB9A=</DigestValue>
      </Reference>
      <Reference URI="/word/header1.xml?ContentType=application/vnd.openxmlformats-officedocument.wordprocessingml.header+xml">
        <DigestMethod Algorithm="http://www.w3.org/2000/09/xmldsig#sha1"/>
        <DigestValue>Bo1xXTPUp+NrW2QzH3x3OoIKd4o=</DigestValue>
      </Reference>
      <Reference URI="/word/header2.xml?ContentType=application/vnd.openxmlformats-officedocument.wordprocessingml.header+xml">
        <DigestMethod Algorithm="http://www.w3.org/2000/09/xmldsig#sha1"/>
        <DigestValue>hZHzeyjaA4z5TobNrzj3xfT0vbA=</DigestValue>
      </Reference>
      <Reference URI="/word/header3.xml?ContentType=application/vnd.openxmlformats-officedocument.wordprocessingml.header+xml">
        <DigestMethod Algorithm="http://www.w3.org/2000/09/xmldsig#sha1"/>
        <DigestValue>t3Mq+KoHZDzBgpDbgJ0KKG9gMX8=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M5iMZoiXud0pvp4i1ox7ifHWjl0=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2018-08-28T11:35:24Z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2018-08-28T11:35:24Z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2018-08-28T11:35:00Z</dcterms:modified>
</cp:coreProperties>
</file>