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77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0773" w:rsidRDefault="00F10773" w:rsidP="00ED7965">
      <w:pPr>
        <w:ind w:left="142"/>
      </w:pPr>
    </w:p>
    <w:p w:rsidR="00F10773" w:rsidRDefault="00F10773" w:rsidP="00ED7965">
      <w:pPr>
        <w:ind w:left="142"/>
      </w:pPr>
    </w:p>
    <w:p w:rsidR="00F10773" w:rsidRDefault="00F10773" w:rsidP="00ED7965">
      <w:pPr>
        <w:ind w:left="142"/>
      </w:pPr>
    </w:p>
    <w:p w:rsidR="00F107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07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077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F10773" w:rsidRDefault="00F1077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07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№СТП-3295/1</w:t>
      </w:r>
    </w:p>
    <w:p w:rsidR="00F1077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107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1077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1077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Лукьянова Зинаида Ильинична</w:t>
      </w:r>
    </w:p>
    <w:p w:rsidR="00F10773" w:rsidRDefault="00F1077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07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2019-01-28 12:00:00 (время московское)</w:t>
      </w:r>
    </w:p>
    <w:p w:rsidR="00F1077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077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077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10773" w:rsidRDefault="00F1077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1077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07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07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077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77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77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23:41:0102001:1180) площадью 1 600 кв. м, расположенный по адресу: Краснодарский край, г. Горячий Ключ, с</w:t>
            </w:r>
            <w:r w:rsidR="00B22031">
              <w:rPr>
                <w:rFonts w:ascii="Times New Roman" w:hAnsi="Times New Roman"/>
                <w:sz w:val="24"/>
                <w:szCs w:val="24"/>
              </w:rPr>
              <w:t>т. Бакинская, ул. Восточная, 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720000.00</w:t>
            </w:r>
          </w:p>
        </w:tc>
      </w:tr>
    </w:tbl>
    <w:p w:rsidR="00F10773" w:rsidRDefault="00F1077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077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107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10773" w:rsidRDefault="00F1077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1077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10773" w:rsidRDefault="00F1077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077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Лукьянова Зинаида Ильинична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1077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DC0" w:rsidRDefault="00876DC0" w:rsidP="00ED7965">
      <w:pPr>
        <w:spacing w:after="0" w:line="240" w:lineRule="auto"/>
      </w:pPr>
      <w:r>
        <w:separator/>
      </w:r>
    </w:p>
  </w:endnote>
  <w:endnote w:type="continuationSeparator" w:id="1">
    <w:p w:rsidR="00876DC0" w:rsidRDefault="00876D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DC0" w:rsidRDefault="00876DC0" w:rsidP="00ED7965">
      <w:pPr>
        <w:spacing w:after="0" w:line="240" w:lineRule="auto"/>
      </w:pPr>
      <w:r>
        <w:separator/>
      </w:r>
    </w:p>
  </w:footnote>
  <w:footnote w:type="continuationSeparator" w:id="1">
    <w:p w:rsidR="00876DC0" w:rsidRDefault="00876D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73" w:rsidRDefault="00F107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6DC0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2031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773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oHd89pR7yhCKVlgm47g4F03oujiGRIOvlNbQiT08SQ0=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wOVhBYMuggKNauRiAjIKNpLiVPHeFrHiEr4cp8Lza1o=</DigestValue>
    </Reference>
  </SignedInfo>
  <SignatureValue>CP/vD80xDjBGBAygemej5jekoSI5ZPXdMgu0o7cZUuhqnHDzSP1HmXc7Or1O79dn
pngxQo3eBK1KO11ZkQvJxQ==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4TRMjr+vKgj4+9jWL7T2yMPxU7M=</DigestValue>
      </Reference>
      <Reference URI="/word/endnotes.xml?ContentType=application/vnd.openxmlformats-officedocument.wordprocessingml.endnotes+xml">
        <DigestMethod Algorithm="http://www.w3.org/2000/09/xmldsig#sha1"/>
        <DigestValue>T6rrZ3yjfV7AeNCDT3Ws7pAH2Qw=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maQ/WoPXquuwRsBeUEOtTE7L9iQ=</DigestValue>
      </Reference>
      <Reference URI="/word/footer2.xml?ContentType=application/vnd.openxmlformats-officedocument.wordprocessingml.footer+xml">
        <DigestMethod Algorithm="http://www.w3.org/2000/09/xmldsig#sha1"/>
        <DigestValue>maQ/WoPXquuwRsBeUEOtTE7L9iQ=</DigestValue>
      </Reference>
      <Reference URI="/word/footer3.xml?ContentType=application/vnd.openxmlformats-officedocument.wordprocessingml.footer+xml">
        <DigestMethod Algorithm="http://www.w3.org/2000/09/xmldsig#sha1"/>
        <DigestValue>maQ/WoPXquuwRsBeUEOtTE7L9iQ=</DigestValue>
      </Reference>
      <Reference URI="/word/footnotes.xml?ContentType=application/vnd.openxmlformats-officedocument.wordprocessingml.footnotes+xml">
        <DigestMethod Algorithm="http://www.w3.org/2000/09/xmldsig#sha1"/>
        <DigestValue>RAwu7dNqO8Pov7CXOBTMezUgDpU=</DigestValue>
      </Reference>
      <Reference URI="/word/header1.xml?ContentType=application/vnd.openxmlformats-officedocument.wordprocessingml.header+xml">
        <DigestMethod Algorithm="http://www.w3.org/2000/09/xmldsig#sha1"/>
        <DigestValue>KM+JtJFG/kqhbOyfs4E6nnRHxaQ=</DigestValue>
      </Reference>
      <Reference URI="/word/header2.xml?ContentType=application/vnd.openxmlformats-officedocument.wordprocessingml.header+xml">
        <DigestMethod Algorithm="http://www.w3.org/2000/09/xmldsig#sha1"/>
        <DigestValue>t95lLHDVvJXn/WL9obXCT6irFGk=</DigestValue>
      </Reference>
      <Reference URI="/word/header3.xml?ContentType=application/vnd.openxmlformats-officedocument.wordprocessingml.header+xml">
        <DigestMethod Algorithm="http://www.w3.org/2000/09/xmldsig#sha1"/>
        <DigestValue>mZ728NiIr9sqQ8y4+FU45FhHi4g=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iIT6dRm2bGGPrwJjnJloa9DZV34=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2019-01-28T09:26:56Z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2019-01-28T09:26:56Z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2019-01-28T05:26:00Z</dcterms:modified>
</cp:coreProperties>
</file>