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Pr="006107A6" w:rsidRDefault="00F54F13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Захарова Нина Аркадьевна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54F13" w:rsidRPr="000F13B0">
        <w:rPr>
          <w:rFonts w:ascii="Times New Roman" w:hAnsi="Times New Roman"/>
          <w:b/>
          <w:sz w:val="24"/>
          <w:szCs w:val="24"/>
        </w:rPr>
        <w:t xml:space="preserve"> СТП-219/1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F54F1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СПК «Верный путь»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F54F13">
        <w:rPr>
          <w:rFonts w:ascii="Times New Roman" w:hAnsi="Times New Roman"/>
          <w:sz w:val="24"/>
          <w:szCs w:val="24"/>
        </w:rPr>
        <w:t>04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F54F13">
        <w:rPr>
          <w:rFonts w:ascii="Times New Roman" w:hAnsi="Times New Roman"/>
          <w:sz w:val="24"/>
          <w:szCs w:val="24"/>
        </w:rPr>
        <w:t>14 03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F54F13">
        <w:rPr>
          <w:rFonts w:ascii="Times New Roman" w:hAnsi="Times New Roman"/>
          <w:sz w:val="24"/>
          <w:szCs w:val="24"/>
        </w:rPr>
        <w:t>2012-04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7C3B1A">
        <w:rPr>
          <w:rFonts w:ascii="Times New Roman" w:hAnsi="Times New Roman"/>
          <w:sz w:val="24"/>
          <w:szCs w:val="24"/>
        </w:rPr>
        <w:t>16 12:28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F54F13">
        <w:rPr>
          <w:rFonts w:ascii="Times New Roman" w:hAnsi="Times New Roman"/>
          <w:b/>
          <w:sz w:val="26"/>
          <w:szCs w:val="26"/>
        </w:rPr>
        <w:t>Захарова Нина Аркадьевна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6107A6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6107A6">
          <w:rPr>
            <w:rStyle w:val="a9"/>
            <w:rFonts w:ascii="Times New Roman" w:hAnsi="Times New Roman"/>
            <w:sz w:val="24"/>
            <w:szCs w:val="24"/>
          </w:rPr>
          <w:t>.sibtoptrade.ru</w:t>
        </w:r>
      </w:hyperlink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E57D22" w:rsidRPr="006107A6" w:rsidTr="00D42931">
        <w:tc>
          <w:tcPr>
            <w:tcW w:w="1418" w:type="dxa"/>
          </w:tcPr>
          <w:p w:rsidR="00E57D22" w:rsidRPr="00A501B6" w:rsidRDefault="00F54F13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A501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63" w:type="dxa"/>
          </w:tcPr>
          <w:p w:rsidR="00E57D22" w:rsidRPr="00A501B6" w:rsidRDefault="00F54F13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</w:rPr>
            </w:pPr>
            <w:r w:rsidRPr="00A501B6">
              <w:rPr>
                <w:rFonts w:ascii="Times New Roman" w:hAnsi="Times New Roman" w:cs="Times New Roman"/>
                <w:color w:val="000000"/>
              </w:rPr>
              <w:t xml:space="preserve">Нежилое строение «Ферма-комплекс», кадастровый номер: 72-72-02/023/2011-093, общей площадью 6445,6 кв. м., адрес объекта: Тюменская область, </w:t>
            </w:r>
            <w:proofErr w:type="spellStart"/>
            <w:r w:rsidRPr="00A501B6">
              <w:rPr>
                <w:rFonts w:ascii="Times New Roman" w:hAnsi="Times New Roman" w:cs="Times New Roman"/>
                <w:color w:val="000000"/>
              </w:rPr>
              <w:t>Ялуторовский</w:t>
            </w:r>
            <w:proofErr w:type="spellEnd"/>
            <w:r w:rsidRPr="00A501B6">
              <w:rPr>
                <w:rFonts w:ascii="Times New Roman" w:hAnsi="Times New Roman" w:cs="Times New Roman"/>
                <w:color w:val="000000"/>
              </w:rPr>
              <w:t xml:space="preserve"> район, с. </w:t>
            </w:r>
            <w:proofErr w:type="spellStart"/>
            <w:r w:rsidRPr="00A501B6">
              <w:rPr>
                <w:rFonts w:ascii="Times New Roman" w:hAnsi="Times New Roman" w:cs="Times New Roman"/>
                <w:color w:val="000000"/>
              </w:rPr>
              <w:t>Хохлово</w:t>
            </w:r>
            <w:proofErr w:type="spellEnd"/>
            <w:r w:rsidRPr="00A501B6">
              <w:rPr>
                <w:rFonts w:ascii="Times New Roman" w:hAnsi="Times New Roman" w:cs="Times New Roman"/>
                <w:color w:val="000000"/>
              </w:rPr>
              <w:t>, ул. Центральная, 15, строение 5.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A501B6" w:rsidRDefault="00F54F13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A501B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63" w:type="dxa"/>
          </w:tcPr>
          <w:p w:rsidR="00F54F13" w:rsidRPr="00A501B6" w:rsidRDefault="00F54F13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</w:rPr>
            </w:pPr>
            <w:r w:rsidRPr="00A501B6">
              <w:rPr>
                <w:rFonts w:ascii="Times New Roman" w:hAnsi="Times New Roman" w:cs="Times New Roman"/>
                <w:color w:val="000000"/>
              </w:rPr>
              <w:t xml:space="preserve">Нежилое строение «Коровник с родильным отделением», кадастровый номер: 72-72-02/006/2011-254, общей площадью 1776,5 кв.м., адрес объекта: Тюменская область, </w:t>
            </w:r>
            <w:proofErr w:type="spellStart"/>
            <w:r w:rsidRPr="00A501B6">
              <w:rPr>
                <w:rFonts w:ascii="Times New Roman" w:hAnsi="Times New Roman" w:cs="Times New Roman"/>
                <w:color w:val="000000"/>
              </w:rPr>
              <w:t>Ялуторовский</w:t>
            </w:r>
            <w:proofErr w:type="spellEnd"/>
            <w:r w:rsidRPr="00A501B6">
              <w:rPr>
                <w:rFonts w:ascii="Times New Roman" w:hAnsi="Times New Roman" w:cs="Times New Roman"/>
                <w:color w:val="000000"/>
              </w:rPr>
              <w:t xml:space="preserve"> район, с. </w:t>
            </w:r>
            <w:proofErr w:type="spellStart"/>
            <w:r w:rsidRPr="00A501B6">
              <w:rPr>
                <w:rFonts w:ascii="Times New Roman" w:hAnsi="Times New Roman" w:cs="Times New Roman"/>
                <w:color w:val="000000"/>
              </w:rPr>
              <w:t>Хохлово</w:t>
            </w:r>
            <w:proofErr w:type="spellEnd"/>
            <w:r w:rsidRPr="00A501B6">
              <w:rPr>
                <w:rFonts w:ascii="Times New Roman" w:hAnsi="Times New Roman" w:cs="Times New Roman"/>
                <w:color w:val="000000"/>
              </w:rPr>
              <w:t>, ул. Центральная, 15, строение 3.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</w:t>
      </w:r>
      <w:r w:rsidR="00F54F13">
        <w:rPr>
          <w:rFonts w:ascii="Times New Roman" w:hAnsi="Times New Roman"/>
          <w:b/>
          <w:sz w:val="24"/>
          <w:szCs w:val="24"/>
        </w:rPr>
        <w:t xml:space="preserve"> по лоту № 1</w:t>
      </w:r>
      <w:r w:rsidRPr="006107A6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4252"/>
        <w:gridCol w:w="2410"/>
      </w:tblGrid>
      <w:tr w:rsidR="00EA0DD8" w:rsidRPr="006107A6" w:rsidTr="00B965C4">
        <w:tc>
          <w:tcPr>
            <w:tcW w:w="3119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252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B965C4">
        <w:tc>
          <w:tcPr>
            <w:tcW w:w="3119" w:type="dxa"/>
          </w:tcPr>
          <w:p w:rsidR="00F54F13" w:rsidRPr="000F13B0" w:rsidRDefault="00F54F13" w:rsidP="00A501B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F54F13" w:rsidP="00A501B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  <w:r w:rsidRPr="000F13B0">
              <w:rPr>
                <w:rFonts w:ascii="Times New Roman" w:hAnsi="Times New Roman"/>
              </w:rPr>
              <w:t>с 2012-04</w:t>
            </w:r>
            <w:r w:rsidR="00E57D22" w:rsidRPr="000F13B0">
              <w:rPr>
                <w:rFonts w:ascii="Times New Roman" w:hAnsi="Times New Roman"/>
              </w:rPr>
              <w:t>-</w:t>
            </w:r>
            <w:r w:rsidRPr="000F13B0">
              <w:rPr>
                <w:rFonts w:ascii="Times New Roman" w:hAnsi="Times New Roman"/>
              </w:rPr>
              <w:t>14 по 2012-04-15</w:t>
            </w:r>
          </w:p>
        </w:tc>
        <w:tc>
          <w:tcPr>
            <w:tcW w:w="4252" w:type="dxa"/>
          </w:tcPr>
          <w:p w:rsidR="00F54F13" w:rsidRPr="000F13B0" w:rsidRDefault="00F54F13" w:rsidP="00A501B6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F54F13" w:rsidP="00A501B6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>842 100,00</w:t>
            </w:r>
          </w:p>
        </w:tc>
        <w:tc>
          <w:tcPr>
            <w:tcW w:w="2410" w:type="dxa"/>
          </w:tcPr>
          <w:p w:rsidR="00F54F13" w:rsidRPr="000F13B0" w:rsidRDefault="00F54F13" w:rsidP="00A501B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F54F13" w:rsidP="00A501B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>нет</w:t>
            </w:r>
          </w:p>
        </w:tc>
      </w:tr>
      <w:tr w:rsidR="00F54F13" w:rsidRPr="006107A6" w:rsidTr="00B965C4">
        <w:tc>
          <w:tcPr>
            <w:tcW w:w="3119" w:type="dxa"/>
          </w:tcPr>
          <w:p w:rsidR="00F54F13" w:rsidRPr="000F13B0" w:rsidRDefault="00F54F13" w:rsidP="00A501B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F54F13" w:rsidRPr="000F13B0" w:rsidRDefault="00F54F13" w:rsidP="00A501B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 xml:space="preserve">с 2012-04-15 по 2012-04-16  </w:t>
            </w:r>
          </w:p>
        </w:tc>
        <w:tc>
          <w:tcPr>
            <w:tcW w:w="4252" w:type="dxa"/>
          </w:tcPr>
          <w:p w:rsidR="00F54F13" w:rsidRPr="000F13B0" w:rsidRDefault="00F54F13" w:rsidP="00A501B6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F54F13" w:rsidRPr="000F13B0" w:rsidRDefault="00F54F13" w:rsidP="00A501B6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>561 400,00</w:t>
            </w:r>
          </w:p>
        </w:tc>
        <w:tc>
          <w:tcPr>
            <w:tcW w:w="2410" w:type="dxa"/>
          </w:tcPr>
          <w:p w:rsidR="00F54F13" w:rsidRPr="000F13B0" w:rsidRDefault="00F54F13" w:rsidP="00A501B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F54F13" w:rsidRPr="000F13B0" w:rsidRDefault="00F54F13" w:rsidP="00A501B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>нет</w:t>
            </w:r>
          </w:p>
        </w:tc>
      </w:tr>
      <w:tr w:rsidR="00F54F13" w:rsidRPr="006107A6" w:rsidTr="00B965C4">
        <w:tc>
          <w:tcPr>
            <w:tcW w:w="3119" w:type="dxa"/>
          </w:tcPr>
          <w:p w:rsidR="00F54F13" w:rsidRPr="000F13B0" w:rsidRDefault="00F54F13" w:rsidP="00A501B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F54F13" w:rsidRPr="000F13B0" w:rsidRDefault="00F54F13" w:rsidP="00A501B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 xml:space="preserve">с 2012-04-16 по 2012-04-17 </w:t>
            </w:r>
          </w:p>
        </w:tc>
        <w:tc>
          <w:tcPr>
            <w:tcW w:w="4252" w:type="dxa"/>
          </w:tcPr>
          <w:p w:rsidR="00F54F13" w:rsidRPr="000F13B0" w:rsidRDefault="00F54F13" w:rsidP="00A501B6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F54F13" w:rsidRPr="000F13B0" w:rsidRDefault="00F54F13" w:rsidP="00A501B6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>280 700,00</w:t>
            </w:r>
          </w:p>
        </w:tc>
        <w:tc>
          <w:tcPr>
            <w:tcW w:w="2410" w:type="dxa"/>
          </w:tcPr>
          <w:p w:rsidR="00F54F13" w:rsidRPr="000F13B0" w:rsidRDefault="00F54F13" w:rsidP="00A501B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F54F13" w:rsidRPr="000F13B0" w:rsidRDefault="002E2B53" w:rsidP="00A501B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</w:tr>
    </w:tbl>
    <w:p w:rsidR="000F13B0" w:rsidRPr="006107A6" w:rsidRDefault="000F13B0" w:rsidP="000F13B0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</w:t>
      </w:r>
      <w:r>
        <w:rPr>
          <w:rFonts w:ascii="Times New Roman" w:hAnsi="Times New Roman"/>
          <w:b/>
          <w:sz w:val="24"/>
          <w:szCs w:val="24"/>
        </w:rPr>
        <w:t xml:space="preserve"> по лоту № 2</w:t>
      </w:r>
      <w:r w:rsidRPr="006107A6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4252"/>
        <w:gridCol w:w="2410"/>
      </w:tblGrid>
      <w:tr w:rsidR="000F13B0" w:rsidRPr="006107A6" w:rsidTr="00105AE0">
        <w:tc>
          <w:tcPr>
            <w:tcW w:w="3119" w:type="dxa"/>
          </w:tcPr>
          <w:p w:rsidR="000F13B0" w:rsidRPr="006107A6" w:rsidRDefault="000F13B0" w:rsidP="00105AE0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252" w:type="dxa"/>
          </w:tcPr>
          <w:p w:rsidR="000F13B0" w:rsidRPr="006107A6" w:rsidRDefault="000F13B0" w:rsidP="00105AE0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0F13B0" w:rsidRPr="006107A6" w:rsidRDefault="000F13B0" w:rsidP="00105AE0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F13B0" w:rsidRPr="006107A6" w:rsidTr="00105AE0">
        <w:tc>
          <w:tcPr>
            <w:tcW w:w="3119" w:type="dxa"/>
          </w:tcPr>
          <w:p w:rsidR="000F13B0" w:rsidRPr="000F13B0" w:rsidRDefault="000F13B0" w:rsidP="00105AE0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0F13B0" w:rsidRPr="000F13B0" w:rsidRDefault="000F13B0" w:rsidP="00105AE0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  <w:r w:rsidRPr="000F13B0">
              <w:rPr>
                <w:rFonts w:ascii="Times New Roman" w:hAnsi="Times New Roman"/>
              </w:rPr>
              <w:t>с 2012-04-14 по 2012-04-15</w:t>
            </w:r>
          </w:p>
        </w:tc>
        <w:tc>
          <w:tcPr>
            <w:tcW w:w="4252" w:type="dxa"/>
          </w:tcPr>
          <w:p w:rsidR="000F13B0" w:rsidRPr="000F13B0" w:rsidRDefault="000F13B0" w:rsidP="00105AE0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0F13B0" w:rsidRPr="000F13B0" w:rsidRDefault="000F13B0" w:rsidP="00105AE0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>53 400,00</w:t>
            </w:r>
          </w:p>
        </w:tc>
        <w:tc>
          <w:tcPr>
            <w:tcW w:w="2410" w:type="dxa"/>
          </w:tcPr>
          <w:p w:rsidR="000F13B0" w:rsidRPr="000F13B0" w:rsidRDefault="000F13B0" w:rsidP="00105AE0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0F13B0" w:rsidRPr="000F13B0" w:rsidRDefault="000F13B0" w:rsidP="00105AE0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>нет</w:t>
            </w:r>
          </w:p>
        </w:tc>
      </w:tr>
      <w:tr w:rsidR="000F13B0" w:rsidRPr="006107A6" w:rsidTr="00105AE0">
        <w:tc>
          <w:tcPr>
            <w:tcW w:w="3119" w:type="dxa"/>
          </w:tcPr>
          <w:p w:rsidR="000F13B0" w:rsidRPr="000F13B0" w:rsidRDefault="000F13B0" w:rsidP="00105AE0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0F13B0" w:rsidRPr="000F13B0" w:rsidRDefault="000F13B0" w:rsidP="00105AE0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 xml:space="preserve">с 2012-04-15 по 2012-04-16  </w:t>
            </w:r>
          </w:p>
        </w:tc>
        <w:tc>
          <w:tcPr>
            <w:tcW w:w="4252" w:type="dxa"/>
          </w:tcPr>
          <w:p w:rsidR="000F13B0" w:rsidRPr="000F13B0" w:rsidRDefault="000F13B0" w:rsidP="00105AE0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0F13B0" w:rsidRPr="000F13B0" w:rsidRDefault="000F13B0" w:rsidP="00105AE0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>35 600,00</w:t>
            </w:r>
          </w:p>
        </w:tc>
        <w:tc>
          <w:tcPr>
            <w:tcW w:w="2410" w:type="dxa"/>
          </w:tcPr>
          <w:p w:rsidR="000F13B0" w:rsidRPr="000F13B0" w:rsidRDefault="000F13B0" w:rsidP="00105AE0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0F13B0" w:rsidRPr="000F13B0" w:rsidRDefault="000F13B0" w:rsidP="00105AE0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>нет</w:t>
            </w:r>
          </w:p>
        </w:tc>
      </w:tr>
      <w:tr w:rsidR="000F13B0" w:rsidRPr="006107A6" w:rsidTr="00105AE0">
        <w:tc>
          <w:tcPr>
            <w:tcW w:w="3119" w:type="dxa"/>
          </w:tcPr>
          <w:p w:rsidR="000F13B0" w:rsidRPr="000F13B0" w:rsidRDefault="000F13B0" w:rsidP="00105AE0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0F13B0" w:rsidRPr="000F13B0" w:rsidRDefault="000F13B0" w:rsidP="00105AE0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 xml:space="preserve">с 2012-04-16 по 2012-04-17 </w:t>
            </w:r>
          </w:p>
        </w:tc>
        <w:tc>
          <w:tcPr>
            <w:tcW w:w="4252" w:type="dxa"/>
          </w:tcPr>
          <w:p w:rsidR="000F13B0" w:rsidRPr="000F13B0" w:rsidRDefault="000F13B0" w:rsidP="00105AE0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0F13B0" w:rsidRPr="000F13B0" w:rsidRDefault="000F13B0" w:rsidP="00105AE0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 w:rsidRPr="000F13B0">
              <w:rPr>
                <w:rFonts w:ascii="Times New Roman" w:hAnsi="Times New Roman"/>
              </w:rPr>
              <w:t>17 800,00</w:t>
            </w:r>
          </w:p>
        </w:tc>
        <w:tc>
          <w:tcPr>
            <w:tcW w:w="2410" w:type="dxa"/>
          </w:tcPr>
          <w:p w:rsidR="000F13B0" w:rsidRPr="000F13B0" w:rsidRDefault="000F13B0" w:rsidP="00105AE0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0F13B0" w:rsidRPr="000F13B0" w:rsidRDefault="002E2B53" w:rsidP="00105AE0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</w:tr>
    </w:tbl>
    <w:p w:rsidR="00A501B6" w:rsidRDefault="000F13B0" w:rsidP="002E2B53">
      <w:pPr>
        <w:spacing w:after="0" w:line="240" w:lineRule="auto"/>
        <w:ind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2E2B53" w:rsidRPr="006107A6" w:rsidRDefault="002E2B53" w:rsidP="002E2B53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</w:t>
      </w:r>
      <w:r>
        <w:rPr>
          <w:rFonts w:ascii="Times New Roman" w:hAnsi="Times New Roman"/>
          <w:b/>
          <w:sz w:val="24"/>
          <w:szCs w:val="24"/>
        </w:rPr>
        <w:t xml:space="preserve"> по лоту № 1</w:t>
      </w:r>
      <w:r w:rsidRPr="006107A6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E2B53" w:rsidRPr="006107A6" w:rsidTr="00697331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E2B53" w:rsidRPr="006107A6" w:rsidTr="0069733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2E2B53" w:rsidRDefault="002E2B53" w:rsidP="006973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2B53">
              <w:rPr>
                <w:rFonts w:ascii="Times New Roman" w:hAnsi="Times New Roman"/>
              </w:rPr>
              <w:t>Алборов</w:t>
            </w:r>
            <w:proofErr w:type="spellEnd"/>
            <w:r w:rsidRPr="002E2B53">
              <w:rPr>
                <w:rFonts w:ascii="Times New Roman" w:hAnsi="Times New Roman"/>
              </w:rPr>
              <w:t xml:space="preserve"> Алан </w:t>
            </w:r>
            <w:proofErr w:type="spellStart"/>
            <w:r w:rsidRPr="002E2B53">
              <w:rPr>
                <w:rFonts w:ascii="Times New Roman" w:hAnsi="Times New Roman"/>
              </w:rPr>
              <w:t>Казбегович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г. Тюмень, ул. Рылеева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16.04.2012 11:19:24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13B0">
              <w:rPr>
                <w:rFonts w:ascii="Times New Roman" w:hAnsi="Times New Roman"/>
              </w:rPr>
              <w:t>280 700,00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Одобрено</w:t>
            </w:r>
          </w:p>
        </w:tc>
      </w:tr>
    </w:tbl>
    <w:p w:rsidR="002E2B53" w:rsidRDefault="002E2B53" w:rsidP="002E2B5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2B53" w:rsidRDefault="002E2B53" w:rsidP="002E2B53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E2B53" w:rsidRDefault="002E2B53" w:rsidP="002E2B53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E2B53" w:rsidRPr="006107A6" w:rsidRDefault="002E2B53" w:rsidP="002E2B53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lastRenderedPageBreak/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</w:t>
      </w:r>
      <w:r>
        <w:rPr>
          <w:rFonts w:ascii="Times New Roman" w:hAnsi="Times New Roman"/>
          <w:b/>
          <w:sz w:val="24"/>
          <w:szCs w:val="24"/>
        </w:rPr>
        <w:t xml:space="preserve"> по лоту № 2</w:t>
      </w:r>
      <w:r w:rsidRPr="006107A6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E2B53" w:rsidRPr="006107A6" w:rsidTr="00697331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E2B53" w:rsidRPr="006107A6" w:rsidTr="0069733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2E2B53" w:rsidRDefault="002E2B53" w:rsidP="006973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2B53">
              <w:rPr>
                <w:rFonts w:ascii="Times New Roman" w:hAnsi="Times New Roman"/>
              </w:rPr>
              <w:t>Алборов</w:t>
            </w:r>
            <w:proofErr w:type="spellEnd"/>
            <w:r w:rsidRPr="002E2B53">
              <w:rPr>
                <w:rFonts w:ascii="Times New Roman" w:hAnsi="Times New Roman"/>
              </w:rPr>
              <w:t xml:space="preserve"> Алан </w:t>
            </w:r>
            <w:proofErr w:type="spellStart"/>
            <w:r w:rsidRPr="002E2B53">
              <w:rPr>
                <w:rFonts w:ascii="Times New Roman" w:hAnsi="Times New Roman"/>
              </w:rPr>
              <w:t>Казбегович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г. Тюмень, ул. Рылеева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16.04.2012 11:18:01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13B0">
              <w:rPr>
                <w:rFonts w:ascii="Times New Roman" w:hAnsi="Times New Roman"/>
              </w:rPr>
              <w:t>17 800,00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Одобрено</w:t>
            </w:r>
          </w:p>
        </w:tc>
      </w:tr>
    </w:tbl>
    <w:p w:rsidR="002E2B53" w:rsidRDefault="002E2B53" w:rsidP="002E2B5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2B53" w:rsidRDefault="002E2B53" w:rsidP="002E2B5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07A6">
        <w:rPr>
          <w:rFonts w:ascii="Times New Roman" w:hAnsi="Times New Roman" w:cs="Times New Roman"/>
          <w:b/>
          <w:sz w:val="24"/>
          <w:szCs w:val="24"/>
        </w:rPr>
        <w:t>Победителем по продаже имущества посредством публичного предложения</w:t>
      </w:r>
      <w:r w:rsidRPr="006107A6">
        <w:rPr>
          <w:rFonts w:ascii="Times New Roman" w:hAnsi="Times New Roman" w:cs="Times New Roman"/>
          <w:sz w:val="22"/>
          <w:szCs w:val="22"/>
        </w:rPr>
        <w:t xml:space="preserve"> </w:t>
      </w:r>
      <w:r w:rsidRPr="00EE0748">
        <w:rPr>
          <w:rFonts w:ascii="Times New Roman" w:hAnsi="Times New Roman" w:cs="Times New Roman"/>
          <w:b/>
          <w:sz w:val="22"/>
          <w:szCs w:val="22"/>
          <w:u w:val="single"/>
        </w:rPr>
        <w:t>Лот №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 1, 2,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p w:rsidR="00B3163A" w:rsidRPr="006107A6" w:rsidRDefault="00B3163A" w:rsidP="002E2B5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Лоту № 1: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3346"/>
        <w:gridCol w:w="2126"/>
        <w:gridCol w:w="1843"/>
      </w:tblGrid>
      <w:tr w:rsidR="002E2B53" w:rsidRPr="006107A6" w:rsidTr="00697331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53" w:rsidRPr="006107A6" w:rsidRDefault="002E2B53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B3163A" w:rsidRPr="006107A6" w:rsidTr="00697331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3A" w:rsidRPr="006107A6" w:rsidRDefault="00B3163A" w:rsidP="0069733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E2B53">
              <w:rPr>
                <w:rFonts w:ascii="Times New Roman" w:hAnsi="Times New Roman"/>
              </w:rPr>
              <w:t>Алборов</w:t>
            </w:r>
            <w:proofErr w:type="spellEnd"/>
            <w:r w:rsidRPr="002E2B53">
              <w:rPr>
                <w:rFonts w:ascii="Times New Roman" w:hAnsi="Times New Roman"/>
              </w:rPr>
              <w:t xml:space="preserve"> Алан </w:t>
            </w:r>
            <w:proofErr w:type="spellStart"/>
            <w:r w:rsidRPr="002E2B53">
              <w:rPr>
                <w:rFonts w:ascii="Times New Roman" w:hAnsi="Times New Roman"/>
              </w:rPr>
              <w:t>Казбегович</w:t>
            </w:r>
            <w:proofErr w:type="spellEnd"/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3A" w:rsidRPr="006107A6" w:rsidRDefault="00B3163A" w:rsidP="006973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г. Тюмень, ул. Рылеева 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3A" w:rsidRPr="006107A6" w:rsidRDefault="00B3163A" w:rsidP="0069733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16.04.2012 11:19:24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3A" w:rsidRPr="006107A6" w:rsidRDefault="00B3163A" w:rsidP="0069733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F13B0">
              <w:rPr>
                <w:rFonts w:ascii="Times New Roman" w:hAnsi="Times New Roman"/>
              </w:rPr>
              <w:t>280 700,00</w:t>
            </w:r>
          </w:p>
        </w:tc>
      </w:tr>
    </w:tbl>
    <w:p w:rsidR="002E2B53" w:rsidRDefault="002E2B53" w:rsidP="002E2B53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3163A" w:rsidRPr="006107A6" w:rsidRDefault="00B3163A" w:rsidP="00B316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Лоту № 2: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3346"/>
        <w:gridCol w:w="2126"/>
        <w:gridCol w:w="1843"/>
      </w:tblGrid>
      <w:tr w:rsidR="00B3163A" w:rsidRPr="006107A6" w:rsidTr="00697331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3A" w:rsidRPr="006107A6" w:rsidRDefault="00B3163A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3A" w:rsidRPr="006107A6" w:rsidRDefault="00B3163A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3A" w:rsidRPr="006107A6" w:rsidRDefault="00B3163A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3A" w:rsidRPr="006107A6" w:rsidRDefault="00B3163A" w:rsidP="006973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B3163A" w:rsidRPr="006107A6" w:rsidTr="00697331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3A" w:rsidRPr="006107A6" w:rsidRDefault="00B3163A" w:rsidP="0069733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E2B53">
              <w:rPr>
                <w:rFonts w:ascii="Times New Roman" w:hAnsi="Times New Roman"/>
              </w:rPr>
              <w:t>Алборов</w:t>
            </w:r>
            <w:proofErr w:type="spellEnd"/>
            <w:r w:rsidRPr="002E2B53">
              <w:rPr>
                <w:rFonts w:ascii="Times New Roman" w:hAnsi="Times New Roman"/>
              </w:rPr>
              <w:t xml:space="preserve"> Алан </w:t>
            </w:r>
            <w:proofErr w:type="spellStart"/>
            <w:r w:rsidRPr="002E2B53">
              <w:rPr>
                <w:rFonts w:ascii="Times New Roman" w:hAnsi="Times New Roman"/>
              </w:rPr>
              <w:t>Казбегович</w:t>
            </w:r>
            <w:proofErr w:type="spellEnd"/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3A" w:rsidRPr="006107A6" w:rsidRDefault="00B3163A" w:rsidP="006973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г. Тюмень, ул. Рылеева 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3A" w:rsidRPr="006107A6" w:rsidRDefault="00B3163A" w:rsidP="0069733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16.04.2012 11:18:01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3A" w:rsidRPr="006107A6" w:rsidRDefault="00B3163A" w:rsidP="0069733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F13B0">
              <w:rPr>
                <w:rFonts w:ascii="Times New Roman" w:hAnsi="Times New Roman"/>
              </w:rPr>
              <w:t>17 800,00</w:t>
            </w:r>
          </w:p>
        </w:tc>
      </w:tr>
    </w:tbl>
    <w:p w:rsidR="00B3163A" w:rsidRDefault="00B3163A" w:rsidP="00B3163A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3163A" w:rsidRDefault="00B3163A" w:rsidP="002E2B53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9A711A" w:rsidRPr="000F13B0" w:rsidRDefault="0015303B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(КРИПТО-ПРО)" style="width:192pt;height:96pt">
            <v:imagedata r:id="rId10" o:title=""/>
            <o:lock v:ext="edit" ungrouping="t" rotation="t" cropping="t" verticies="t" text="t" grouping="t"/>
            <o:signatureline v:ext="edit" id="{E29AB0EE-D96B-49D6-925A-B869E0EA322A}" provid="{F5AC7D23-DA04-45F5-ABCB-38CE7A982553}" o:suggestedsigner="Захарова Н.А." o:sigprovurl="http://www.cryptopro.ru/products/office/signature" issignatureline="t"/>
          </v:shape>
        </w:pict>
      </w:r>
      <w:bookmarkEnd w:id="0"/>
    </w:p>
    <w:sectPr w:rsidR="009A711A" w:rsidRPr="000F13B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743" w:rsidRDefault="00301743" w:rsidP="00ED7965">
      <w:pPr>
        <w:spacing w:after="0" w:line="240" w:lineRule="auto"/>
      </w:pPr>
      <w:r>
        <w:separator/>
      </w:r>
    </w:p>
  </w:endnote>
  <w:endnote w:type="continuationSeparator" w:id="0">
    <w:p w:rsidR="00301743" w:rsidRDefault="003017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743" w:rsidRDefault="00301743" w:rsidP="00ED7965">
      <w:pPr>
        <w:spacing w:after="0" w:line="240" w:lineRule="auto"/>
      </w:pPr>
      <w:r>
        <w:separator/>
      </w:r>
    </w:p>
  </w:footnote>
  <w:footnote w:type="continuationSeparator" w:id="0">
    <w:p w:rsidR="00301743" w:rsidRDefault="003017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15303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15303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15303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D03DB"/>
    <w:rsid w:val="000F13B0"/>
    <w:rsid w:val="001339C2"/>
    <w:rsid w:val="0015303B"/>
    <w:rsid w:val="001A17E5"/>
    <w:rsid w:val="001A6A76"/>
    <w:rsid w:val="001B021C"/>
    <w:rsid w:val="00225F63"/>
    <w:rsid w:val="0022698A"/>
    <w:rsid w:val="002C1CAB"/>
    <w:rsid w:val="002E2B53"/>
    <w:rsid w:val="00301743"/>
    <w:rsid w:val="0034716F"/>
    <w:rsid w:val="00367317"/>
    <w:rsid w:val="003E61B2"/>
    <w:rsid w:val="00454ED5"/>
    <w:rsid w:val="00457035"/>
    <w:rsid w:val="004A6954"/>
    <w:rsid w:val="00516348"/>
    <w:rsid w:val="00546B69"/>
    <w:rsid w:val="00553FE6"/>
    <w:rsid w:val="00560825"/>
    <w:rsid w:val="006107A6"/>
    <w:rsid w:val="006251D7"/>
    <w:rsid w:val="00644FE8"/>
    <w:rsid w:val="00653906"/>
    <w:rsid w:val="00667286"/>
    <w:rsid w:val="00692131"/>
    <w:rsid w:val="007614F0"/>
    <w:rsid w:val="007A0A9D"/>
    <w:rsid w:val="007B546F"/>
    <w:rsid w:val="007C3B1A"/>
    <w:rsid w:val="008C2B0C"/>
    <w:rsid w:val="00903DAE"/>
    <w:rsid w:val="0092195A"/>
    <w:rsid w:val="00976551"/>
    <w:rsid w:val="00977A6F"/>
    <w:rsid w:val="00983E25"/>
    <w:rsid w:val="0099135C"/>
    <w:rsid w:val="009A711A"/>
    <w:rsid w:val="00A501B6"/>
    <w:rsid w:val="00A6407D"/>
    <w:rsid w:val="00A8075A"/>
    <w:rsid w:val="00A84198"/>
    <w:rsid w:val="00AC7888"/>
    <w:rsid w:val="00B3163A"/>
    <w:rsid w:val="00B40149"/>
    <w:rsid w:val="00B71CC7"/>
    <w:rsid w:val="00B763BC"/>
    <w:rsid w:val="00B965C4"/>
    <w:rsid w:val="00BC5443"/>
    <w:rsid w:val="00BD280B"/>
    <w:rsid w:val="00C00594"/>
    <w:rsid w:val="00C009A1"/>
    <w:rsid w:val="00C27C42"/>
    <w:rsid w:val="00C51215"/>
    <w:rsid w:val="00C64C95"/>
    <w:rsid w:val="00C85D53"/>
    <w:rsid w:val="00C92494"/>
    <w:rsid w:val="00CA7285"/>
    <w:rsid w:val="00CB199C"/>
    <w:rsid w:val="00CE4F45"/>
    <w:rsid w:val="00D42931"/>
    <w:rsid w:val="00D738AA"/>
    <w:rsid w:val="00D83A8F"/>
    <w:rsid w:val="00DD03E3"/>
    <w:rsid w:val="00E57D22"/>
    <w:rsid w:val="00E839A7"/>
    <w:rsid w:val="00EA0DD8"/>
    <w:rsid w:val="00ED7965"/>
    <w:rsid w:val="00F218A4"/>
    <w:rsid w:val="00F532D4"/>
    <w:rsid w:val="00F54F13"/>
    <w:rsid w:val="00F9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hG1xIU4bzpAocO3RSR25aW3EdWBU0AZS+qHjYYrk7wU=</DigestValue>
    </Reference>
    <Reference URI="#idOfficeObject" Type="http://www.w3.org/2000/09/xmldsig#Object">
      <DigestMethod Algorithm="urn:ietf:params:xml:ns:cpxmlsec:algorithms:gostr3411"/>
      <DigestValue>KUEyUhULXdP4kAsKcVACE2Fo11BYM2wWTce8sj9eIrw=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UFXk3jMbx9kB/ksh2mdqb3EYcg6rY5F3FOjgQBs3lBM=</DigestValue>
    </Reference>
    <Reference URI="#idValidSigLnImg" Type="http://www.w3.org/2000/09/xmldsig#Object">
      <DigestMethod Algorithm="urn:ietf:params:xml:ns:cpxmlsec:algorithms:gostr3411"/>
      <DigestValue>BI03omKsuCK5T3dk9WeDEoLux6mY4MKgrkZbLHZ1fTE=</DigestValue>
    </Reference>
    <Reference URI="#idInvalidSigLnImg" Type="http://www.w3.org/2000/09/xmldsig#Object">
      <DigestMethod Algorithm="urn:ietf:params:xml:ns:cpxmlsec:algorithms:gostr3411"/>
      <DigestValue>Rcjb/MBIMANqbRHGBHX1KH+azfKPOiNfw66Be1hDdes=</DigestValue>
    </Reference>
  </SignedInfo>
  <SignatureValue>7YzCaCI5gDB3lph8PKUgi/MZ55mvvr62jRDjKYcsJ+/HZ6Np+fTl6RP7jLM57Tnp
VoKb3FRiXVTVmtUjtHVw6g==</SignatureValue>
  <KeyInfo>
    <X509Data>
      <X509Certificate>MIIEQzCCA/CgAwIBAgIKNYa80QAAAACutTAKBgYqhQMCAgMFADCBkjEeMBwGCSqG
SIb3DQEJARYPY29udGFjdEBla2V5LnJ1MQswCQYDVQQGEwJSVTEVMBMGA1UEBwwM
0JzQvtGB0LrQstCwMTcwNQYDVQQKDC7Ql9CQ0J4g0KPQtNC+0YHRgtC+0LLQtdGA
0Y/RjtGJ0LjQuSDRhtC10L3RgtGAMRMwEQYDVQQDEwpDQSBla2V5LnJ1MB4XDTEx
MDkwODEzMTEwMFoXDTEyMDkwODEzMjIwMFowgdoxHzAdBgkqhkiG9w0BCQITEElO
Tj03MjAzMDA4Njk5ODkxGjAYBggqhQMDgQMBARMMNzIwMzAwODY5OTg5MR8wHQYJ
KoZIhvcNAQkBFhBzcm9rdWJhbkBtYWlsLnJ1MQswCQYDVQQGEwJSVTEbMBkGA1UE
CB4SBCIETgQ8BDUEPQRBBDoEMARPMRUwEwYDVQQHHgwEIgROBDwENQQ9BEwxOTA3
BgNVBAMeMAQXBDAERQQwBEAEPgQyBDAAIAQdBDgEPQQwACAEEARABDoEMAQ0BEwE
NQQyBD0EMDBjMBwGBiqFAwICEzASBgcqhQMCAiQABgcqhQMCAh4BA0MABEAlwqvP
/nbYBJcSmtaC59Phc/E8XaNoUBt0MZaPmWf7it1yyufUhJ+oMaKzxccj50Uy10jM
mVIzzmtXJbTn+0nko4IB2DCCAdQwDgYDVR0PAQH/BAQDAgTwMBwGCSqGSIb3DQEJ
DwEB/wQMMAowCAYGKoUDAgIVMEQGA1UdJQQ9MDsGCCsGAQUFBwMCBggrBgEFBQcD
BAYHKoUDAicBAQYIKoUDBgMBAgIGCCqFAwYDAQMBBggqhQMGAwEEATBdBgNVHSAE
VjBUMAkGByqFAwMIZAEwCgYIKoUDAwhkAQIwCgYIKoUDAwhkAQQwCwYJKoUDAwJk
QQ0LMAoGCCqFAwMIZAEMMAoGCCqFAwMIZAENMAoGCCqFAwMIZAEjMB0GA1UdDgQW
BBRhiYfK33A2Z5CXeiJc8xJaDLxDLTAfBgNVHSMEGDAWgBTuQRUc3+DbZgLYjO44
O3SSUnYw5DBUBgNVHR8ETTBLMEmgR6BFhiBodHRwOi8vY2EuZWtleS5ydS9jZHAv
Q0Fla2V5LmNybIYhaHR0cDovL2NhMi5la2V5LnJ1L2NkcC9DQWVrZXkuY3JsMDwG
CCsGAQUFBwEBBDAwLjAsBggrBgEFBQcwAoYgaHR0cDovL2NhLmVrZXkucnUvY2Rw
L0NBZWtleS5jZXIwKwYDVR0QBCQwIoAPMjAxMTA5MDgxMzExMDBagQ8yMDEyMDkw
ODEzMTEwMFowCgYGKoUDAgIDBQADQQC4ovOzRdDCMYyDDEg6J537k41ay89inXEH
s8wx3lj7/eAqz/VUDIfBoIptjaikynEot2TYhlsCWhVuiHYUCSIZ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1UlrCYG3obd8voOMAH8FBXdwcbA=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document.xml?ContentType=application/vnd.openxmlformats-officedocument.wordprocessingml.document.main+xml">
        <DigestMethod Algorithm="http://www.w3.org/2000/09/xmldsig#sha1"/>
        <DigestValue>41954XmDJlGIlH/TwemOj7tRJlU=</DigestValue>
      </Reference>
      <Reference URI="/word/endnotes.xml?ContentType=application/vnd.openxmlformats-officedocument.wordprocessingml.endnotes+xml">
        <DigestMethod Algorithm="http://www.w3.org/2000/09/xmldsig#sha1"/>
        <DigestValue>qdFOTHZ8D67y3aeL7GfspuoWVnI=</DigestValue>
      </Reference>
      <Reference URI="/word/fontTable.xml?ContentType=application/vnd.openxmlformats-officedocument.wordprocessingml.fontTable+xml">
        <DigestMethod Algorithm="http://www.w3.org/2000/09/xmldsig#sha1"/>
        <DigestValue>sukECWhLbA1Un28O6rr1Lkt7pNg=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cbAqk/Ftoz/yXiTCpHOMOWn9CdU=</DigestValue>
      </Reference>
      <Reference URI="/word/header1.xml?ContentType=application/vnd.openxmlformats-officedocument.wordprocessingml.header+xml">
        <DigestMethod Algorithm="http://www.w3.org/2000/09/xmldsig#sha1"/>
        <DigestValue>OX6MuGNe9dgjQBQqnDGE9kr+dhc=</DigestValue>
      </Reference>
      <Reference URI="/word/header2.xml?ContentType=application/vnd.openxmlformats-officedocument.wordprocessingml.header+xml">
        <DigestMethod Algorithm="http://www.w3.org/2000/09/xmldsig#sha1"/>
        <DigestValue>hvvmwa32Xu06QstSCeJ01lAjyTI=</DigestValue>
      </Reference>
      <Reference URI="/word/header3.xml?ContentType=application/vnd.openxmlformats-officedocument.wordprocessingml.header+xml">
        <DigestMethod Algorithm="http://www.w3.org/2000/09/xmldsig#sha1"/>
        <DigestValue>IvIRQ9szMMrsgTBmzFLu6dqIIqw=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emf?ContentType=image/x-emf">
        <DigestMethod Algorithm="http://www.w3.org/2000/09/xmldsig#sha1"/>
        <DigestValue>+gwnnc2t2D3ipFLVXOXby60J9r8=</DigestValue>
      </Reference>
      <Reference URI="/word/media/image3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P1h0XkR/H1yIOynBXyqMwDYGoYs=</DigestValue>
      </Reference>
      <Reference URI="/word/styles.xml?ContentType=application/vnd.openxmlformats-officedocument.wordprocessingml.styles+xml">
        <DigestMethod Algorithm="http://www.w3.org/2000/09/xmldsig#sha1"/>
        <DigestValue>WHoqrfauSRaVXJPjpod0Q6+BHHM=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2012-04-16T06:21:29Z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>{E29AB0EE-D96B-49D6-925A-B869E0EA322A}</SetupID>
          <SignatureText>Захарова</SignatureText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2012-04-16T06:21:29Z</xd:SigningTime>
          <xd:SigningCertificate>
            <xd:Cert>
              <xd:CertDigest>
                <DigestMethod Algorithm="http://www.w3.org/2000/09/xmldsig#sha1"/>
                <DigestValue>Tcksxb+/o7eRIqkFet4/aZiMXag=</DigestValue>
              </xd:CertDigest>
              <xd:IssuerSerial>
                <X509IssuerName>CN=CA ekey.ru, O=ЗАО Удостоверяющий центр, L=Москва, C=RU, E=contact@ekey.ru</X509IssuerName>
                <X509SerialNumber>252770892953917539266229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QIwAAoREAACBFTUYAAAEAOBoAAKIAAAAGAAAAAAAAAAAAAAAAAAAAAAUAAAAEAADEAQAAaQEAAAAAAAAAAAAAAAAAAOPjBgAcgw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U0MgAAAAAACUAAAAMAAAAAQAAAEwAAABkAAAAAAAAAAAAAAD/AAAAfwAAAAAAAAAAAAAAAAEAAIAAAAAhAPAAAAAAAAAAAAAAAIA/AAAAAAAAAAAAAIA/AAAAAAAAAAAAAAAAAAAAAAAAAAAAAAAAAAAAAAAAAAAlAAAADAAAAAAAAIAoAAAADAAAAAEAAAAnAAAAGAAAAAEAAAAAAAAA1NDIAAAAAAAlAAAADAAAAAEAAABMAAAAZAAAAAAAAAAAAAAA/wAAAH8AAAAAAAAAAAAAAAABAACAAAAAIQDwAAAAAAAAAAAAAACAPwAAAAAAAAAAAACAPwAAAAAAAAAAAAAAAAAAAAAAAAAAAAAAAAAAAAAAAAAAJQAAAAwAAAAAAACAKAAAAAwAAAABAAAAJwAAABgAAAABAAAAAAAAANTQyAAAAAAAJQAAAAwAAAABAAAATAAAAGQAAAAAAAAAAAAAAP8AAAB/AAAAAAAAAAAAAAAAAQAAgAAAACEA8AAAAAAAAAAAAAAAgD8AAAAAAAAAAAAAgD8AAAAAAAAAAAAAAAAAAAAAAAAAAAAAAAAAAAAAAAAAACUAAAAMAAAAAAAAgCgAAAAMAAAAAQAAACcAAAAYAAAAAQAAAAAAAADU0Mg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QAYQBoAG8AbQBhAAAAAAAAAAAAAAAAAAAAAAAAAAAAAAAAAAAAAAAAAAAAAAAAAAAAAAAAAAAAAAAAAAAAAAAAAKNs1KkzAMwAAAAARXEAOKszAAAAAAAcqjMAIzijbNSpMwAARXEAAQAAAABFcQABAAAAqTajbAECAAAgqzMAILZxABirMwAARXEAyKkzAIABZXUOXGB14FtgdcipMwBkAQAAAAAAAAAAAAAoWDB1KFgwdViGcQAACAAAAAIAAAAAAADwqTMAvV8wdQAAAAAAAAAAIqszAAcAAAAUqzMABwAAAAAAAAAAAAAAFKszACiqMwCO4C91AAAAAAACAAAAADMABwAAABSrMwAHAAAATAIxdQAAAAAAAAAAFKszAAcAAAAAZCYDVKozADkkL3UAAAAAAAIAABSrMwAHAAAAZHYACAAAAAAlAAAADAAAAAEAAAAYAAAADAAAAAAAAAISAAAADAAAAAEAAAAeAAAAGAAAAL0AAAAEAAAA9wAAABEAAAAlAAAADAAAAAEAAABUAAAAiAAAAL4AAAAEAAAA9QAAABAAAAABAAAAAEANQgAEDUK+AAAABAAAAAoAAABMAAAAAAAAAAAAAAAAAAAA//////////9gAAAAMQA2AC4AMAA0AC4AMgAwADEAMgAGAAAABgAAAAQAAAAGAAAABgAAAAQAAAAGAAAABgAAAAYAAAAGAAAASwAAAEAAAAAwAAAABQAAACAAAAABAAAAAQAAABAAAAAAAAAAAAAAAAABAACAAAAAAAAAAAAAAAAAAQAAgAAAAFIAAABwAQAAAgAAABAAAAAHAAAAAAAAAAAAAAC8AgAAAAAAzAECAiJTAHkAcwB0AGUAbQAAABEAoPj///IBAAAAAAAAPB0+BYD4//8IAFh++/b//wAAAAAAAAAAIB0+BYD4/////wAAAABldQ5cYHXgW2B1nKwzAGQBAAAAAAAAAAAAAChYMHUoWDB1U3qPbAAAAACAFhQAvJJxAAAAhQRTeo9sAAAAAIAVFAAAZCYDADZQBMCsMwA1eY9s2N50APwBAAD8rDMA1XiPbPwBAAAAAAAAKFgwdShYMHX8AQAAAAgAAAACAAAAAAAAFK0zAL1fMHUAAAAAAAAAAEauMwAHAAAAOK4zAAcAAAAAAAAAAAAAADiuMwBMrTMAjuAvdQAAAAAAAgAAAAAzAAcAAAA4rjMABwAAAEwCMXUAAAAAAAAAADiuMwAHAAAAAGQmA3itMwA5JC91AAAAAAACAAA4rjM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I5sMJwzAF01jmwIwnZsAQAAALQjY2zAvIRs4IENCQjCdmwBAAAAtCNjbOQjY2wAzy0IAM8tCHicMwDtVI5sdEZ2bAEAAAC0I2NshJwzAIABZXUOXGB14FtgdYScMwBkAQAAAAAAAAAAAAAoWDB1KFgwdRCIcQAACAAAAAIAAAAAAACsnDMAvV8wdQAAAAAAAAAA3J0zAAYAAADQnTMABgAAAAAAAAAAAAAA0J0zAOScMwCO4C91AAAAAAACAAAAADMABgAAANCdMwAGAAAATAIxdQAAAAAAAAAA0J0zAAYAAAAAZCYDEJ0zADkkL3UAAAAAAAIAANCdMwAGAAAAZHYACAAAAAAlAAAADAAAAAMAAAAYAAAADAAAAAAAAAISAAAADAAAAAEAAAAWAAAADAAAAAgAAABUAAAAVAAAAAoAAAAnAAAAHgAAAEoAAAABAAAAAEANQgAEDUIKAAAASwAAAAEAAABMAAAABAAAAAkAAAAnAAAAIAAAAEsAAABQAAAAWABx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UAAABtAAAARwAAACkAAAA1AAAARQAAABMAAAAhAPAAAAAAAAAAAAAAAIA/AAAAAAAAAAAAAIA/AAAAAAAAAAAAAAAAAAAAAAAAAAAAAAAAAAAAAAAAAAAlAAAADAAAAAAAAIAoAAAADAAAAAQAAABSAAAAcAEAAAQAAADw////AAAAAAAAAAAAAAAAkAEAAAAAAAEAAAAAdABhAGgAbwBtAGEAAAAAAAAAAAAAAAAAAAAAAAAAAAAAAAAAAAAAAAAAAAAAAAAAAAAAAAAAAAAAAAAAAAAAAAAAMwAksJdsAAAAABcAAACkCotsNLCXbM0CCgAURXEAILZxAADyRgUAAAAAAAAAAAAAAAAgAAAAvAIAAAAAAMwBAgIiUwB5AHMAdADkmzMAgAFldQ5cYHXgW2B15JszAGQBAAAAAAAAAAAAAChYMHUoWDB1sIZxAAAIAAAAAgAAAAAAAAycMwC9XzB1AAAAAAAAAAA+nTMABwAAADCdMwAHAAAAAAAAAAAAAAAwnTMARJwzAI7gL3UAAAAAAAIAAAAAMwAHAAAAMJ0zAAcAAABMAjF1AAAAAAAAAAAwnTMABwAAAABkJgNwnDMAOSQvdQAAAAAAAgAAMJ0zAAcAAABkdgAIAAAAACUAAAAMAAAABAAAABgAAAAMAAAAAAAAAhIAAAAMAAAAAQAAAB4AAAAYAAAAKQAAADUAAABuAAAASAAAACUAAAAMAAAABAAAAFQAAAB8AAAAKgAAADUAAABsAAAARwAAAAEAAAAAQA1CAAQNQioAAAA1AAAACAAAAEwAAAAAAAAAAAAAAAAAAAD//////////1wAAAAXBDAERQQwBEAEPgQyBDAECQAAAAgAAAAIAAAACAAAAAkAAAAJAAAACAAAAAg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nAAAAAoAAABQAAAAUgAAAFwAAAABAAAAAEANQgAEDUIKAAAAUAAAAA0AAABMAAAAAAAAAAAAAAAAAAAA//////////9oAAAAFwQwBEUEMARABD4EMgQwBCAAHQQuABAELgAAAAYAAAAGAAAABgAAAAYAAAAGAAAABgAAAAYAAAAGAAAAAwAAAAcAAAAEAAAABwAAAAQ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DVAAAAfAAAAAkAAABwAAAAzQAAAA0AAAAhAPAAAAAAAAAAAAAAAIA/AAAAAAAAAAAAAIA/AAAAAAAAAAAAAAAAAAAAAAAAAAAAAAAAAAAAAAAAAAAlAAAADAAAAAAAAIAoAAAADAAAAAUAAAAlAAAADAAAAAEAAAAYAAAADAAAAAAAAAISAAAADAAAAAEAAAAWAAAADAAAAAAAAABUAAAAIAEAAAoAAABwAAAA1AAAAHwAAAABAAAAAEANQgAEDUIKAAAAcAAAACMAAABMAAAABAAAAAkAAABwAAAA1gAAAH0AAACUAAAAHwQ+BDQEPwQ4BEEEMAQ9BD4EOgAgABcEMARFBDAEQAQ+BDIEMAQgAB0EOAQ9BDAEIAAQBEAEOgQwBDQETAQ1BDIEPQQwBHQABwAAAAYAAAAHAAAABgAAAAYAAAAFAAAABgAAAAYAAAAGAAAABAAAAAMAAAAGAAAABgAAAAYAAAAGAAAABgAAAAYAAAAGAAAABgAAAAMAAAAHAAAABgAAAAYAAAAGAAAAAwAAAAcAAAAGAAAABgAAAAYAAAAHAAAABgAAAAYAAAAGAAAABgAAAAYAAAAWAAAADAAAAAAAAAAlAAAADAAAAAIAAAAOAAAAFAAAAAAAAAAQAAAAFAAAAA==</Object>
  <Object Id="idInvalidSigLnImg">AQAAAGwAAAAAAAAAAAAAAP8AAAB/AAAAAAAAAAAAAABQIwAAoREAACBFTUYAAAEACB4AAKgAAAAGAAAAAAAAAAAAAAAAAAAAAAUAAAAEAADEAQAAaQEAAAAAAAAAAAAAAAAAAOPjBgAcgw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U0MgAAAAAACUAAAAMAAAAAQAAAEwAAABkAAAAAAAAAAAAAAD/AAAAfwAAAAAAAAAAAAAAAAEAAIAAAAAhAPAAAAAAAAAAAAAAAIA/AAAAAAAAAAAAAIA/AAAAAAAAAAAAAAAAAAAAAAAAAAAAAAAAAAAAAAAAAAAlAAAADAAAAAAAAIAoAAAADAAAAAEAAAAnAAAAGAAAAAEAAAAAAAAA1NDIAAAAAAAlAAAADAAAAAEAAABMAAAAZAAAAAAAAAAAAAAA/wAAAH8AAAAAAAAAAAAAAAABAACAAAAAIQDwAAAAAAAAAAAAAACAPwAAAAAAAAAAAACAPwAAAAAAAAAAAAAAAAAAAAAAAAAAAAAAAAAAAAAAAAAAJQAAAAwAAAAAAACAKAAAAAwAAAABAAAAJwAAABgAAAABAAAAAAAAANTQyAAAAAAAJQAAAAwAAAABAAAATAAAAGQAAAAAAAAAAAAAAP8AAAB/AAAAAAAAAAAAAAAAAQAAgAAAACEA8AAAAAAAAAAAAAAAgD8AAAAAAAAAAAAAgD8AAAAAAAAAAAAAAAAAAAAAAAAAAAAAAAAAAAAAAAAAACUAAAAMAAAAAAAAgCgAAAAMAAAAAQAAACcAAAAYAAAAAQAAAAAAAADU0Mg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J0gg4ODyAAZ26Nu93o/9jA/9jA/9jA/93L/+zd/+7gyMr9aoH/W3j/X3z/lJ3GLy8wLgBAQEB2jZnjwKugcFCpfWLSsJ367+b/+PBgeP97jv/b3P+tuP9ZfP9teq0AADk5Ob3j7/nt3uXe0t/WzvDn5pyq/I2e/4KT/Ozl9v/u5uXs6JGhzWt6x3QABwcHjrHD0evxQbrjJqfQhs3epLn3pLP67OXt/+zg/+fZwMfEhpypSUpKZQAAAACly9y86PYtvOk7w+1TvNvo7Oz/9PD/7uf/6OD/5tnDz89vj5sXGBhvAAAAAKXL3Nnx+GLJ6i266VvI6Ovv7//08P/v4P/r4P/o3cPR02mImwECAlYAAAAAmLzE+f392fD4vOf21PL5+vz6//36//Dp/+3g/+Xbs7y/ZISVAQICYQAAAACt2ueEpq2hx9CZw9B2mq295fPJ8v+Cnaqx0t9whJSStsRtjKEBAgJiAHCYsHSaspCowIKhsoKhspCowGaMpGCIoImiuW2LnZCowGuIm1BwgAECAn0AJwAAABgAAAABAAAAAAAAAP///wAAAAAAJQAAAAwAAAABAAAATAAAAGQAAAAiAAAABAAAALEAAAAQAAAAIgAAAAQAAACQAAAADQAAACEA8AAAAAAAAAAAAAAAgD8AAAAAAAAAAAAAgD8AAAAAAAAAAAAAAAAAAAAAAAAAAAAAAAAAAAAAAAAAACUAAAAMAAAAAAAAgCgAAAAMAAAAAQAAAFIAAABwAQAAAQAAAPX///8AAAAAAAAAAAAAAACQAQAAAAAAAQAAAAB0AGEAaABvAG0AYQAAAAAAAAAAAAAAAAAAAAAAAAAAAAAAAAAAAAAAAAAAAAAAAAAAAAAAAAAAAAAAAAAAAAAAAACjbNSpMwDMAAAAAEVxADirMwAAAAAAHKozACM4o2zUqTMAAEVxAAEAAAAARXEAAQAAAKk2o2wBAgAAIKszACC2cQAYqzMAAEVxAMipMwCAAWV1DlxgdeBbYHXIqTMAZAEAAAAAAAAAAAAAKFgwdShYMHVYhnEAAAgAAAACAAAAAAAA8KkzAL1fMHUAAAAAAAAAACKrMwAHAAAAFKszAAcAAAAAAAAAAAAAABSrMwAoqjMAjuAvdQAAAAAAAgAAAAAzAAcAAAAUqzMABwAAAEwCMXUAAAAAAAAAABSrMwAHAAAAAGQmA1SqMwA5JC91AAAAAAACAAAUqzMABwAAAGR2AAgAAAAAJQAAAAwAAAABAAAAGAAAAAwAAAD/AAACEgAAAAwAAAABAAAAHgAAABgAAAAiAAAABAAAALIAAAARAAAAJQAAAAwAAAABAAAAVAAAANwAAAAjAAAABAAAALAAAAAQAAAAAQAAAABADUIABA1CIwAAAAQAAAAYAAAATAAAAAAAAAAAAAAAAAAAAP//////////fAAAAB0ENQQ0BDUEOQRBBEIEMgQ4BEIENQQ7BEwEPQQwBE8EIAA/BD4ENAQ/BDgEQQRMBAcAAAAGAAAABwAAAAYAAAAGAAAABQAAAAYAAAAGAAAABgAAAAYAAAAGAAAABgAAAAYAAAAGAAAABgAAAAYAAAADAAAABgAAAAYAAAAHAAAABgAAAAYAAAAFAAAABgAAAEsAAABAAAAAMAAAAAUAAAAgAAAAAQAAAAEAAAAQAAAAAAAAAAAAAAAAAQAAgAAAAAAAAAAAAAAAAAEAAIAAAABSAAAAcAEAAAIAAAAQAAAABwAAAAAAAAAAAAAAvAIAAAAAAMwBAgIiUwB5AHMAdABlAG0AAAARAKD4///yAQAAAAAAADwdPgWA+P//CABYfvv2//8AAAAAAAAAACAdPgWA+P////8AAAAAZXUOXGB14FtgdZysMwBkAQAAAAAAAAAAAAAoWDB1KFgwdVN6j2wAAAAAgBYUALyScQAAAIUEU3qPbAAAAACAFRQAAGQmAwA2UATArDMANXmPbNjedAD8AQAA/KwzANV4j2z8AQAAAAAAAChYMHUoWDB1/AEAAAAIAAAAAgAAAAAAABStMwC9XzB1AAAAAAAAAABGrjMABwAAADiuMwAHAAAAAAAAAAAAAAA4rjMATK0zAI7gL3UAAAAAAAIAAAAAMwAHAAAAOK4zAAcAAABMAjF1AAAAAAAAAAA4rjMABwAAAABkJgN4rTMAOSQvdQAAAAAAAgAAOK4zAAc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CObDCcMwBdNY5sCMJ2bAEAAAC0I2NswLyEbOCBDQkIwnZsAQAAALQjY2zkI2NsAM8tCADPLQh4nDMA7VSObHRGdmwBAAAAtCNjbIScMwCAAWV1DlxgdeBbYHWEnDMAZAEAAAAAAAAAAAAAKFgwdShYMHUQiHEAAAgAAAACAAAAAAAArJwzAL1fMHUAAAAAAAAAANydMwAGAAAA0J0zAAYAAAAAAAAAAAAAANCdMwDknDMAjuAvdQAAAAAAAgAAAAAzAAYAAADQnTMABgAAAEwCMXUAAAAAAAAAANCdMwAGAAAAAGQmAxCdMwA5JC91AAAAAAACAADQnTMABgAAAGR2AAgAAAAAJQAAAAwAAAADAAAAGAAAAAwAAAAAAAACEgAAAAwAAAABAAAAFgAAAAwAAAAIAAAAVAAAAFQAAAAKAAAAJwAAAB4AAABKAAAAAQAAAABADUIABA1C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1AAAAbQAAAEcAAAApAAAANQAAAEUAAAATAAAAIQDwAAAAAAAAAAAAAACAPwAAAAAAAAAAAACAPwAAAAAAAAAAAAAAAAAAAAAAAAAAAAAAAAAAAAAAAAAAJQAAAAwAAAAAAACAKAAAAAwAAAAEAAAAUgAAAHABAAAEAAAA8P///wAAAAAAAAAAAAAAAJABAAAAAAABAAAAAHQAYQBoAG8AbQBhAAAAAAAAAAAAAAAAAAAAAAAAAAAAAAAAAAAAAAAAAAAAAAAAAAAAAAAAAAAAAAAAAAAAAAAAADMAJLCXbAAAAAAXAAAApAqLbDSwl2zNAgoAFEVxACC2cQAA8kYFAAAAAAAAAAAAAAAAIAAAALwCAAAAAADMAQICIlMAeQBzAHQA5JszAIABZXUOXGB14FtgdeSbMwBkAQAAAAAAAAAAAAAoWDB1KFgwdbCGcQAACAAAAAIAAAAAAAAMnDMAvV8wdQAAAAAAAAAAPp0zAAcAAAAwnTMABwAAAAAAAAAAAAAAMJ0zAEScMwCO4C91AAAAAAACAAAAADMABwAAADCdMwAHAAAATAIxdQAAAAAAAAAAMJ0zAAcAAAAAZCYDcJwzADkkL3UAAAAAAAIAADCdMwAHAAAAZHYACAAAAAAlAAAADAAAAAQAAAAYAAAADAAAAAAAAAISAAAADAAAAAEAAAAeAAAAGAAAACkAAAA1AAAAbgAAAEgAAAAlAAAADAAAAAQAAABUAAAAfAAAACoAAAA1AAAAbAAAAEcAAAABAAAAAEANQgAEDUIqAAAANQAAAAgAAABMAAAAAAAAAAAAAAAAAAAA//////////9cAAAAFwQwBEUEMARABD4EMgQwBAkAAAAIAAAACAAAAAgAAAAJAAAACQAAAAg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JwAAAAKAAAAUAAAAFIAAABcAAAAAQAAAABADUIABA1CCgAAAFAAAAANAAAATAAAAAAAAAAAAAAAAAAAAP//////////aAAAABcEMARFBDAEQAQ+BDIEMAQgAB0ELgAQBC4AAAAGAAAABgAAAAYAAAAGAAAABgAAAAYAAAAGAAAABgAAAAMAAAAHAAAABAAAAAcAAAAE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1QAAAHwAAAAJAAAAcAAAAM0AAAANAAAAIQDwAAAAAAAAAAAAAACAPwAAAAAAAAAAAACAPwAAAAAAAAAAAAAAAAAAAAAAAAAAAAAAAAAAAAAAAAAAJQAAAAwAAAAAAACAKAAAAAwAAAAFAAAAJQAAAAwAAAABAAAAGAAAAAwAAAAAAAACEgAAAAwAAAABAAAAFgAAAAwAAAAAAAAAVAAAACABAAAKAAAAcAAAANQAAAB8AAAAAQAAAABADUIABA1CCgAAAHAAAAAjAAAATAAAAAQAAAAJAAAAcAAAANYAAAB9AAAAlAAAAB8EPgQ0BD8EOARBBDAEPQQ+BDoAIAAXBDAERQQwBEAEPgQyBDAEIAAdBDgEPQQwBCAAEARABDoEMAQ0BEwENQQyBD0EMAQAAAcAAAAGAAAABwAAAAYAAAAGAAAABQAAAAYAAAAGAAAABgAAAAQAAAADAAAABgAAAAYAAAAGAAAABgAAAAYAAAAGAAAABgAAAAYAAAADAAAABwAAAAYAAAAGAAAABgAAAAMAAAAHAAAABgAAAAYAAAAGAAAABw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EA24-0157-416B-B6D1-64B61222D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майо</cp:lastModifiedBy>
  <cp:revision>14</cp:revision>
  <dcterms:created xsi:type="dcterms:W3CDTF">2011-12-06T09:29:00Z</dcterms:created>
  <dcterms:modified xsi:type="dcterms:W3CDTF">2012-04-16T06:21:00Z</dcterms:modified>
</cp:coreProperties>
</file>