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0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1081" w:rsidRDefault="00711081" w:rsidP="00ED7965">
      <w:pPr>
        <w:ind w:left="142"/>
      </w:pPr>
    </w:p>
    <w:p w:rsidR="00711081" w:rsidRDefault="00711081" w:rsidP="00ED7965">
      <w:pPr>
        <w:ind w:left="142"/>
      </w:pPr>
    </w:p>
    <w:p w:rsidR="00711081" w:rsidRDefault="00711081" w:rsidP="00ED7965">
      <w:pPr>
        <w:ind w:left="142"/>
      </w:pPr>
    </w:p>
    <w:p w:rsidR="007110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10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10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711081" w:rsidRDefault="007110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110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№СТП-3395/1</w:t>
      </w:r>
    </w:p>
    <w:p w:rsidR="007110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110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1108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110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Клендо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Александрович</w:t>
      </w:r>
    </w:p>
    <w:p w:rsidR="00711081" w:rsidRDefault="007110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10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2019-03-22 10:00:00 (время московское)</w:t>
      </w:r>
    </w:p>
    <w:p w:rsidR="007110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10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110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11081" w:rsidRDefault="007110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110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110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110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110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0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0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 20000кв.м кадастровый номер 50:34:0010711:6 расположенный по адресу: Московская обл., р-н Коломенский, с/о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Макшеевск</w:t>
            </w:r>
            <w:r w:rsidR="003C5291"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spellEnd"/>
            <w:r w:rsidR="003C5291">
              <w:rPr>
                <w:rFonts w:ascii="Times New Roman" w:hAnsi="Times New Roman"/>
                <w:sz w:val="24"/>
                <w:szCs w:val="24"/>
              </w:rPr>
              <w:t>, вблизи с. Троицкие Озерки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277560.00</w:t>
            </w:r>
          </w:p>
        </w:tc>
      </w:tr>
    </w:tbl>
    <w:p w:rsidR="00711081" w:rsidRDefault="007110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10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110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1081" w:rsidRDefault="007110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110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11081" w:rsidRDefault="007110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10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Клендо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Александрович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1108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A95" w:rsidRDefault="000D3A95" w:rsidP="00ED7965">
      <w:pPr>
        <w:spacing w:after="0" w:line="240" w:lineRule="auto"/>
      </w:pPr>
      <w:r>
        <w:separator/>
      </w:r>
    </w:p>
  </w:endnote>
  <w:endnote w:type="continuationSeparator" w:id="0">
    <w:p w:rsidR="000D3A95" w:rsidRDefault="000D3A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81" w:rsidRDefault="0071108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81" w:rsidRDefault="0071108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81" w:rsidRDefault="007110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A95" w:rsidRDefault="000D3A95" w:rsidP="00ED7965">
      <w:pPr>
        <w:spacing w:after="0" w:line="240" w:lineRule="auto"/>
      </w:pPr>
      <w:r>
        <w:separator/>
      </w:r>
    </w:p>
  </w:footnote>
  <w:footnote w:type="continuationSeparator" w:id="0">
    <w:p w:rsidR="000D3A95" w:rsidRDefault="000D3A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81" w:rsidRDefault="000D3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81" w:rsidRDefault="000D3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81" w:rsidRDefault="000D3A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3A95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5291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1081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A3CD75"/>
  <w15:docId w15:val="{F0660F32-C9BA-4DDF-BD66-B2A41181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+sYSXInirrttQAx4aZ4MmySdNgBg3uapZUb9gu0Ebxw=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AwhCdGyVQ5nITK3pYCiVKacSp3vcP03QEV9fnWBpaQK4DXIhvlp6XwHjjZ2z1uHI44lFSESW
    VroRI++/yFeGkQ==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LYt8qdwIw6wiUz2rsgEQqyqHMag=</DigestValue>
      </Reference>
      <Reference URI="/word/endnotes.xml?ContentType=application/vnd.openxmlformats-officedocument.wordprocessingml.endnotes+xml">
        <DigestMethod Algorithm="http://www.w3.org/2000/09/xmldsig#sha1"/>
        <DigestValue>TyjfbxQK/4PwxxrmIn+qi4CX/98=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NLOh0rn2HvI3Qi0qM4kXBN39QdY=</DigestValue>
      </Reference>
      <Reference URI="/word/footer2.xml?ContentType=application/vnd.openxmlformats-officedocument.wordprocessingml.footer+xml">
        <DigestMethod Algorithm="http://www.w3.org/2000/09/xmldsig#sha1"/>
        <DigestValue>NLOh0rn2HvI3Qi0qM4kXBN39QdY=</DigestValue>
      </Reference>
      <Reference URI="/word/footer3.xml?ContentType=application/vnd.openxmlformats-officedocument.wordprocessingml.footer+xml">
        <DigestMethod Algorithm="http://www.w3.org/2000/09/xmldsig#sha1"/>
        <DigestValue>NLOh0rn2HvI3Qi0qM4kXBN39QdY=</DigestValue>
      </Reference>
      <Reference URI="/word/footnotes.xml?ContentType=application/vnd.openxmlformats-officedocument.wordprocessingml.footnotes+xml">
        <DigestMethod Algorithm="http://www.w3.org/2000/09/xmldsig#sha1"/>
        <DigestValue>BDw9VHE/uiRQuKyUkI0wTdH84j8=</DigestValue>
      </Reference>
      <Reference URI="/word/header1.xml?ContentType=application/vnd.openxmlformats-officedocument.wordprocessingml.header+xml">
        <DigestMethod Algorithm="http://www.w3.org/2000/09/xmldsig#sha1"/>
        <DigestValue>cC8hzk7JVJxMN+nXgR7zUUJxpHY=</DigestValue>
      </Reference>
      <Reference URI="/word/header2.xml?ContentType=application/vnd.openxmlformats-officedocument.wordprocessingml.header+xml">
        <DigestMethod Algorithm="http://www.w3.org/2000/09/xmldsig#sha1"/>
        <DigestValue>TJ08dWgiQvEIZMiodUAi092XgpI=</DigestValue>
      </Reference>
      <Reference URI="/word/header3.xml?ContentType=application/vnd.openxmlformats-officedocument.wordprocessingml.header+xml">
        <DigestMethod Algorithm="http://www.w3.org/2000/09/xmldsig#sha1"/>
        <DigestValue>aUt+J6bDvq1bUGVaGAQdsrMd+c8=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lePxhBghRXYuRAp4o2mv3BuGau4=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2019-03-22T10:16:11Z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D4EA3-314F-4E3A-A8A5-8EF162681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2019-03-22T06:42:00Z</dcterms:modified>
</cp:coreProperties>
</file>