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67A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1667A" w:rsidRDefault="00B1667A" w:rsidP="00ED7965">
      <w:pPr>
        <w:ind w:left="142"/>
      </w:pPr>
    </w:p>
    <w:p w:rsidR="00B1667A" w:rsidRDefault="00B1667A" w:rsidP="00ED7965">
      <w:pPr>
        <w:ind w:left="142"/>
      </w:pPr>
    </w:p>
    <w:p w:rsidR="00B1667A" w:rsidRDefault="00B1667A" w:rsidP="00ED7965">
      <w:pPr>
        <w:ind w:left="142"/>
      </w:pPr>
    </w:p>
    <w:p w:rsidR="00B1667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1667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1667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Гридин Анатолий Филиппович</w:t>
      </w:r>
    </w:p>
    <w:p w:rsidR="00B1667A" w:rsidRDefault="00B1667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1667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№СТП-3533/2</w:t>
      </w:r>
    </w:p>
    <w:p w:rsidR="00B1667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1667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1667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1667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"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B1667A" w:rsidRDefault="00B1667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1667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2019-04-30 09:00:00 (время московское)</w:t>
      </w:r>
    </w:p>
    <w:p w:rsidR="00B1667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1667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1667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1667A" w:rsidRDefault="00B1667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1667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1667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1667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1667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67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67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- склады готовой продукции, контора БРУ, общ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л. 7 080,1 кв. м, адрес объекта: г. Петропавловск-Камчатский, пр. Победы, 32.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номер 41:01:0010113:263. Земельный участок, общ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л. 23 520 кв. м, адрес: г. Петропавловск-Камчатский, пр. Победы, на земельном участке расположено здание - склады готовой продукции, контора БРУ. Адрес: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Петропавловск-Камчатский, пр. Победы</w:t>
            </w:r>
            <w:r w:rsidR="006A7FAC">
              <w:rPr>
                <w:rFonts w:ascii="Times New Roman" w:hAnsi="Times New Roman"/>
                <w:sz w:val="24"/>
                <w:szCs w:val="24"/>
              </w:rPr>
              <w:t xml:space="preserve">, 32. </w:t>
            </w:r>
            <w:proofErr w:type="spellStart"/>
            <w:proofErr w:type="gramStart"/>
            <w:r w:rsidR="006A7FAC"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 w:rsidR="006A7FAC">
              <w:rPr>
                <w:rFonts w:ascii="Times New Roman" w:hAnsi="Times New Roman"/>
                <w:sz w:val="24"/>
                <w:szCs w:val="24"/>
              </w:rPr>
              <w:t>. №41:01:0010113:2566)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54774000.00</w:t>
            </w:r>
            <w:proofErr w:type="gramEnd"/>
          </w:p>
        </w:tc>
      </w:tr>
    </w:tbl>
    <w:p w:rsidR="00B1667A" w:rsidRDefault="00B1667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1667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1667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1667A" w:rsidRDefault="00B1667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1667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1667A" w:rsidRDefault="00B1667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1667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"</w:t>
      </w:r>
      <w:proofErr w:type="spellStart"/>
      <w:r>
        <w:rPr>
          <w:rFonts w:ascii="Times New Roman" w:hAnsi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1667A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1953" w:rsidRDefault="00BC1953" w:rsidP="00ED7965">
      <w:pPr>
        <w:spacing w:after="0" w:line="240" w:lineRule="auto"/>
      </w:pPr>
      <w:r>
        <w:separator/>
      </w:r>
    </w:p>
  </w:endnote>
  <w:endnote w:type="continuationSeparator" w:id="0">
    <w:p w:rsidR="00BC1953" w:rsidRDefault="00BC195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667A" w:rsidRDefault="00B1667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667A" w:rsidRDefault="00B1667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667A" w:rsidRDefault="00B1667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1953" w:rsidRDefault="00BC1953" w:rsidP="00ED7965">
      <w:pPr>
        <w:spacing w:after="0" w:line="240" w:lineRule="auto"/>
      </w:pPr>
      <w:r>
        <w:separator/>
      </w:r>
    </w:p>
  </w:footnote>
  <w:footnote w:type="continuationSeparator" w:id="0">
    <w:p w:rsidR="00BC1953" w:rsidRDefault="00BC195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667A" w:rsidRDefault="00B166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667A" w:rsidRDefault="00B166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667A" w:rsidRDefault="00B166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A7F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1667A"/>
    <w:rsid w:val="00B30888"/>
    <w:rsid w:val="00B40149"/>
    <w:rsid w:val="00B575AA"/>
    <w:rsid w:val="00B71C75"/>
    <w:rsid w:val="00B72B47"/>
    <w:rsid w:val="00BA0607"/>
    <w:rsid w:val="00BA547C"/>
    <w:rsid w:val="00BB40F9"/>
    <w:rsid w:val="00BC1953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aQ41OQBVI6UiJ1g5ZfEWnarsgMWdRqRakmvSFaYlBpg=</DigestValue>
    </Reference>
    <Reference Type="http://www.w3.org/2000/09/xmldsig#Object" URI="#idOfficeObject">
      <DigestMethod Algorithm="urn:ietf:params:xml:ns:cpxmlsec:algorithms:gostr34112012-256"/>
      <DigestValue>EQyXc25SIGKhMaD+brC7Y6EggHDGaLW0HGodf6veR3M=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wmJFwDeZCQ8cUQqXXJKNAMlLwHjafeqEzHt6MOdgwPw=</DigestValue>
    </Reference>
  </SignedInfo>
  <SignatureValue>9Qb1foln/fqS2EcHTox4M3FyYu8vrcMH1slIydJEbalu2ffKXA/mwt5q9DTQXKa0
61ZIIFJaM2PNMxOy7sFxBg==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u/9VhwlcESUpmAdOUwGiKTCU27M=</DigestValue>
      </Reference>
      <Reference URI="/word/endnotes.xml?ContentType=application/vnd.openxmlformats-officedocument.wordprocessingml.endnotes+xml">
        <DigestMethod Algorithm="http://www.w3.org/2000/09/xmldsig#sha1"/>
        <DigestValue>1ixOIoUWyzc1pCOVp73bFG/O5jc=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/X8qqrKef7E+GGozHgw8trhePUE=</DigestValue>
      </Reference>
      <Reference URI="/word/footer2.xml?ContentType=application/vnd.openxmlformats-officedocument.wordprocessingml.footer+xml">
        <DigestMethod Algorithm="http://www.w3.org/2000/09/xmldsig#sha1"/>
        <DigestValue>/X8qqrKef7E+GGozHgw8trhePUE=</DigestValue>
      </Reference>
      <Reference URI="/word/footer3.xml?ContentType=application/vnd.openxmlformats-officedocument.wordprocessingml.footer+xml">
        <DigestMethod Algorithm="http://www.w3.org/2000/09/xmldsig#sha1"/>
        <DigestValue>/X8qqrKef7E+GGozHgw8trhePUE=</DigestValue>
      </Reference>
      <Reference URI="/word/footnotes.xml?ContentType=application/vnd.openxmlformats-officedocument.wordprocessingml.footnotes+xml">
        <DigestMethod Algorithm="http://www.w3.org/2000/09/xmldsig#sha1"/>
        <DigestValue>y9tM/HisqXyklqiyy6NW4XDjrxg=</DigestValue>
      </Reference>
      <Reference URI="/word/header1.xml?ContentType=application/vnd.openxmlformats-officedocument.wordprocessingml.header+xml">
        <DigestMethod Algorithm="http://www.w3.org/2000/09/xmldsig#sha1"/>
        <DigestValue>lZ3V0JFgJouuuigpywxvLsAIcYY=</DigestValue>
      </Reference>
      <Reference URI="/word/header2.xml?ContentType=application/vnd.openxmlformats-officedocument.wordprocessingml.header+xml">
        <DigestMethod Algorithm="http://www.w3.org/2000/09/xmldsig#sha1"/>
        <DigestValue>wNuIRwI6mLv/doZ8s/4DJJchS8o=</DigestValue>
      </Reference>
      <Reference URI="/word/header3.xml?ContentType=application/vnd.openxmlformats-officedocument.wordprocessingml.header+xml">
        <DigestMethod Algorithm="http://www.w3.org/2000/09/xmldsig#sha1"/>
        <DigestValue>wjMjhD2AN3BkTD9iteek4XT++R4=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NrOeFk6L7Bvnq5Vor/rI8Y71u4M=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2019-04-30T07:03:18Z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16.0.11425/16</OfficeVersion>
          <ApplicationVersion>16.0.11425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2019-04-30T07:03:18Z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A77302-D7A8-4D58-8E01-FB61A8055C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2019-04-30T04:46:00Z</dcterms:modified>
</cp:coreProperties>
</file>