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7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7750" w:rsidRDefault="009E7750" w:rsidP="00ED7965">
      <w:pPr>
        <w:ind w:left="142"/>
        <w:rPr>
          <w:rFonts w:ascii="Times New Roman" w:hAnsi="Times New Roman"/>
        </w:rPr>
      </w:pPr>
    </w:p>
    <w:p w:rsidR="009E7750" w:rsidRDefault="009E7750" w:rsidP="00ED7965">
      <w:pPr>
        <w:ind w:left="142"/>
        <w:rPr>
          <w:rFonts w:ascii="Times New Roman" w:hAnsi="Times New Roman"/>
        </w:rPr>
      </w:pPr>
    </w:p>
    <w:p w:rsidR="009E7750" w:rsidRDefault="009E7750" w:rsidP="00ED7965">
      <w:pPr>
        <w:ind w:left="142"/>
        <w:rPr>
          <w:rFonts w:ascii="Times New Roman" w:hAnsi="Times New Roman"/>
        </w:rPr>
      </w:pPr>
    </w:p>
    <w:p w:rsidR="009E7750" w:rsidRDefault="009E77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E77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E77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E77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№СТП-3809/59</w:t>
      </w:r>
    </w:p>
    <w:p w:rsidR="009E7750" w:rsidRDefault="009E77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7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9E7750" w:rsidRDefault="009E77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7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D3459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D3459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D34591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№СТП-3809/59,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7750" w:rsidRDefault="009E77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E77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9E7750" w:rsidRDefault="009E77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E77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77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77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E7750" w:rsidTr="00BA0078">
        <w:tc>
          <w:tcPr>
            <w:tcW w:w="2996" w:type="dxa"/>
            <w:vAlign w:val="center"/>
          </w:tcPr>
          <w:p w:rsidR="009E775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6663" w:type="dxa"/>
            <w:vAlign w:val="center"/>
          </w:tcPr>
          <w:p w:rsidR="009E7750" w:rsidRDefault="001B12BC" w:rsidP="00D345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Оргтехника</w:t>
            </w:r>
            <w:r w:rsidR="00D3459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9E7750" w:rsidRDefault="009E77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77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№СТП-3809/59 по лоту №59 не поступили.</w:t>
      </w:r>
    </w:p>
    <w:p w:rsidR="009E7750" w:rsidRDefault="009E77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750" w:rsidRDefault="009E77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4591" w:rsidRDefault="00D3459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77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C325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E775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2B0" w:rsidRDefault="001E32B0" w:rsidP="00ED7965">
      <w:pPr>
        <w:spacing w:after="0" w:line="240" w:lineRule="auto"/>
      </w:pPr>
      <w:r>
        <w:separator/>
      </w:r>
    </w:p>
  </w:endnote>
  <w:endnote w:type="continuationSeparator" w:id="0">
    <w:p w:rsidR="001E32B0" w:rsidRDefault="001E32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750" w:rsidRDefault="009E77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750" w:rsidRDefault="009E77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750" w:rsidRDefault="009E77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2B0" w:rsidRDefault="001E32B0" w:rsidP="00ED7965">
      <w:pPr>
        <w:spacing w:after="0" w:line="240" w:lineRule="auto"/>
      </w:pPr>
      <w:r>
        <w:separator/>
      </w:r>
    </w:p>
  </w:footnote>
  <w:footnote w:type="continuationSeparator" w:id="0">
    <w:p w:rsidR="001E32B0" w:rsidRDefault="001E32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750" w:rsidRDefault="00D345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750" w:rsidRDefault="00D345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7750" w:rsidRDefault="00D345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32B0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3255"/>
    <w:rsid w:val="009C55C5"/>
    <w:rsid w:val="009D2AC4"/>
    <w:rsid w:val="009E1913"/>
    <w:rsid w:val="009E7750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4591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6vNrSEi8wwg2caKhtZEoiq/eVGzrq+OLj9QSd2IDKPE=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rvebOzVhSXtiyIC4bHORqf/FVGh109m0kmKoORiVVt0=</DigestValue>
    </Reference>
  </SignedInfo>
  <SignatureValue>1YGUmZw+zQA2OytqIcDoehw3YYRQTHQNIrYG9UgGIaWbCS9we0LI7UjANH9lfxKZ
0RoZBr8zsnwAvEldDsf0/Q==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YuiaLGCtaUR2gGiggkAXBFBbZXo=</DigestValue>
      </Reference>
      <Reference URI="/word/endnotes.xml?ContentType=application/vnd.openxmlformats-officedocument.wordprocessingml.endnotes+xml">
        <DigestMethod Algorithm="http://www.w3.org/2000/09/xmldsig#sha1"/>
        <DigestValue>gaTnPhcwQnAQo8OU5s2e7Gr3Yuc=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ijd7+lIr7USJNfCAREsXov+zosM=</DigestValue>
      </Reference>
      <Reference URI="/word/footer2.xml?ContentType=application/vnd.openxmlformats-officedocument.wordprocessingml.footer+xml">
        <DigestMethod Algorithm="http://www.w3.org/2000/09/xmldsig#sha1"/>
        <DigestValue>ijd7+lIr7USJNfCAREsXov+zosM=</DigestValue>
      </Reference>
      <Reference URI="/word/footer3.xml?ContentType=application/vnd.openxmlformats-officedocument.wordprocessingml.footer+xml">
        <DigestMethod Algorithm="http://www.w3.org/2000/09/xmldsig#sha1"/>
        <DigestValue>ijd7+lIr7USJNfCAREsXov+zosM=</DigestValue>
      </Reference>
      <Reference URI="/word/footnotes.xml?ContentType=application/vnd.openxmlformats-officedocument.wordprocessingml.footnotes+xml">
        <DigestMethod Algorithm="http://www.w3.org/2000/09/xmldsig#sha1"/>
        <DigestValue>oyF2BSO4Em1h6gtD5TE4oIr265s=</DigestValue>
      </Reference>
      <Reference URI="/word/header1.xml?ContentType=application/vnd.openxmlformats-officedocument.wordprocessingml.header+xml">
        <DigestMethod Algorithm="http://www.w3.org/2000/09/xmldsig#sha1"/>
        <DigestValue>rCc8jxvO3t8z2IMTuqVxEF2JE1g=</DigestValue>
      </Reference>
      <Reference URI="/word/header2.xml?ContentType=application/vnd.openxmlformats-officedocument.wordprocessingml.header+xml">
        <DigestMethod Algorithm="http://www.w3.org/2000/09/xmldsig#sha1"/>
        <DigestValue>X1gMoVSMxv+0LgzibVufGq1lM94=</DigestValue>
      </Reference>
      <Reference URI="/word/header3.xml?ContentType=application/vnd.openxmlformats-officedocument.wordprocessingml.header+xml">
        <DigestMethod Algorithm="http://www.w3.org/2000/09/xmldsig#sha1"/>
        <DigestValue>e6s74wneoiZbyI3bQelm8j3z3UE=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OZTXMkXWiJ0XujMrWI+8RRpRSlM=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2019-09-11T13:28:18Z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2019-09-11T13:28:18Z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49C41-AB3F-4A8C-BC96-11FF776F9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2019-09-11T13:28:00Z</dcterms:modified>
</cp:coreProperties>
</file>