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1DE3" w:rsidRDefault="00601DE3" w:rsidP="00ED7965">
      <w:pPr>
        <w:ind w:left="142"/>
        <w:rPr>
          <w:rFonts w:ascii="Times New Roman" w:hAnsi="Times New Roman"/>
        </w:rPr>
      </w:pPr>
    </w:p>
    <w:p w:rsidR="00601DE3" w:rsidRDefault="00601DE3" w:rsidP="00ED7965">
      <w:pPr>
        <w:ind w:left="142"/>
        <w:rPr>
          <w:rFonts w:ascii="Times New Roman" w:hAnsi="Times New Roman"/>
        </w:rPr>
      </w:pPr>
    </w:p>
    <w:p w:rsidR="00601DE3" w:rsidRDefault="00601DE3" w:rsidP="00ED7965">
      <w:pPr>
        <w:ind w:left="142"/>
        <w:rPr>
          <w:rFonts w:ascii="Times New Roman" w:hAnsi="Times New Roman"/>
        </w:rPr>
      </w:pPr>
    </w:p>
    <w:p w:rsidR="00601DE3" w:rsidRDefault="00601D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1D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1D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1D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№СТП-2898/4</w:t>
      </w:r>
    </w:p>
    <w:p w:rsidR="00601DE3" w:rsidRDefault="00601D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D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601DE3" w:rsidRDefault="00601D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D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B33AF" w:rsidRPr="002B33A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B33AF" w:rsidRPr="002B33A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B33AF" w:rsidRPr="002B33A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1DE3" w:rsidRDefault="00601D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1D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601DE3" w:rsidRDefault="00601D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1D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1D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1D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1DE3" w:rsidTr="00BA0078">
        <w:tc>
          <w:tcPr>
            <w:tcW w:w="2996" w:type="dxa"/>
            <w:vAlign w:val="center"/>
          </w:tcPr>
          <w:p w:rsidR="00601D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01D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№07-07-01/013/2012-503. </w:t>
            </w:r>
          </w:p>
        </w:tc>
      </w:tr>
    </w:tbl>
    <w:p w:rsidR="00601DE3" w:rsidRDefault="00601D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1D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№СТП-2898/4 по лоту №4 не поступили.</w:t>
      </w:r>
    </w:p>
    <w:p w:rsidR="00601DE3" w:rsidRDefault="00601D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08BE" w:rsidRDefault="00FF08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B33AF" w:rsidRPr="002B33AF" w:rsidRDefault="002B33A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1D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F08B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01DE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8D5" w:rsidRDefault="003748D5" w:rsidP="00ED7965">
      <w:pPr>
        <w:spacing w:after="0" w:line="240" w:lineRule="auto"/>
      </w:pPr>
      <w:r>
        <w:separator/>
      </w:r>
    </w:p>
  </w:endnote>
  <w:endnote w:type="continuationSeparator" w:id="0">
    <w:p w:rsidR="003748D5" w:rsidRDefault="003748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E3" w:rsidRDefault="00601D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E3" w:rsidRDefault="00601D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E3" w:rsidRDefault="00601D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8D5" w:rsidRDefault="003748D5" w:rsidP="00ED7965">
      <w:pPr>
        <w:spacing w:after="0" w:line="240" w:lineRule="auto"/>
      </w:pPr>
      <w:r>
        <w:separator/>
      </w:r>
    </w:p>
  </w:footnote>
  <w:footnote w:type="continuationSeparator" w:id="0">
    <w:p w:rsidR="003748D5" w:rsidRDefault="003748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E3" w:rsidRDefault="002B3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E3" w:rsidRDefault="002B3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E3" w:rsidRDefault="002B3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33AF"/>
    <w:rsid w:val="002C3031"/>
    <w:rsid w:val="00303217"/>
    <w:rsid w:val="00306790"/>
    <w:rsid w:val="00324E78"/>
    <w:rsid w:val="00337FBB"/>
    <w:rsid w:val="00341B1D"/>
    <w:rsid w:val="00353B63"/>
    <w:rsid w:val="003748D5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1DE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08BE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SfEPtWSWaKtEN6nKjDxFZdQUrXyJCSI0N7EqFZ/34M4=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r7WqLYhRLBPpmxS28ia3Sd33Qz81k7KIQCK4beRGm3w=</DigestValue>
    </Reference>
  </SignedInfo>
  <SignatureValue>PNj36Bn0DZDwH/nezFyMD6gbS4JR0zV5CEBOMjU/PBt0N0aCMkiYUiGdjdMgkpQb
dcFkiaDq6F1z+I4RT1mxIQ==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jeMXraA6SOz/33JhaUCO0g7UdZc=</DigestValue>
      </Reference>
      <Reference URI="/word/endnotes.xml?ContentType=application/vnd.openxmlformats-officedocument.wordprocessingml.endnotes+xml">
        <DigestMethod Algorithm="http://www.w3.org/2000/09/xmldsig#sha1"/>
        <DigestValue>YuQ93h7s3TOoThvrWPXL1CTl8Pc=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V6enruMP6EOgY95M66WnLnCGgKA=</DigestValue>
      </Reference>
      <Reference URI="/word/footer2.xml?ContentType=application/vnd.openxmlformats-officedocument.wordprocessingml.footer+xml">
        <DigestMethod Algorithm="http://www.w3.org/2000/09/xmldsig#sha1"/>
        <DigestValue>V6enruMP6EOgY95M66WnLnCGgKA=</DigestValue>
      </Reference>
      <Reference URI="/word/footer3.xml?ContentType=application/vnd.openxmlformats-officedocument.wordprocessingml.footer+xml">
        <DigestMethod Algorithm="http://www.w3.org/2000/09/xmldsig#sha1"/>
        <DigestValue>V6enruMP6EOgY95M66WnLnCGgKA=</DigestValue>
      </Reference>
      <Reference URI="/word/footnotes.xml?ContentType=application/vnd.openxmlformats-officedocument.wordprocessingml.footnotes+xml">
        <DigestMethod Algorithm="http://www.w3.org/2000/09/xmldsig#sha1"/>
        <DigestValue>kxwaL80QqGIAjGfVkFUBSswhV7I=</DigestValue>
      </Reference>
      <Reference URI="/word/header1.xml?ContentType=application/vnd.openxmlformats-officedocument.wordprocessingml.header+xml">
        <DigestMethod Algorithm="http://www.w3.org/2000/09/xmldsig#sha1"/>
        <DigestValue>GF5DkGpX48hbgdmxTPaIzYrMmoM=</DigestValue>
      </Reference>
      <Reference URI="/word/header2.xml?ContentType=application/vnd.openxmlformats-officedocument.wordprocessingml.header+xml">
        <DigestMethod Algorithm="http://www.w3.org/2000/09/xmldsig#sha1"/>
        <DigestValue>gkoYu41indSirA0zr6OdiwY2rPg=</DigestValue>
      </Reference>
      <Reference URI="/word/header3.xml?ContentType=application/vnd.openxmlformats-officedocument.wordprocessingml.header+xml">
        <DigestMethod Algorithm="http://www.w3.org/2000/09/xmldsig#sha1"/>
        <DigestValue>wpZaxN5EeHqP1zxu03LlxoSUUgk=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F6azaXmAbKoGB9ck4cD3Wygb2/4=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2018-07-30T10:42:48Z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329F8-B2F6-4F61-8CC6-1019A2FA6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2018-07-30T10:42:00Z</dcterms:modified>
</cp:coreProperties>
</file>