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882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5882" w:rsidRDefault="009E5882" w:rsidP="00ED7965">
      <w:pPr>
        <w:ind w:left="142"/>
        <w:rPr>
          <w:rFonts w:ascii="Times New Roman" w:hAnsi="Times New Roman"/>
        </w:rPr>
      </w:pPr>
    </w:p>
    <w:p w:rsidR="009E5882" w:rsidRDefault="009E5882" w:rsidP="00ED7965">
      <w:pPr>
        <w:ind w:left="142"/>
        <w:rPr>
          <w:rFonts w:ascii="Times New Roman" w:hAnsi="Times New Roman"/>
        </w:rPr>
      </w:pPr>
    </w:p>
    <w:p w:rsidR="009E5882" w:rsidRDefault="009E5882" w:rsidP="00ED7965">
      <w:pPr>
        <w:ind w:left="142"/>
        <w:rPr>
          <w:rFonts w:ascii="Times New Roman" w:hAnsi="Times New Roman"/>
        </w:rPr>
      </w:pPr>
    </w:p>
    <w:p w:rsidR="009E58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E5882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E5882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9E5882" w:rsidRDefault="009E5882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E58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№СТП-3485/3</w:t>
      </w:r>
    </w:p>
    <w:p w:rsidR="009E5882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E5882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E5882" w:rsidRDefault="00694265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</w:t>
      </w:r>
      <w:r w:rsidR="002447A7">
        <w:rPr>
          <w:rFonts w:ascii="Times New Roman" w:hAnsi="Times New Roman"/>
          <w:b/>
          <w:sz w:val="26"/>
          <w:szCs w:val="26"/>
        </w:rPr>
        <w:t xml:space="preserve">предприятие 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 w:rsidR="002447A7"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 w:rsidR="002447A7">
        <w:rPr>
          <w:rFonts w:ascii="Times New Roman" w:hAnsi="Times New Roman"/>
          <w:b/>
          <w:sz w:val="26"/>
          <w:szCs w:val="26"/>
        </w:rPr>
        <w:t>»</w:t>
      </w:r>
    </w:p>
    <w:p w:rsidR="009E5882" w:rsidRDefault="009E58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E58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2019-04-17 00:00:00 (время московское)</w:t>
      </w:r>
    </w:p>
    <w:p w:rsidR="009E58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2019-05-04 23:59:00 (время московское)</w:t>
      </w:r>
    </w:p>
    <w:p w:rsidR="009E58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E58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E5882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E5882" w:rsidRDefault="009E5882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E5882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E58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E5882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E5882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82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882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2846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Узей-Тукля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Луговая, 11, начальная цена 445689.00</w:t>
            </w:r>
          </w:p>
        </w:tc>
      </w:tr>
    </w:tbl>
    <w:p w:rsidR="009E5882" w:rsidRDefault="009E5882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E58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E5882" w:rsidRDefault="009E5882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5882" w:rsidRPr="00694265" w:rsidRDefault="00F247E8" w:rsidP="0069426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94265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E58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E5882" w:rsidRDefault="009E5882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E58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E5882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E5882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694265">
        <w:rPr>
          <w:rFonts w:ascii="Times New Roman" w:hAnsi="Times New Roman"/>
          <w:b/>
          <w:sz w:val="24"/>
          <w:szCs w:val="24"/>
        </w:rPr>
        <w:t xml:space="preserve">Муниципальное унитарное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E5882" w:rsidRDefault="009E5882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E588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D47" w:rsidRDefault="002A1D47" w:rsidP="00ED7965">
      <w:pPr>
        <w:spacing w:after="0" w:line="240" w:lineRule="auto"/>
      </w:pPr>
      <w:r>
        <w:separator/>
      </w:r>
    </w:p>
  </w:endnote>
  <w:endnote w:type="continuationSeparator" w:id="0">
    <w:p w:rsidR="002A1D47" w:rsidRDefault="002A1D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882" w:rsidRDefault="009E588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882" w:rsidRDefault="009E588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882" w:rsidRDefault="009E588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D47" w:rsidRDefault="002A1D47" w:rsidP="00ED7965">
      <w:pPr>
        <w:spacing w:after="0" w:line="240" w:lineRule="auto"/>
      </w:pPr>
      <w:r>
        <w:separator/>
      </w:r>
    </w:p>
  </w:footnote>
  <w:footnote w:type="continuationSeparator" w:id="0">
    <w:p w:rsidR="002A1D47" w:rsidRDefault="002A1D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882" w:rsidRDefault="002A1D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882" w:rsidRDefault="002A1D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882" w:rsidRDefault="002A1D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A1D47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94265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E5882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C7C8C97"/>
  <w15:docId w15:val="{8F10D248-E718-4E2C-9ED9-EB1E73D0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5NGvKhoh0LMD8JMKVD6sHrzlOP+FG5BlVPSn34uonTU=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BBNyC3VU0UFZriLTHNnSie4Ia3b2T4lBvGiv9WfpD1k=</DigestValue>
    </Reference>
  </SignedInfo>
  <SignatureValue>Hi+UXTUVa97kN5vWh64VIXYw+MqGtNHJBwR+hT+Ox4Iw6ZnfOSQTTzJMI9J0Mwzt
ISzVLZqtWJDewkDcUGLcYQ==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aHNlubvJg6U0W291vzxvZV94F0g=</DigestValue>
      </Reference>
      <Reference URI="/word/endnotes.xml?ContentType=application/vnd.openxmlformats-officedocument.wordprocessingml.endnotes+xml">
        <DigestMethod Algorithm="http://www.w3.org/2000/09/xmldsig#sha1"/>
        <DigestValue>pFBNOIIdYKpBEnCuPsaHcRFb8wo=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aAwYI4Oq+3TazYHqw+HJEoxfK3I=</DigestValue>
      </Reference>
      <Reference URI="/word/footer2.xml?ContentType=application/vnd.openxmlformats-officedocument.wordprocessingml.footer+xml">
        <DigestMethod Algorithm="http://www.w3.org/2000/09/xmldsig#sha1"/>
        <DigestValue>aAwYI4Oq+3TazYHqw+HJEoxfK3I=</DigestValue>
      </Reference>
      <Reference URI="/word/footer3.xml?ContentType=application/vnd.openxmlformats-officedocument.wordprocessingml.footer+xml">
        <DigestMethod Algorithm="http://www.w3.org/2000/09/xmldsig#sha1"/>
        <DigestValue>aAwYI4Oq+3TazYHqw+HJEoxfK3I=</DigestValue>
      </Reference>
      <Reference URI="/word/footnotes.xml?ContentType=application/vnd.openxmlformats-officedocument.wordprocessingml.footnotes+xml">
        <DigestMethod Algorithm="http://www.w3.org/2000/09/xmldsig#sha1"/>
        <DigestValue>vSDwXQKIVwExyHaIq8GE39879aI=</DigestValue>
      </Reference>
      <Reference URI="/word/header1.xml?ContentType=application/vnd.openxmlformats-officedocument.wordprocessingml.header+xml">
        <DigestMethod Algorithm="http://www.w3.org/2000/09/xmldsig#sha1"/>
        <DigestValue>2cS/3keY30UOZVRIQUQk5YRjH+0=</DigestValue>
      </Reference>
      <Reference URI="/word/header2.xml?ContentType=application/vnd.openxmlformats-officedocument.wordprocessingml.header+xml">
        <DigestMethod Algorithm="http://www.w3.org/2000/09/xmldsig#sha1"/>
        <DigestValue>Gmvz7+WLjSDw3iY6W8w1I39/Nh8=</DigestValue>
      </Reference>
      <Reference URI="/word/header3.xml?ContentType=application/vnd.openxmlformats-officedocument.wordprocessingml.header+xml">
        <DigestMethod Algorithm="http://www.w3.org/2000/09/xmldsig#sha1"/>
        <DigestValue>Q6sYOSzidrOIgOIZ2caHnck9ddA=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Cl4BQyqwqUHgEyWYUgZG+rT5CJg=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2019-05-06T12:35:55Z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2019-05-06T12:35:55Z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D09D4-07F3-4FEE-BCDE-4FA39D69D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2019-05-06T01:33:00Z</dcterms:modified>
</cp:coreProperties>
</file>