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Кравец Илья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Обидимское сельское поселение, садоводческое некоммерческое товарищество «Астра», участок № 11, начальная цена 89590.00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Кравец Илья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vb5VmYLdp4ZbbtuhcDosyAe9dx0A5QfeJ1V4HUNtIQE=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rndtB1gTYyj+eZrt8hv+gohxoYnzKr70XyT4riqPXX8=</DigestValue>
    </Reference>
  </SignedInfo>
  <SignatureValue>T1AWWgU9SKbUr5lJ2LjBtAZMfixXguG47fZ+CMd8XrKl8ASyE36WU6Ix+vOnlvDu
KjVCGarzR3h3YSauKnJpTQ==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8Qvzf3VbCL2Tm09WUl4+3hLJ+Vc=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2019-04-26T09:18:07Z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2019-04-26T09:18:07Z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