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A0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A0E" w:rsidRDefault="00806A0E" w:rsidP="00ED7965">
      <w:pPr>
        <w:ind w:left="142"/>
        <w:rPr>
          <w:rFonts w:ascii="Times New Roman" w:hAnsi="Times New Roman"/>
        </w:rPr>
      </w:pPr>
    </w:p>
    <w:p w:rsidR="00806A0E" w:rsidRDefault="00806A0E" w:rsidP="00ED7965">
      <w:pPr>
        <w:ind w:left="142"/>
        <w:rPr>
          <w:rFonts w:ascii="Times New Roman" w:hAnsi="Times New Roman"/>
        </w:rPr>
      </w:pPr>
    </w:p>
    <w:p w:rsidR="00806A0E" w:rsidRDefault="00806A0E" w:rsidP="00ED7965">
      <w:pPr>
        <w:ind w:left="142"/>
        <w:rPr>
          <w:rFonts w:ascii="Times New Roman" w:hAnsi="Times New Roman"/>
        </w:rPr>
      </w:pPr>
    </w:p>
    <w:p w:rsidR="00806A0E" w:rsidRDefault="00806A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06A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06A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06A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№СТП-2938/11</w:t>
      </w:r>
    </w:p>
    <w:p w:rsidR="00806A0E" w:rsidRDefault="00806A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A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806A0E" w:rsidRDefault="00806A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A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06A0E" w:rsidRDefault="00806A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06A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806A0E" w:rsidRDefault="00806A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06A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06A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06A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06A0E" w:rsidTr="00BA0078">
        <w:tc>
          <w:tcPr>
            <w:tcW w:w="2996" w:type="dxa"/>
            <w:vAlign w:val="center"/>
          </w:tcPr>
          <w:p w:rsidR="00806A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806A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Вет.сан. пропускник, S общ. = 241,5 кв.м,  Регистрации права нет</w:t>
            </w:r>
          </w:p>
        </w:tc>
      </w:tr>
    </w:tbl>
    <w:p w:rsidR="00806A0E" w:rsidRDefault="00806A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A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№СТП-2938/11 по лоту №11 не поступили.</w:t>
      </w:r>
    </w:p>
    <w:p w:rsidR="001E0A6C" w:rsidRDefault="001E0A6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6A0E" w:rsidRDefault="00806A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A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1E0A6C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806A0E" w:rsidRDefault="00806A0E" w:rsidP="005C56AE">
      <w:pPr>
        <w:rPr>
          <w:rFonts w:ascii="Times New Roman" w:hAnsi="Times New Roman"/>
        </w:rPr>
      </w:pPr>
    </w:p>
    <w:p w:rsidR="00806A0E" w:rsidRDefault="00806A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A0E" w:rsidRDefault="00806A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A0E" w:rsidRDefault="00806A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06A0E" w:rsidRDefault="00806A0E" w:rsidP="00455D60">
      <w:pPr>
        <w:ind w:left="142"/>
        <w:rPr>
          <w:rFonts w:ascii="Times New Roman" w:hAnsi="Times New Roman"/>
        </w:rPr>
      </w:pPr>
    </w:p>
    <w:p w:rsidR="00806A0E" w:rsidRDefault="00806A0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A0E" w:rsidRDefault="00806A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6A0E" w:rsidRDefault="00806A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6A0E" w:rsidRDefault="00806A0E" w:rsidP="00455D60">
      <w:pPr>
        <w:ind w:left="142"/>
        <w:rPr>
          <w:rFonts w:ascii="Times New Roman" w:hAnsi="Times New Roman"/>
        </w:rPr>
      </w:pPr>
    </w:p>
    <w:p w:rsidR="00806A0E" w:rsidRDefault="00806A0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06A0E" w:rsidRDefault="00806A0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A0E" w:rsidRDefault="00806A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06A0E" w:rsidRDefault="00806A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06A0E" w:rsidRDefault="00806A0E" w:rsidP="00ED7965">
      <w:pPr>
        <w:ind w:left="142"/>
        <w:rPr>
          <w:rFonts w:ascii="Times New Roman" w:hAnsi="Times New Roman"/>
        </w:rPr>
      </w:pPr>
    </w:p>
    <w:sectPr w:rsidR="00806A0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1C2" w:rsidRDefault="005661C2" w:rsidP="00ED7965">
      <w:pPr>
        <w:spacing w:after="0" w:line="240" w:lineRule="auto"/>
      </w:pPr>
      <w:r>
        <w:separator/>
      </w:r>
    </w:p>
  </w:endnote>
  <w:endnote w:type="continuationSeparator" w:id="1">
    <w:p w:rsidR="005661C2" w:rsidRDefault="005661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0E" w:rsidRDefault="00806A0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0E" w:rsidRDefault="00806A0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0E" w:rsidRDefault="00806A0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1C2" w:rsidRDefault="005661C2" w:rsidP="00ED7965">
      <w:pPr>
        <w:spacing w:after="0" w:line="240" w:lineRule="auto"/>
      </w:pPr>
      <w:r>
        <w:separator/>
      </w:r>
    </w:p>
  </w:footnote>
  <w:footnote w:type="continuationSeparator" w:id="1">
    <w:p w:rsidR="005661C2" w:rsidRDefault="005661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0E" w:rsidRDefault="007608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0E" w:rsidRDefault="007608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A0E" w:rsidRDefault="007608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0A6C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61C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08E9"/>
    <w:rsid w:val="007A0189"/>
    <w:rsid w:val="007A5676"/>
    <w:rsid w:val="007E65E8"/>
    <w:rsid w:val="0080139F"/>
    <w:rsid w:val="00801DFD"/>
    <w:rsid w:val="00806A0E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DD3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CHTPo8BkeGWqfeTOvnkd+uhnBwRYrRDu07e+AuIJbZ0=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9KG8SnUqpA42XBOp9mN+/pq4IOm5W8PjqouyJL15jyxfNLx2/wEpU6sju7ry7RJbERk/KWc8
    InpV7cNjoGUB/A==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AArRlULZE1BgrZR0ImkyU6e+JDQ=</DigestValue>
      </Reference>
      <Reference URI="/word/endnotes.xml?ContentType=application/vnd.openxmlformats-officedocument.wordprocessingml.endnotes+xml">
        <DigestMethod Algorithm="http://www.w3.org/2000/09/xmldsig#sha1"/>
        <DigestValue>z3iMZfHFFYsSGdQzZ9p1vh1iuik=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2gJSfxSXVjdAWQ2GVjZaMpho5Xk=</DigestValue>
      </Reference>
      <Reference URI="/word/footer2.xml?ContentType=application/vnd.openxmlformats-officedocument.wordprocessingml.footer+xml">
        <DigestMethod Algorithm="http://www.w3.org/2000/09/xmldsig#sha1"/>
        <DigestValue>2gJSfxSXVjdAWQ2GVjZaMpho5Xk=</DigestValue>
      </Reference>
      <Reference URI="/word/footer3.xml?ContentType=application/vnd.openxmlformats-officedocument.wordprocessingml.footer+xml">
        <DigestMethod Algorithm="http://www.w3.org/2000/09/xmldsig#sha1"/>
        <DigestValue>2gJSfxSXVjdAWQ2GVjZaMpho5Xk=</DigestValue>
      </Reference>
      <Reference URI="/word/footnotes.xml?ContentType=application/vnd.openxmlformats-officedocument.wordprocessingml.footnotes+xml">
        <DigestMethod Algorithm="http://www.w3.org/2000/09/xmldsig#sha1"/>
        <DigestValue>ctTbz7OFRghh5psHWtXQBzQ0JH0=</DigestValue>
      </Reference>
      <Reference URI="/word/header1.xml?ContentType=application/vnd.openxmlformats-officedocument.wordprocessingml.header+xml">
        <DigestMethod Algorithm="http://www.w3.org/2000/09/xmldsig#sha1"/>
        <DigestValue>BMSMUYhdDd9xTpkiggBqAccEMdM=</DigestValue>
      </Reference>
      <Reference URI="/word/header2.xml?ContentType=application/vnd.openxmlformats-officedocument.wordprocessingml.header+xml">
        <DigestMethod Algorithm="http://www.w3.org/2000/09/xmldsig#sha1"/>
        <DigestValue>hJAtH6yu56ghZDiT1zRqD2Am5aY=</DigestValue>
      </Reference>
      <Reference URI="/word/header3.xml?ContentType=application/vnd.openxmlformats-officedocument.wordprocessingml.header+xml">
        <DigestMethod Algorithm="http://www.w3.org/2000/09/xmldsig#sha1"/>
        <DigestValue>zZ5tuJfdA/BDhHmCSIS3g/2MV8I=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Xb67hNVbggjI7OIz7VfcMrix8do=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5CE8D-F054-4EDF-95B5-B06645B75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2018-08-13T14:00:00Z</dcterms:created>
  <dcterms:modified xsi:type="dcterms:W3CDTF">2018-08-13T14:00:00Z</dcterms:modified>
</cp:coreProperties>
</file>