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57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257A" w:rsidRDefault="0043257A" w:rsidP="00ED7965">
      <w:pPr>
        <w:ind w:left="142"/>
      </w:pPr>
    </w:p>
    <w:p w:rsidR="0043257A" w:rsidRDefault="0043257A" w:rsidP="00ED7965">
      <w:pPr>
        <w:ind w:left="142"/>
      </w:pPr>
    </w:p>
    <w:p w:rsidR="0043257A" w:rsidRDefault="0043257A" w:rsidP="00ED7965">
      <w:pPr>
        <w:ind w:left="142"/>
      </w:pPr>
    </w:p>
    <w:p w:rsidR="004325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25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257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Шелуха Александр Кузьмич </w:t>
      </w:r>
    </w:p>
    <w:p w:rsidR="0043257A" w:rsidRDefault="0043257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25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№СТП-3813/1</w:t>
      </w:r>
    </w:p>
    <w:p w:rsidR="0043257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325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3257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3257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>Васина Л</w:t>
      </w:r>
      <w:bookmarkEnd w:id="0"/>
      <w:r>
        <w:rPr>
          <w:rFonts w:ascii="Times New Roman" w:hAnsi="Times New Roman"/>
          <w:b/>
          <w:sz w:val="26"/>
          <w:szCs w:val="26"/>
        </w:rPr>
        <w:t>юдмила Николаевна</w:t>
      </w:r>
    </w:p>
    <w:p w:rsidR="0043257A" w:rsidRDefault="0043257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25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2019-08-21 10:00:00 (время московское)</w:t>
      </w:r>
    </w:p>
    <w:p w:rsidR="0043257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257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257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3257A" w:rsidRDefault="0043257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3257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25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25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257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57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57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Доли в праве общей долевой собственности на: жилой дом (кадастровый номер 33:22:032004:37), площадью 192,9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доля в праве общей долевой собственности 244/4000,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г.Владимир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ул.Княгининская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д.11, 11а; жилой дом (кадастровый номер 33:22:032004:89), площадью 58,7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доля в праве общей долевой собственности 244/4000,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г.Владимир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ул.Княгининская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д.11, 11а; земельный участок (кадастровый номер 33:22:032004:5) площадью 1265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категории земли: земли населенных пунктов — под жилую застройку, доля в праве общей долевой собственности 31/506,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г.Владим</w:t>
            </w:r>
            <w:r w:rsidR="006421FA">
              <w:rPr>
                <w:rFonts w:ascii="Times New Roman" w:hAnsi="Times New Roman"/>
                <w:sz w:val="24"/>
                <w:szCs w:val="24"/>
              </w:rPr>
              <w:t>ир</w:t>
            </w:r>
            <w:proofErr w:type="spellEnd"/>
            <w:r w:rsidR="006421FA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 w:rsidR="006421FA">
              <w:rPr>
                <w:rFonts w:ascii="Times New Roman" w:hAnsi="Times New Roman"/>
                <w:sz w:val="24"/>
                <w:szCs w:val="24"/>
              </w:rPr>
              <w:t>Княгининская</w:t>
            </w:r>
            <w:proofErr w:type="spellEnd"/>
            <w:r w:rsidR="006421FA">
              <w:rPr>
                <w:rFonts w:ascii="Times New Roman" w:hAnsi="Times New Roman"/>
                <w:sz w:val="24"/>
                <w:szCs w:val="24"/>
              </w:rPr>
              <w:t>, д.11, 11а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858240.00</w:t>
            </w:r>
          </w:p>
        </w:tc>
      </w:tr>
    </w:tbl>
    <w:p w:rsidR="0043257A" w:rsidRDefault="0043257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257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325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3257A" w:rsidRDefault="0043257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3257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3257A" w:rsidRDefault="0043257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257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Васина Людмила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3257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1F9" w:rsidRDefault="009221F9" w:rsidP="00ED7965">
      <w:pPr>
        <w:spacing w:after="0" w:line="240" w:lineRule="auto"/>
      </w:pPr>
      <w:r>
        <w:separator/>
      </w:r>
    </w:p>
  </w:endnote>
  <w:endnote w:type="continuationSeparator" w:id="0">
    <w:p w:rsidR="009221F9" w:rsidRDefault="009221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7A" w:rsidRDefault="004325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7A" w:rsidRDefault="004325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7A" w:rsidRDefault="004325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1F9" w:rsidRDefault="009221F9" w:rsidP="00ED7965">
      <w:pPr>
        <w:spacing w:after="0" w:line="240" w:lineRule="auto"/>
      </w:pPr>
      <w:r>
        <w:separator/>
      </w:r>
    </w:p>
  </w:footnote>
  <w:footnote w:type="continuationSeparator" w:id="0">
    <w:p w:rsidR="009221F9" w:rsidRDefault="009221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7A" w:rsidRDefault="009221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7A" w:rsidRDefault="009221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7A" w:rsidRDefault="009221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257A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21FA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21F9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58E4472"/>
  <w15:docId w15:val="{09EEBF53-D320-4B13-B6B1-D4FA5C5C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Fa1uMpGtawF9yp4kTt8kJClhntlXRgTbMDqO6quX2Yg=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G2D0aMszbA7hjGK4OnBKD+RwQiitjFR9c7tLuSPj8Ds=</DigestValue>
    </Reference>
  </SignedInfo>
  <SignatureValue>9oeo93n8994gu91liYq4wb2YwVms66Lt2SYhCgOudMw/3CWB75Yh0Sp4EAhDbskK
jSKOhgrSdhfsngaR10Xv/g==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xH0V5eYVt6ni+GbDO5+GLWJqryI=</DigestValue>
      </Reference>
      <Reference URI="/word/header3.xml?ContentType=application/vnd.openxmlformats-officedocument.wordprocessingml.header+xml">
        <DigestMethod Algorithm="http://www.w3.org/2000/09/xmldsig#sha1"/>
        <DigestValue>MmIWbfL9Wj5QI6PXr5Pph4Pu3do=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vTa/Ye7NczrEpBDIwgJJ00xsBQk=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OToVDxKyb9lJve4ahzeJv5C0WS4=</DigestValue>
      </Reference>
      <Reference URI="/word/header1.xml?ContentType=application/vnd.openxmlformats-officedocument.wordprocessingml.header+xml">
        <DigestMethod Algorithm="http://www.w3.org/2000/09/xmldsig#sha1"/>
        <DigestValue>/kNnPg9GSC63QzsS/LGjDL6A610=</DigestValue>
      </Reference>
      <Reference URI="/word/document.xml?ContentType=application/vnd.openxmlformats-officedocument.wordprocessingml.document.main+xml">
        <DigestMethod Algorithm="http://www.w3.org/2000/09/xmldsig#sha1"/>
        <DigestValue>Y2pokgVLioszgYh3tMoSx5lCxTc=</DigestValue>
      </Reference>
      <Reference URI="/word/footer2.xml?ContentType=application/vnd.openxmlformats-officedocument.wordprocessingml.footer+xml">
        <DigestMethod Algorithm="http://www.w3.org/2000/09/xmldsig#sha1"/>
        <DigestValue>nz9a+ufvlISn8JU7zlQ+qQxNWyM=</DigestValue>
      </Reference>
      <Reference URI="/word/header2.xml?ContentType=application/vnd.openxmlformats-officedocument.wordprocessingml.header+xml">
        <DigestMethod Algorithm="http://www.w3.org/2000/09/xmldsig#sha1"/>
        <DigestValue>UqBXEJ67n/GeoaQP1LVsomsRbyE=</DigestValue>
      </Reference>
      <Reference URI="/word/footer1.xml?ContentType=application/vnd.openxmlformats-officedocument.wordprocessingml.footer+xml">
        <DigestMethod Algorithm="http://www.w3.org/2000/09/xmldsig#sha1"/>
        <DigestValue>nz9a+ufvlISn8JU7zlQ+qQxNWyM=</DigestValue>
      </Reference>
      <Reference URI="/word/footer3.xml?ContentType=application/vnd.openxmlformats-officedocument.wordprocessingml.footer+xml">
        <DigestMethod Algorithm="http://www.w3.org/2000/09/xmldsig#sha1"/>
        <DigestValue>nz9a+ufvlISn8JU7zlQ+qQxNWyM=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2019-08-21T17:56:13Z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2019-08-21T17:56:13Z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AE07C-89F5-4423-A628-69466A77F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2019-08-21T06:54:00Z</dcterms:modified>
</cp:coreProperties>
</file>