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9B0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49B0" w:rsidRDefault="006849B0" w:rsidP="00ED7965">
      <w:pPr>
        <w:ind w:left="142"/>
        <w:rPr>
          <w:rFonts w:ascii="Times New Roman" w:hAnsi="Times New Roman"/>
        </w:rPr>
      </w:pPr>
    </w:p>
    <w:p w:rsidR="006849B0" w:rsidRDefault="006849B0" w:rsidP="00ED7965">
      <w:pPr>
        <w:ind w:left="142"/>
        <w:rPr>
          <w:rFonts w:ascii="Times New Roman" w:hAnsi="Times New Roman"/>
        </w:rPr>
      </w:pPr>
    </w:p>
    <w:p w:rsidR="006849B0" w:rsidRDefault="006849B0" w:rsidP="00ED7965">
      <w:pPr>
        <w:ind w:left="142"/>
        <w:rPr>
          <w:rFonts w:ascii="Times New Roman" w:hAnsi="Times New Roman"/>
        </w:rPr>
      </w:pPr>
    </w:p>
    <w:p w:rsidR="006849B0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849B0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849B0" w:rsidRDefault="00E95E80" w:rsidP="00E95E80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E95E80"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E95E80" w:rsidRPr="00E95E80" w:rsidRDefault="00E95E80" w:rsidP="00E95E80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</w:p>
    <w:p w:rsidR="006849B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№СТП-3977/2</w:t>
      </w:r>
    </w:p>
    <w:p w:rsidR="006849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849B0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849B0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Чирко Юлия Владимировна</w:t>
      </w:r>
    </w:p>
    <w:p w:rsidR="006849B0" w:rsidRDefault="006849B0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849B0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2019-10-22 11:00:00 (время мск)</w:t>
      </w:r>
    </w:p>
    <w:p w:rsidR="006849B0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2020-03-10 11:00:00 (время мск)</w:t>
      </w:r>
    </w:p>
    <w:p w:rsidR="006849B0" w:rsidRDefault="000D2939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849B0" w:rsidRDefault="0022698A" w:rsidP="000D293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849B0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849B0" w:rsidRDefault="006849B0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849B0" w:rsidTr="000D2939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849B0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849B0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849B0" w:rsidTr="000D2939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B0" w:rsidRDefault="000D2939" w:rsidP="008F7E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B0" w:rsidRDefault="000D2939" w:rsidP="008F7E1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98,4% доли в ООО "ТЕРРИТОРИЯ КОМФОРТА ЮГ" ИНН 2312226712, начальная цена 18000.00</w:t>
            </w:r>
          </w:p>
        </w:tc>
      </w:tr>
    </w:tbl>
    <w:p w:rsidR="006849B0" w:rsidRDefault="006849B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849B0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835"/>
        <w:gridCol w:w="2410"/>
      </w:tblGrid>
      <w:tr w:rsidR="006849B0" w:rsidTr="006C66F2">
        <w:tc>
          <w:tcPr>
            <w:tcW w:w="4394" w:type="dxa"/>
          </w:tcPr>
          <w:p w:rsidR="006849B0" w:rsidRDefault="006107A6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6849B0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849B0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C66F2" w:rsidTr="006C66F2">
        <w:tc>
          <w:tcPr>
            <w:tcW w:w="4394" w:type="dxa"/>
          </w:tcPr>
          <w:p w:rsidR="006C66F2" w:rsidRPr="00C95614" w:rsidRDefault="006C66F2" w:rsidP="006C66F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614">
              <w:rPr>
                <w:rFonts w:ascii="Times New Roman" w:hAnsi="Times New Roman"/>
                <w:sz w:val="24"/>
                <w:szCs w:val="24"/>
              </w:rPr>
              <w:t xml:space="preserve">с 11:00 (мск) «24» декабря 2019г. </w:t>
            </w:r>
          </w:p>
          <w:p w:rsidR="006C66F2" w:rsidRPr="00C95614" w:rsidRDefault="006C66F2" w:rsidP="006C66F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614">
              <w:rPr>
                <w:rFonts w:ascii="Times New Roman" w:hAnsi="Times New Roman"/>
                <w:sz w:val="24"/>
                <w:szCs w:val="24"/>
              </w:rPr>
              <w:t>по 10:59 (мск) «31» декабря 2019г.</w:t>
            </w:r>
          </w:p>
        </w:tc>
        <w:tc>
          <w:tcPr>
            <w:tcW w:w="2835" w:type="dxa"/>
          </w:tcPr>
          <w:p w:rsidR="006C66F2" w:rsidRPr="00C95614" w:rsidRDefault="006C66F2" w:rsidP="006C6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614">
              <w:rPr>
                <w:rFonts w:ascii="Times New Roman" w:hAnsi="Times New Roman"/>
                <w:sz w:val="24"/>
                <w:szCs w:val="24"/>
              </w:rPr>
              <w:t>9900.00</w:t>
            </w:r>
          </w:p>
        </w:tc>
        <w:tc>
          <w:tcPr>
            <w:tcW w:w="2410" w:type="dxa"/>
          </w:tcPr>
          <w:p w:rsidR="006C66F2" w:rsidRDefault="006C66F2" w:rsidP="006C6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849B0" w:rsidRDefault="006849B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6849B0" w:rsidRDefault="003E1079" w:rsidP="00FE737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  <w:gridCol w:w="3686"/>
      </w:tblGrid>
      <w:tr w:rsidR="006849B0" w:rsidTr="000D2939">
        <w:tc>
          <w:tcPr>
            <w:tcW w:w="5953" w:type="dxa"/>
            <w:vAlign w:val="center"/>
          </w:tcPr>
          <w:p w:rsidR="006849B0" w:rsidRDefault="003E1079" w:rsidP="00603038">
            <w:pPr>
              <w:pStyle w:val="ConsPlusNonformat"/>
              <w:ind w:left="66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6849B0" w:rsidRDefault="003E1079" w:rsidP="006030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6849B0" w:rsidTr="000D2939">
        <w:tc>
          <w:tcPr>
            <w:tcW w:w="5953" w:type="dxa"/>
          </w:tcPr>
          <w:p w:rsidR="006849B0" w:rsidRDefault="00B628E2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Синица Владимир Васильевич; </w:t>
            </w:r>
            <w:r w:rsidR="00372CD5">
              <w:rPr>
                <w:rFonts w:ascii="Times New Roman" w:hAnsi="Times New Roman"/>
                <w:color w:val="000000"/>
                <w:sz w:val="24"/>
                <w:szCs w:val="24"/>
              </w:rPr>
              <w:t>141130, Московская обл., Щелковский район, г. Щелково, д. 22а, кв. 51</w:t>
            </w:r>
          </w:p>
        </w:tc>
        <w:tc>
          <w:tcPr>
            <w:tcW w:w="3686" w:type="dxa"/>
          </w:tcPr>
          <w:p w:rsidR="006849B0" w:rsidRDefault="006C66F2" w:rsidP="00603038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предложения ниже минимальной цены периода.</w:t>
            </w:r>
            <w:bookmarkStart w:id="0" w:name="_GoBack"/>
            <w:bookmarkEnd w:id="0"/>
          </w:p>
        </w:tc>
      </w:tr>
    </w:tbl>
    <w:p w:rsidR="006849B0" w:rsidRDefault="006849B0" w:rsidP="00B628E2">
      <w:pPr>
        <w:spacing w:after="0" w:line="240" w:lineRule="auto"/>
        <w:ind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849B0" w:rsidRDefault="003E1079" w:rsidP="00B628E2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628E2" w:rsidRDefault="00B628E2" w:rsidP="00B628E2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6849B0" w:rsidRPr="00B628E2" w:rsidRDefault="003E1079" w:rsidP="00B628E2">
      <w:pPr>
        <w:pStyle w:val="ac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B628E2"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 w:rsidRPr="00B628E2">
        <w:rPr>
          <w:rFonts w:ascii="Times New Roman" w:hAnsi="Times New Roman"/>
          <w:b/>
          <w:sz w:val="24"/>
          <w:szCs w:val="24"/>
        </w:rPr>
        <w:t xml:space="preserve">Чирко Юлия Владимировна </w:t>
      </w:r>
      <w:r w:rsidRPr="00B628E2">
        <w:rPr>
          <w:rFonts w:ascii="Times New Roman" w:hAnsi="Times New Roman"/>
          <w:sz w:val="24"/>
          <w:szCs w:val="24"/>
        </w:rPr>
        <w:t xml:space="preserve">Лот №2, </w:t>
      </w:r>
      <w:r w:rsidRPr="00B628E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628E2"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sectPr w:rsidR="006849B0" w:rsidRPr="00B628E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7B8" w:rsidRDefault="005367B8" w:rsidP="00ED7965">
      <w:pPr>
        <w:spacing w:after="0" w:line="240" w:lineRule="auto"/>
      </w:pPr>
      <w:r>
        <w:separator/>
      </w:r>
    </w:p>
  </w:endnote>
  <w:endnote w:type="continuationSeparator" w:id="1">
    <w:p w:rsidR="005367B8" w:rsidRDefault="005367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9B0" w:rsidRDefault="006849B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9B0" w:rsidRDefault="006849B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9B0" w:rsidRDefault="006849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7B8" w:rsidRDefault="005367B8" w:rsidP="00ED7965">
      <w:pPr>
        <w:spacing w:after="0" w:line="240" w:lineRule="auto"/>
      </w:pPr>
      <w:r>
        <w:separator/>
      </w:r>
    </w:p>
  </w:footnote>
  <w:footnote w:type="continuationSeparator" w:id="1">
    <w:p w:rsidR="005367B8" w:rsidRDefault="005367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9B0" w:rsidRDefault="009A3A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9B0" w:rsidRDefault="009A3A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9B0" w:rsidRDefault="009A3A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41C05"/>
    <w:rsid w:val="000632FB"/>
    <w:rsid w:val="000743D0"/>
    <w:rsid w:val="000C26A1"/>
    <w:rsid w:val="000D03DB"/>
    <w:rsid w:val="000D2939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C3E5B"/>
    <w:rsid w:val="001D6A19"/>
    <w:rsid w:val="00217523"/>
    <w:rsid w:val="00225F63"/>
    <w:rsid w:val="0022698A"/>
    <w:rsid w:val="002936BD"/>
    <w:rsid w:val="002973F4"/>
    <w:rsid w:val="002B7900"/>
    <w:rsid w:val="002C1CAB"/>
    <w:rsid w:val="002E1560"/>
    <w:rsid w:val="002E2F2A"/>
    <w:rsid w:val="002E4E54"/>
    <w:rsid w:val="00304BA3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367B8"/>
    <w:rsid w:val="00546B69"/>
    <w:rsid w:val="005507CB"/>
    <w:rsid w:val="00553FE6"/>
    <w:rsid w:val="00560825"/>
    <w:rsid w:val="005B2C66"/>
    <w:rsid w:val="005C36BD"/>
    <w:rsid w:val="00603038"/>
    <w:rsid w:val="006107A6"/>
    <w:rsid w:val="00615DC1"/>
    <w:rsid w:val="006251D7"/>
    <w:rsid w:val="00641266"/>
    <w:rsid w:val="00644FE8"/>
    <w:rsid w:val="00666C6A"/>
    <w:rsid w:val="006849B0"/>
    <w:rsid w:val="00685A19"/>
    <w:rsid w:val="00685A1A"/>
    <w:rsid w:val="00692131"/>
    <w:rsid w:val="006A40DE"/>
    <w:rsid w:val="006C66F2"/>
    <w:rsid w:val="006F78EF"/>
    <w:rsid w:val="006F7A21"/>
    <w:rsid w:val="00711017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3AE2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28E2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1805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95E80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B628E2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ApBWxAsNgn3DrILNxEBflIePYt6+/aQ2CQjh9CbexyY=</DigestValue>
    </Reference>
    <Reference Type="http://www.w3.org/2000/09/xmldsig#Object" URI="#idOfficeObject">
      <DigestMethod Algorithm="urn:ietf:params:xml:ns:cpxmlsec:algorithms:gostr34112012-256"/>
      <DigestValue>Yip27fTcUqLoctBcuneEbK9Hnqxm3LVKdNXMhBHB/m8=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lIqNRVq3wM9fWk6ydZbKyGoBsCxwmyMSHRKXxptTBok=</DigestValue>
    </Reference>
  </SignedInfo>
  <SignatureValue>defC+fDIY1/D8GKcqhsK1oilhcBnGojDktegoY0sydHbItJhrQwZ+D1UiTOxGXl+
7BKea/BO/6L7vrvQyouFAA==</SignatureValue>
  <KeyInfo>
    <X509Data>
      <X509Certificate>MIIJQzCCCO6gAwIBAgIQAdXokDWqEBAAAAC8AAYAAjAMBggqhQMHAQEDAgUAMIIB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0J7QkNCeICLQmNCY0KIiMB4XDTIwMDIyMTA4MjMzM1oXDTIxMDIyMTA4MjMzM1ow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FnONOxFrGpcLU+XDE3FjzzSNrBo=</DigestValue>
      </Reference>
      <Reference URI="/word/endnotes.xml?ContentType=application/vnd.openxmlformats-officedocument.wordprocessingml.endnotes+xml">
        <DigestMethod Algorithm="http://www.w3.org/2000/09/xmldsig#sha1"/>
        <DigestValue>jv86ub+QueHgWpoLWQPD5gGqjVc=</DigestValue>
      </Reference>
      <Reference URI="/word/fontTable.xml?ContentType=application/vnd.openxmlformats-officedocument.wordprocessingml.fontTable+xml">
        <DigestMethod Algorithm="http://www.w3.org/2000/09/xmldsig#sha1"/>
        <DigestValue>k20CHrCd351GxuOR1M8x1bEOi+k=</DigestValue>
      </Reference>
      <Reference URI="/word/footer1.xml?ContentType=application/vnd.openxmlformats-officedocument.wordprocessingml.footer+xml">
        <DigestMethod Algorithm="http://www.w3.org/2000/09/xmldsig#sha1"/>
        <DigestValue>xQR9P1uYQBFuPxYVTq5TjCx5aTA=</DigestValue>
      </Reference>
      <Reference URI="/word/footer2.xml?ContentType=application/vnd.openxmlformats-officedocument.wordprocessingml.footer+xml">
        <DigestMethod Algorithm="http://www.w3.org/2000/09/xmldsig#sha1"/>
        <DigestValue>xQR9P1uYQBFuPxYVTq5TjCx5aTA=</DigestValue>
      </Reference>
      <Reference URI="/word/footer3.xml?ContentType=application/vnd.openxmlformats-officedocument.wordprocessingml.footer+xml">
        <DigestMethod Algorithm="http://www.w3.org/2000/09/xmldsig#sha1"/>
        <DigestValue>xQR9P1uYQBFuPxYVTq5TjCx5aTA=</DigestValue>
      </Reference>
      <Reference URI="/word/footnotes.xml?ContentType=application/vnd.openxmlformats-officedocument.wordprocessingml.footnotes+xml">
        <DigestMethod Algorithm="http://www.w3.org/2000/09/xmldsig#sha1"/>
        <DigestValue>l+s/dgfItXFhpKx0jxCR5UylnUQ=</DigestValue>
      </Reference>
      <Reference URI="/word/header1.xml?ContentType=application/vnd.openxmlformats-officedocument.wordprocessingml.header+xml">
        <DigestMethod Algorithm="http://www.w3.org/2000/09/xmldsig#sha1"/>
        <DigestValue>ADuyoUAHStS1l09Mbh6BfL9lbLc=</DigestValue>
      </Reference>
      <Reference URI="/word/header2.xml?ContentType=application/vnd.openxmlformats-officedocument.wordprocessingml.header+xml">
        <DigestMethod Algorithm="http://www.w3.org/2000/09/xmldsig#sha1"/>
        <DigestValue>K47yljZggLGFtEXjklTqvzPo7Fs=</DigestValue>
      </Reference>
      <Reference URI="/word/header3.xml?ContentType=application/vnd.openxmlformats-officedocument.wordprocessingml.header+xml">
        <DigestMethod Algorithm="http://www.w3.org/2000/09/xmldsig#sha1"/>
        <DigestValue>zZvWp9MFnaaenwlUA81fox//0UM=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TJkxoPvx+07fMmVpO3+nqH//m/g=</DigestValue>
      </Reference>
      <Reference URI="/word/styles.xml?ContentType=application/vnd.openxmlformats-officedocument.wordprocessingml.styles+xml">
        <DigestMethod Algorithm="http://www.w3.org/2000/09/xmldsig#sha1"/>
        <DigestValue>sCnq6JeEW6Q64CvQ1bYP+bpzJRA=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+FaIVWHWiLn6mXUUVH4BZffNdHQ=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2020-03-12T06:36:06Z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2020-03-12T06:36:06Z</xd:SigningTime>
          <xd:SigningCertificate>
            <xd:Cert>
              <xd:CertDigest>
                <DigestMethod Algorithm="http://www.w3.org/2000/09/xmldsig#sha1"/>
                <DigestValue>yCAZf0bEsiuiWnqvttyj7Pm9cGA=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2439904171144582162261179514275364866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40ED8-6AB3-4006-B640-10CD6EC81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14</cp:revision>
  <dcterms:created xsi:type="dcterms:W3CDTF">2017-09-22T04:49:00Z</dcterms:created>
  <dcterms:modified xsi:type="dcterms:W3CDTF">2020-03-12T01:42:00Z</dcterms:modified>
</cp:coreProperties>
</file>