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F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FCD" w:rsidRDefault="005E0FCD" w:rsidP="00ED7965">
      <w:pPr>
        <w:ind w:left="142"/>
      </w:pPr>
    </w:p>
    <w:p w:rsidR="005E0FCD" w:rsidRDefault="005E0FCD" w:rsidP="00ED7965">
      <w:pPr>
        <w:ind w:left="142"/>
      </w:pPr>
    </w:p>
    <w:p w:rsidR="005E0FCD" w:rsidRDefault="005E0FCD" w:rsidP="00ED7965">
      <w:pPr>
        <w:ind w:left="142"/>
      </w:pPr>
    </w:p>
    <w:p w:rsidR="005E0F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0F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E0F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0FCD" w:rsidRDefault="005E0F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E0F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№СТП-2204/13</w:t>
      </w:r>
    </w:p>
    <w:p w:rsidR="005E0F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E0F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E0F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E0F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CC5D8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CC5D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E0FCD" w:rsidRDefault="005E0F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0F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5E0F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4D78A1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5E0F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0F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E0F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E0FCD" w:rsidRDefault="005E0F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0F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0F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0F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0F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CD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электростанция АПБ 10-230 ВХ-БСГ, начальная цена 71760.60</w:t>
            </w:r>
          </w:p>
        </w:tc>
      </w:tr>
    </w:tbl>
    <w:p w:rsidR="005E0FCD" w:rsidRDefault="005E0F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0F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E0F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E0FCD" w:rsidRDefault="005E0F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E0F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E0FCD" w:rsidRDefault="005E0F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E0F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C5D87">
        <w:rPr>
          <w:rFonts w:ascii="Times New Roman" w:hAnsi="Times New Roman"/>
          <w:b/>
          <w:sz w:val="24"/>
          <w:szCs w:val="24"/>
        </w:rPr>
        <w:t>Акционерное общество «</w:t>
      </w:r>
      <w:proofErr w:type="spellStart"/>
      <w:r w:rsidRPr="00CC5D87"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 w:rsidRPr="00CC5D8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CC5D87" w:rsidRPr="00CC5D8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C5D8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5E0F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44E" w:rsidRDefault="00EA244E" w:rsidP="00ED7965">
      <w:pPr>
        <w:spacing w:after="0" w:line="240" w:lineRule="auto"/>
      </w:pPr>
      <w:r>
        <w:separator/>
      </w:r>
    </w:p>
  </w:endnote>
  <w:endnote w:type="continuationSeparator" w:id="0">
    <w:p w:rsidR="00EA244E" w:rsidRDefault="00EA24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5E0F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5E0F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5E0F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44E" w:rsidRDefault="00EA244E" w:rsidP="00ED7965">
      <w:pPr>
        <w:spacing w:after="0" w:line="240" w:lineRule="auto"/>
      </w:pPr>
      <w:r>
        <w:separator/>
      </w:r>
    </w:p>
  </w:footnote>
  <w:footnote w:type="continuationSeparator" w:id="0">
    <w:p w:rsidR="00EA244E" w:rsidRDefault="00EA24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CC5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CC5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FCD" w:rsidRDefault="00CC5D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78A1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FC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5D8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44E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E085B2"/>
  <w15:docId w15:val="{75E7D6B1-830E-47D5-85D0-06E85AA2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tPoUbFl5kcVIGpYAW26C/h0tfBYiA2epQKDdniVdkz4=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HYHTkUmYQ7UTVnpgnbCDo8IIi6yd0Uo5QUnTwERlsLk=</DigestValue>
    </Reference>
  </SignedInfo>
  <SignatureValue>2C+nUM5k3ll4UGyX50JfAvvDl1OYYN20golWv+0R2oUlaFQ1nYp5PIgPPiAxdR4Q
r3p1ekFpqRiDAozQJjoRgQ==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pPUKzzIJrJ7MecCMBFgi+6LLDuE=</DigestValue>
      </Reference>
      <Reference URI="/word/endnotes.xml?ContentType=application/vnd.openxmlformats-officedocument.wordprocessingml.endnotes+xml">
        <DigestMethod Algorithm="http://www.w3.org/2000/09/xmldsig#sha1"/>
        <DigestValue>zgoMQ2Xr9wb5UU/eAWm/FP3RKMA=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ldLoyYLhrcVze/spbupEkiB1CRA=</DigestValue>
      </Reference>
      <Reference URI="/word/footer2.xml?ContentType=application/vnd.openxmlformats-officedocument.wordprocessingml.footer+xml">
        <DigestMethod Algorithm="http://www.w3.org/2000/09/xmldsig#sha1"/>
        <DigestValue>ldLoyYLhrcVze/spbupEkiB1CRA=</DigestValue>
      </Reference>
      <Reference URI="/word/footer3.xml?ContentType=application/vnd.openxmlformats-officedocument.wordprocessingml.footer+xml">
        <DigestMethod Algorithm="http://www.w3.org/2000/09/xmldsig#sha1"/>
        <DigestValue>ldLoyYLhrcVze/spbupEkiB1CRA=</DigestValue>
      </Reference>
      <Reference URI="/word/footnotes.xml?ContentType=application/vnd.openxmlformats-officedocument.wordprocessingml.footnotes+xml">
        <DigestMethod Algorithm="http://www.w3.org/2000/09/xmldsig#sha1"/>
        <DigestValue>SZTgguCBf8qf1RxA6hUPEKacYlc=</DigestValue>
      </Reference>
      <Reference URI="/word/header1.xml?ContentType=application/vnd.openxmlformats-officedocument.wordprocessingml.header+xml">
        <DigestMethod Algorithm="http://www.w3.org/2000/09/xmldsig#sha1"/>
        <DigestValue>FoefsdSjcpMJlLvzd3/Y5QwYsfI=</DigestValue>
      </Reference>
      <Reference URI="/word/header2.xml?ContentType=application/vnd.openxmlformats-officedocument.wordprocessingml.header+xml">
        <DigestMethod Algorithm="http://www.w3.org/2000/09/xmldsig#sha1"/>
        <DigestValue>VZIm0oalHR9Aw+fo49aWXZUUAvc=</DigestValue>
      </Reference>
      <Reference URI="/word/header3.xml?ContentType=application/vnd.openxmlformats-officedocument.wordprocessingml.header+xml">
        <DigestMethod Algorithm="http://www.w3.org/2000/09/xmldsig#sha1"/>
        <DigestValue>bMuzbDbPI7oqyyGexSzwU/6lV94=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wRUdGsWzy6kShE5kVnts21ciImA=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2017-09-25T09:55:55Z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191E3-E6B8-49A8-A41C-9FBCB6CE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2017-09-25T09:42:00Z</dcterms:modified>
</cp:coreProperties>
</file>