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1B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61B2" w:rsidRDefault="004561B2" w:rsidP="00ED7965">
      <w:pPr>
        <w:ind w:left="142"/>
        <w:rPr>
          <w:rFonts w:ascii="Times New Roman" w:hAnsi="Times New Roman"/>
        </w:rPr>
      </w:pPr>
    </w:p>
    <w:p w:rsidR="004561B2" w:rsidRDefault="004561B2" w:rsidP="00ED7965">
      <w:pPr>
        <w:ind w:left="142"/>
        <w:rPr>
          <w:rFonts w:ascii="Times New Roman" w:hAnsi="Times New Roman"/>
        </w:rPr>
      </w:pPr>
    </w:p>
    <w:p w:rsidR="004561B2" w:rsidRDefault="004561B2" w:rsidP="00ED7965">
      <w:pPr>
        <w:ind w:left="142"/>
        <w:rPr>
          <w:rFonts w:ascii="Times New Roman" w:hAnsi="Times New Roman"/>
        </w:rPr>
      </w:pPr>
    </w:p>
    <w:p w:rsidR="004561B2" w:rsidRDefault="004561B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61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61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61B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№СТП-3766/2</w:t>
      </w:r>
    </w:p>
    <w:p w:rsidR="004561B2" w:rsidRDefault="004561B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61B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02.08.2019</w:t>
      </w:r>
    </w:p>
    <w:p w:rsidR="004561B2" w:rsidRDefault="004561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61B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B7BB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ПТФ </w:t>
      </w:r>
      <w:r w:rsidR="002B7BB7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ОБИНС</w:t>
      </w:r>
      <w:r w:rsidR="002B7BB7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№СТП-3766/2,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28.06.2019,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61B2" w:rsidRDefault="004561B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61B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2019-07-01 10:00:00 (время московское) до 2019-08-02 15:00:00 (время московское) по лоту:</w:t>
      </w:r>
    </w:p>
    <w:p w:rsidR="004561B2" w:rsidRDefault="004561B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61B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61B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61B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61B2" w:rsidTr="00BA0078">
        <w:tc>
          <w:tcPr>
            <w:tcW w:w="2996" w:type="dxa"/>
            <w:vAlign w:val="center"/>
          </w:tcPr>
          <w:p w:rsidR="004561B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561B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Материальные ценности, подробный список которых размещен на сайте ЕФРСБ и ЭП</w:t>
            </w:r>
          </w:p>
        </w:tc>
      </w:tr>
    </w:tbl>
    <w:p w:rsidR="004561B2" w:rsidRDefault="004561B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61B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№СТП-3766/2 по лоту №2 не поступили.</w:t>
      </w:r>
    </w:p>
    <w:p w:rsidR="009833FA" w:rsidRDefault="009833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61B2" w:rsidRDefault="004561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7BB7" w:rsidRDefault="002B7B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61B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833F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561B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A4B" w:rsidRDefault="007B2A4B" w:rsidP="00ED7965">
      <w:pPr>
        <w:spacing w:after="0" w:line="240" w:lineRule="auto"/>
      </w:pPr>
      <w:r>
        <w:separator/>
      </w:r>
    </w:p>
  </w:endnote>
  <w:endnote w:type="continuationSeparator" w:id="0">
    <w:p w:rsidR="007B2A4B" w:rsidRDefault="007B2A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1B2" w:rsidRDefault="004561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1B2" w:rsidRDefault="004561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1B2" w:rsidRDefault="004561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A4B" w:rsidRDefault="007B2A4B" w:rsidP="00ED7965">
      <w:pPr>
        <w:spacing w:after="0" w:line="240" w:lineRule="auto"/>
      </w:pPr>
      <w:r>
        <w:separator/>
      </w:r>
    </w:p>
  </w:footnote>
  <w:footnote w:type="continuationSeparator" w:id="0">
    <w:p w:rsidR="007B2A4B" w:rsidRDefault="007B2A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1B2" w:rsidRDefault="002B7B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1B2" w:rsidRDefault="002B7B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1B2" w:rsidRDefault="002B7B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7BB7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561B2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2A4B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33FA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Z6Mrz6Y6BM3lAtcZz0iqlpeO0N/wjZ3NQfvUcgbObvA=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Hg86eyk4uE/KsFuYN4C3DVM7+S3EUT7uvsrkzzeQIyM=</DigestValue>
    </Reference>
  </SignedInfo>
  <SignatureValue>gRPpgPhRbVV6Twuf334amshbol+9TQvnXYQKVWPmkC0T1XpE+hBiZRBztXuZRdEe
1DvPcdh6Zcd+pxFBAiLthQ==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/1nNK9LTwDgeyQ9mQl0S5aqg+hs=</DigestValue>
      </Reference>
      <Reference URI="/word/endnotes.xml?ContentType=application/vnd.openxmlformats-officedocument.wordprocessingml.endnotes+xml">
        <DigestMethod Algorithm="http://www.w3.org/2000/09/xmldsig#sha1"/>
        <DigestValue>94PSfQNFB5JIBIKaGLft39MDC9g=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Wl+Jr+VY+XybsVZe3ScK5z5orR0=</DigestValue>
      </Reference>
      <Reference URI="/word/footer2.xml?ContentType=application/vnd.openxmlformats-officedocument.wordprocessingml.footer+xml">
        <DigestMethod Algorithm="http://www.w3.org/2000/09/xmldsig#sha1"/>
        <DigestValue>Wl+Jr+VY+XybsVZe3ScK5z5orR0=</DigestValue>
      </Reference>
      <Reference URI="/word/footer3.xml?ContentType=application/vnd.openxmlformats-officedocument.wordprocessingml.footer+xml">
        <DigestMethod Algorithm="http://www.w3.org/2000/09/xmldsig#sha1"/>
        <DigestValue>Wl+Jr+VY+XybsVZe3ScK5z5orR0=</DigestValue>
      </Reference>
      <Reference URI="/word/footnotes.xml?ContentType=application/vnd.openxmlformats-officedocument.wordprocessingml.footnotes+xml">
        <DigestMethod Algorithm="http://www.w3.org/2000/09/xmldsig#sha1"/>
        <DigestValue>7Bdha8e1ebakzvLxrg9clpry60g=</DigestValue>
      </Reference>
      <Reference URI="/word/header1.xml?ContentType=application/vnd.openxmlformats-officedocument.wordprocessingml.header+xml">
        <DigestMethod Algorithm="http://www.w3.org/2000/09/xmldsig#sha1"/>
        <DigestValue>TK7Jxx+OO3pgJfB3Cunzoshycko=</DigestValue>
      </Reference>
      <Reference URI="/word/header2.xml?ContentType=application/vnd.openxmlformats-officedocument.wordprocessingml.header+xml">
        <DigestMethod Algorithm="http://www.w3.org/2000/09/xmldsig#sha1"/>
        <DigestValue>Edi0DlDkmP7NhWnkcmFkG1NxiiQ=</DigestValue>
      </Reference>
      <Reference URI="/word/header3.xml?ContentType=application/vnd.openxmlformats-officedocument.wordprocessingml.header+xml">
        <DigestMethod Algorithm="http://www.w3.org/2000/09/xmldsig#sha1"/>
        <DigestValue>Yr1ElnsR9qdP4n+3kf61DKbDZb0=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W9PaacfBfTQFljImsHwRNHeoRxs=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2019-08-02T13:57:18Z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2019-08-02T13:57:18Z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436D9-6900-4FC9-9E61-520B00B63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2019-08-02T13:57:00Z</dcterms:modified>
</cp:coreProperties>
</file>