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15C4" w:rsidRDefault="007D15C4" w:rsidP="00ED7965">
      <w:pPr>
        <w:ind w:left="142"/>
        <w:rPr>
          <w:rFonts w:ascii="Times New Roman" w:hAnsi="Times New Roman"/>
        </w:rPr>
      </w:pPr>
    </w:p>
    <w:p w:rsidR="007D15C4" w:rsidRDefault="007D15C4" w:rsidP="00ED7965">
      <w:pPr>
        <w:ind w:left="142"/>
        <w:rPr>
          <w:rFonts w:ascii="Times New Roman" w:hAnsi="Times New Roman"/>
        </w:rPr>
      </w:pPr>
    </w:p>
    <w:p w:rsidR="007D15C4" w:rsidRDefault="007D15C4" w:rsidP="00ED7965">
      <w:pPr>
        <w:ind w:left="142"/>
        <w:rPr>
          <w:rFonts w:ascii="Times New Roman" w:hAnsi="Times New Roman"/>
        </w:rPr>
      </w:pPr>
    </w:p>
    <w:p w:rsidR="007D15C4" w:rsidRDefault="007D15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D15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D15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D15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№СТП-3392/1</w:t>
      </w:r>
    </w:p>
    <w:p w:rsidR="007D15C4" w:rsidRDefault="007D15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5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04.03.2019</w:t>
      </w:r>
    </w:p>
    <w:p w:rsidR="007D15C4" w:rsidRDefault="007D15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5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Колотовкин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Владимир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D15C4" w:rsidRDefault="007D15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D15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00:00:00 (время московское) до 2019-03-04 23:59:00 (время московское) по лоту:</w:t>
      </w:r>
    </w:p>
    <w:p w:rsidR="007D15C4" w:rsidRDefault="007D15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D15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15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15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D15C4" w:rsidTr="00BA0078">
        <w:tc>
          <w:tcPr>
            <w:tcW w:w="2996" w:type="dxa"/>
            <w:vAlign w:val="center"/>
          </w:tcPr>
          <w:p w:rsidR="007D15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D15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26.25% в уставном капитале ООО «Дирекция по строительству питьевых бюветов сочинских минеральных вод» (ИНН 2320002642)</w:t>
            </w:r>
          </w:p>
        </w:tc>
      </w:tr>
    </w:tbl>
    <w:p w:rsidR="007D15C4" w:rsidRDefault="007D15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15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№СТП-3392/1 по лоту №1 не поступили.</w:t>
      </w:r>
    </w:p>
    <w:p w:rsidR="002B741B" w:rsidRDefault="002B74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5C4" w:rsidRDefault="007D15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5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7D15C4" w:rsidRDefault="007D15C4" w:rsidP="005C56AE">
      <w:pPr>
        <w:rPr>
          <w:rFonts w:ascii="Times New Roman" w:hAnsi="Times New Roman"/>
        </w:rPr>
      </w:pPr>
    </w:p>
    <w:p w:rsidR="007D15C4" w:rsidRDefault="007D15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5C4" w:rsidRDefault="007D15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5C4" w:rsidRDefault="007D15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15C4" w:rsidRDefault="007D15C4" w:rsidP="00455D60">
      <w:pPr>
        <w:ind w:left="142"/>
        <w:rPr>
          <w:rFonts w:ascii="Times New Roman" w:hAnsi="Times New Roman"/>
        </w:rPr>
      </w:pPr>
    </w:p>
    <w:p w:rsidR="007D15C4" w:rsidRDefault="007D15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15C4" w:rsidRDefault="007D15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15C4" w:rsidRDefault="007D15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15C4" w:rsidRDefault="007D15C4" w:rsidP="00455D60">
      <w:pPr>
        <w:ind w:left="142"/>
        <w:rPr>
          <w:rFonts w:ascii="Times New Roman" w:hAnsi="Times New Roman"/>
        </w:rPr>
      </w:pPr>
    </w:p>
    <w:p w:rsidR="007D15C4" w:rsidRDefault="007D15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D15C4" w:rsidRDefault="007D15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15C4" w:rsidRDefault="007D15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15C4" w:rsidRDefault="007D15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15C4" w:rsidRDefault="007D15C4" w:rsidP="00ED7965">
      <w:pPr>
        <w:ind w:left="142"/>
        <w:rPr>
          <w:rFonts w:ascii="Times New Roman" w:hAnsi="Times New Roman"/>
        </w:rPr>
      </w:pPr>
    </w:p>
    <w:sectPr w:rsidR="007D15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E7E" w:rsidRDefault="004E2E7E" w:rsidP="00ED7965">
      <w:pPr>
        <w:spacing w:after="0" w:line="240" w:lineRule="auto"/>
      </w:pPr>
      <w:r>
        <w:separator/>
      </w:r>
    </w:p>
  </w:endnote>
  <w:endnote w:type="continuationSeparator" w:id="0">
    <w:p w:rsidR="004E2E7E" w:rsidRDefault="004E2E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C4" w:rsidRDefault="007D15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C4" w:rsidRDefault="007D15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C4" w:rsidRDefault="007D15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E7E" w:rsidRDefault="004E2E7E" w:rsidP="00ED7965">
      <w:pPr>
        <w:spacing w:after="0" w:line="240" w:lineRule="auto"/>
      </w:pPr>
      <w:r>
        <w:separator/>
      </w:r>
    </w:p>
  </w:footnote>
  <w:footnote w:type="continuationSeparator" w:id="0">
    <w:p w:rsidR="004E2E7E" w:rsidRDefault="004E2E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C4" w:rsidRDefault="009360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C4" w:rsidRDefault="009360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C4" w:rsidRDefault="009360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4297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741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2E7E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15C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608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qX1qI4oRxzZbf3MYFlbPa7QD+aRLN9CRsHd/QyYnG9E=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lKAGt7+bQKq44uBaDyDFBL4NsGaGt7va1GOoTljiM+7k5Tmz9cM/b3mf04U5QPRv
um/p9cPa0IuaISlmhjGKcA==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ixUruI4L0AV3sqgo4uaT7TQVPzg=</DigestValue>
      </Reference>
      <Reference URI="/word/endnotes.xml?ContentType=application/vnd.openxmlformats-officedocument.wordprocessingml.endnotes+xml">
        <DigestMethod Algorithm="http://www.w3.org/2000/09/xmldsig#sha1"/>
        <DigestValue>EhC/5bcOTutCKpLhz+VCjxjr75U=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MrnrVzn64ym0qci/970ao60r3hw=</DigestValue>
      </Reference>
      <Reference URI="/word/footer2.xml?ContentType=application/vnd.openxmlformats-officedocument.wordprocessingml.footer+xml">
        <DigestMethod Algorithm="http://www.w3.org/2000/09/xmldsig#sha1"/>
        <DigestValue>MrnrVzn64ym0qci/970ao60r3hw=</DigestValue>
      </Reference>
      <Reference URI="/word/footer3.xml?ContentType=application/vnd.openxmlformats-officedocument.wordprocessingml.footer+xml">
        <DigestMethod Algorithm="http://www.w3.org/2000/09/xmldsig#sha1"/>
        <DigestValue>MrnrVzn64ym0qci/970ao60r3hw=</DigestValue>
      </Reference>
      <Reference URI="/word/footnotes.xml?ContentType=application/vnd.openxmlformats-officedocument.wordprocessingml.footnotes+xml">
        <DigestMethod Algorithm="http://www.w3.org/2000/09/xmldsig#sha1"/>
        <DigestValue>NZNQoYtU4MiWtRRgUk/0hW77UfA=</DigestValue>
      </Reference>
      <Reference URI="/word/header1.xml?ContentType=application/vnd.openxmlformats-officedocument.wordprocessingml.header+xml">
        <DigestMethod Algorithm="http://www.w3.org/2000/09/xmldsig#sha1"/>
        <DigestValue>/+rorxqVnu0Tj/jcIQx9cRFRVsA=</DigestValue>
      </Reference>
      <Reference URI="/word/header2.xml?ContentType=application/vnd.openxmlformats-officedocument.wordprocessingml.header+xml">
        <DigestMethod Algorithm="http://www.w3.org/2000/09/xmldsig#sha1"/>
        <DigestValue>t4jV7x7Pw5v5AK9ehWjrdyKQ5gA=</DigestValue>
      </Reference>
      <Reference URI="/word/header3.xml?ContentType=application/vnd.openxmlformats-officedocument.wordprocessingml.header+xml">
        <DigestMethod Algorithm="http://www.w3.org/2000/09/xmldsig#sha1"/>
        <DigestValue>Q1rg/2ZFkEl/AVZDsVgbJSN47aA=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B+G7SdE2cP0CsRHdMLgMAHr1L74=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2019-03-05T08:29:58Z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98226-4120-4965-9873-55459DE06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2019-03-05T08:26:00Z</dcterms:created>
  <dcterms:modified xsi:type="dcterms:W3CDTF">2019-03-05T08:26:00Z</dcterms:modified>
</cp:coreProperties>
</file>