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1F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41F3" w:rsidRDefault="007A41F3" w:rsidP="00ED7965">
      <w:pPr>
        <w:ind w:left="142"/>
        <w:rPr>
          <w:rFonts w:ascii="Times New Roman" w:hAnsi="Times New Roman"/>
        </w:rPr>
      </w:pPr>
    </w:p>
    <w:p w:rsidR="007A41F3" w:rsidRDefault="007A41F3" w:rsidP="00ED7965">
      <w:pPr>
        <w:ind w:left="142"/>
        <w:rPr>
          <w:rFonts w:ascii="Times New Roman" w:hAnsi="Times New Roman"/>
        </w:rPr>
      </w:pPr>
    </w:p>
    <w:p w:rsidR="007A41F3" w:rsidRDefault="007A41F3" w:rsidP="00ED7965">
      <w:pPr>
        <w:ind w:left="142"/>
        <w:rPr>
          <w:rFonts w:ascii="Times New Roman" w:hAnsi="Times New Roman"/>
        </w:rPr>
      </w:pPr>
    </w:p>
    <w:p w:rsidR="007A41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41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41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7A41F3" w:rsidRDefault="007A41F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41F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СТП-2467/98</w:t>
      </w:r>
      <w:bookmarkEnd w:id="0"/>
    </w:p>
    <w:p w:rsidR="007A41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41F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A41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A41F3" w:rsidRDefault="007A41F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41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7A41F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7A41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41F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41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A41F3" w:rsidRDefault="007A41F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A41F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41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41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41F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1F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1F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</w:t>
            </w:r>
            <w:r w:rsidR="007E6F4D">
              <w:rPr>
                <w:rFonts w:ascii="Times New Roman" w:hAnsi="Times New Roman"/>
                <w:sz w:val="24"/>
                <w:szCs w:val="24"/>
              </w:rPr>
              <w:t>, 16,5м зав.№ 312 год изг. 1965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7A41F3" w:rsidRDefault="007A41F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A41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7A41F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A41F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F4D" w:rsidRDefault="007E6F4D" w:rsidP="007E6F4D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7A41F3" w:rsidRDefault="007E6F4D" w:rsidP="007E6F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7E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A41F3" w:rsidRDefault="007A41F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A41F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A41F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A41F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Бабинец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692343, Приморский край, г. Арсеньев, ул. Зеленая Роща, д. 54</w:t>
            </w:r>
          </w:p>
          <w:p w:rsidR="007A41F3" w:rsidRDefault="007A41F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08:09:19</w:t>
            </w:r>
          </w:p>
          <w:p w:rsidR="007A41F3" w:rsidRDefault="007A41F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A41F3" w:rsidRDefault="007A41F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1F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A41F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A41F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Бабинец Сергей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692343, Приморский край, г. Арсеньев, ул. Зеленая Роща, д.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08:09:19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67600.00</w:t>
            </w:r>
          </w:p>
        </w:tc>
      </w:tr>
    </w:tbl>
    <w:p w:rsidR="007A41F3" w:rsidRDefault="007A41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A41F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№98 посредством публичного предложения, прием заявок прекращается.</w:t>
      </w:r>
    </w:p>
    <w:p w:rsidR="007A41F3" w:rsidRDefault="007A41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A41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8B4" w:rsidRDefault="00F738B4" w:rsidP="00ED7965">
      <w:pPr>
        <w:spacing w:after="0" w:line="240" w:lineRule="auto"/>
      </w:pPr>
      <w:r>
        <w:separator/>
      </w:r>
    </w:p>
  </w:endnote>
  <w:endnote w:type="continuationSeparator" w:id="1">
    <w:p w:rsidR="00F738B4" w:rsidRDefault="00F738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F3" w:rsidRDefault="007A41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F3" w:rsidRDefault="007A41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F3" w:rsidRDefault="007A41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8B4" w:rsidRDefault="00F738B4" w:rsidP="00ED7965">
      <w:pPr>
        <w:spacing w:after="0" w:line="240" w:lineRule="auto"/>
      </w:pPr>
      <w:r>
        <w:separator/>
      </w:r>
    </w:p>
  </w:footnote>
  <w:footnote w:type="continuationSeparator" w:id="1">
    <w:p w:rsidR="00F738B4" w:rsidRDefault="00F738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F3" w:rsidRDefault="007A41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F3" w:rsidRDefault="007A41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F3" w:rsidRDefault="007A41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41F3"/>
    <w:rsid w:val="007B546F"/>
    <w:rsid w:val="007D654D"/>
    <w:rsid w:val="007E4F32"/>
    <w:rsid w:val="007E6F4D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38B4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2hDFSq7/Ebp1AhXrSPmGYxRMEaBaQ94cuek57VtfCoE=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H2jO8dR+TLkLL/08Se9Udr+osUYzXu7YzLikdPUbXV4=</DigestValue>
    </Reference>
  </SignedInfo>
  <SignatureValue>LoXxH0gJVjgTqSV57rPPkeRA/wXnpXOnVtnpob+10hSzh45PcpuR9yby3ShmTLFP
7XAryAFF1TazyW2wasKbfQ==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8SIr0jMv/Y7cEVCo495mgPoFTkQ=</DigestValue>
      </Reference>
      <Reference URI="/word/endnotes.xml?ContentType=application/vnd.openxmlformats-officedocument.wordprocessingml.endnotes+xml">
        <DigestMethod Algorithm="http://www.w3.org/2000/09/xmldsig#sha1"/>
        <DigestValue>ctOy0hjzPlE2PnsXBUfNM7xT69Y=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0Wt/t59/iC8muD1ZkeKqRSBeCI8=</DigestValue>
      </Reference>
      <Reference URI="/word/footer2.xml?ContentType=application/vnd.openxmlformats-officedocument.wordprocessingml.footer+xml">
        <DigestMethod Algorithm="http://www.w3.org/2000/09/xmldsig#sha1"/>
        <DigestValue>0Wt/t59/iC8muD1ZkeKqRSBeCI8=</DigestValue>
      </Reference>
      <Reference URI="/word/footer3.xml?ContentType=application/vnd.openxmlformats-officedocument.wordprocessingml.footer+xml">
        <DigestMethod Algorithm="http://www.w3.org/2000/09/xmldsig#sha1"/>
        <DigestValue>0Wt/t59/iC8muD1ZkeKqRSBeCI8=</DigestValue>
      </Reference>
      <Reference URI="/word/footnotes.xml?ContentType=application/vnd.openxmlformats-officedocument.wordprocessingml.footnotes+xml">
        <DigestMethod Algorithm="http://www.w3.org/2000/09/xmldsig#sha1"/>
        <DigestValue>Z9+frwLI+YOtss7McxykXxacvps=</DigestValue>
      </Reference>
      <Reference URI="/word/header1.xml?ContentType=application/vnd.openxmlformats-officedocument.wordprocessingml.header+xml">
        <DigestMethod Algorithm="http://www.w3.org/2000/09/xmldsig#sha1"/>
        <DigestValue>CNAizqrNHNjHpwdUwjz09v2B77o=</DigestValue>
      </Reference>
      <Reference URI="/word/header2.xml?ContentType=application/vnd.openxmlformats-officedocument.wordprocessingml.header+xml">
        <DigestMethod Algorithm="http://www.w3.org/2000/09/xmldsig#sha1"/>
        <DigestValue>DL9PV4TO9xabFEAFhepa4tN8yJc=</DigestValue>
      </Reference>
      <Reference URI="/word/header3.xml?ContentType=application/vnd.openxmlformats-officedocument.wordprocessingml.header+xml">
        <DigestMethod Algorithm="http://www.w3.org/2000/09/xmldsig#sha1"/>
        <DigestValue>OzZuablsgA4uQJK9C3ni0+vEzmE=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T4bfY1GswZT20yaEAyiykVUedlA=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Uz45Dap8sfdmMm2nH0Xow5le1Og=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2018-11-08T08:19:16Z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2018-11-08T08:04:00Z</dcterms:modified>
</cp:coreProperties>
</file>