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7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070D" w:rsidRDefault="0015070D" w:rsidP="00ED7965">
      <w:pPr>
        <w:ind w:left="142"/>
        <w:rPr>
          <w:rFonts w:ascii="Times New Roman" w:hAnsi="Times New Roman"/>
        </w:rPr>
      </w:pPr>
    </w:p>
    <w:p w:rsidR="0015070D" w:rsidRDefault="0015070D" w:rsidP="00ED7965">
      <w:pPr>
        <w:ind w:left="142"/>
        <w:rPr>
          <w:rFonts w:ascii="Times New Roman" w:hAnsi="Times New Roman"/>
        </w:rPr>
      </w:pPr>
    </w:p>
    <w:p w:rsidR="0015070D" w:rsidRDefault="0015070D" w:rsidP="00ED7965">
      <w:pPr>
        <w:ind w:left="142"/>
        <w:rPr>
          <w:rFonts w:ascii="Times New Roman" w:hAnsi="Times New Roman"/>
        </w:rPr>
      </w:pPr>
    </w:p>
    <w:p w:rsidR="0015070D" w:rsidRDefault="001507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07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07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07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№СТП-2463/1</w:t>
      </w:r>
    </w:p>
    <w:p w:rsidR="0015070D" w:rsidRDefault="001507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07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15.01.2018</w:t>
      </w:r>
    </w:p>
    <w:p w:rsidR="0015070D" w:rsidRDefault="001507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07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64971" w:rsidRPr="0006497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070D" w:rsidRDefault="001507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07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2017-12-04 10:00:00 (время московское) до 2018-01-15 16:00:00 (время московское) по лоту:</w:t>
      </w:r>
    </w:p>
    <w:p w:rsidR="0015070D" w:rsidRDefault="001507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507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07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07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070D" w:rsidTr="00BA0078">
        <w:tc>
          <w:tcPr>
            <w:tcW w:w="2996" w:type="dxa"/>
            <w:vAlign w:val="center"/>
          </w:tcPr>
          <w:p w:rsidR="001507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507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Автокран МАЗ КС 55727-7-(12), 2</w:t>
            </w:r>
            <w:r w:rsidR="00986856">
              <w:rPr>
                <w:rFonts w:ascii="Times New Roman" w:hAnsi="Times New Roman"/>
              </w:rPr>
              <w:t>011г. в., гос. номер М453 ХВ 40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15070D" w:rsidRDefault="001507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07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№СТП-2463/1 по лоту №1 не поступили.</w:t>
      </w:r>
    </w:p>
    <w:p w:rsidR="0015070D" w:rsidRDefault="001507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64971" w:rsidRPr="00064971" w:rsidRDefault="000649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5070D" w:rsidRDefault="001507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07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8685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5070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96F" w:rsidRDefault="006A396F" w:rsidP="00ED7965">
      <w:pPr>
        <w:spacing w:after="0" w:line="240" w:lineRule="auto"/>
      </w:pPr>
      <w:r>
        <w:separator/>
      </w:r>
    </w:p>
  </w:endnote>
  <w:endnote w:type="continuationSeparator" w:id="0">
    <w:p w:rsidR="006A396F" w:rsidRDefault="006A39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D" w:rsidRDefault="001507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D" w:rsidRDefault="001507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D" w:rsidRDefault="001507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96F" w:rsidRDefault="006A396F" w:rsidP="00ED7965">
      <w:pPr>
        <w:spacing w:after="0" w:line="240" w:lineRule="auto"/>
      </w:pPr>
      <w:r>
        <w:separator/>
      </w:r>
    </w:p>
  </w:footnote>
  <w:footnote w:type="continuationSeparator" w:id="0">
    <w:p w:rsidR="006A396F" w:rsidRDefault="006A39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D" w:rsidRDefault="000649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D" w:rsidRDefault="000649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D" w:rsidRDefault="000649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497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070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396F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856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T1HycFmLxsVoUlhHjwtNWvq4IHffYOgbMM4/KBBCF0Q=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js2tE8kOn5g/k2MiULDva2ELX6ESuz52AfNw0VzSV/A=</DigestValue>
    </Reference>
  </SignedInfo>
  <SignatureValue>kpxSeWFSVDJunvZhRmLzaCLRhfijoPElXfa0SbypCXaqPTsOpdxKcxbOotuKlp8l
7WSp33gDogjIb8kMvT+DYw==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/qrIe+7LeJl6ByNZ3OrF9u0G/xg=</DigestValue>
      </Reference>
      <Reference URI="/word/endnotes.xml?ContentType=application/vnd.openxmlformats-officedocument.wordprocessingml.endnotes+xml">
        <DigestMethod Algorithm="http://www.w3.org/2000/09/xmldsig#sha1"/>
        <DigestValue>UyyypjYEzRJguDf+a9ilKp9sV4A=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Yadnf55iwQZjiMxixj8CQMWQvX4=</DigestValue>
      </Reference>
      <Reference URI="/word/footer2.xml?ContentType=application/vnd.openxmlformats-officedocument.wordprocessingml.footer+xml">
        <DigestMethod Algorithm="http://www.w3.org/2000/09/xmldsig#sha1"/>
        <DigestValue>Yadnf55iwQZjiMxixj8CQMWQvX4=</DigestValue>
      </Reference>
      <Reference URI="/word/footer3.xml?ContentType=application/vnd.openxmlformats-officedocument.wordprocessingml.footer+xml">
        <DigestMethod Algorithm="http://www.w3.org/2000/09/xmldsig#sha1"/>
        <DigestValue>Yadnf55iwQZjiMxixj8CQMWQvX4=</DigestValue>
      </Reference>
      <Reference URI="/word/footnotes.xml?ContentType=application/vnd.openxmlformats-officedocument.wordprocessingml.footnotes+xml">
        <DigestMethod Algorithm="http://www.w3.org/2000/09/xmldsig#sha1"/>
        <DigestValue>Mf4nvSGfz5Dc83d5GvMc+sRfpqQ=</DigestValue>
      </Reference>
      <Reference URI="/word/header1.xml?ContentType=application/vnd.openxmlformats-officedocument.wordprocessingml.header+xml">
        <DigestMethod Algorithm="http://www.w3.org/2000/09/xmldsig#sha1"/>
        <DigestValue>wiv0gyYAaxWyiodkC3vK1ZaUkKE=</DigestValue>
      </Reference>
      <Reference URI="/word/header2.xml?ContentType=application/vnd.openxmlformats-officedocument.wordprocessingml.header+xml">
        <DigestMethod Algorithm="http://www.w3.org/2000/09/xmldsig#sha1"/>
        <DigestValue>PMM/r/WqTW5cZdoT9VzNse7kqeA=</DigestValue>
      </Reference>
      <Reference URI="/word/header3.xml?ContentType=application/vnd.openxmlformats-officedocument.wordprocessingml.header+xml">
        <DigestMethod Algorithm="http://www.w3.org/2000/09/xmldsig#sha1"/>
        <DigestValue>FUQ5f6WWQFFViMXzNsUaoLeFsW8=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b/W25zdjXEfQjespOx7t2bl5J9M=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2018-01-15T14:39:50Z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2018-01-15T14:39:50Z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A951D-0A22-4FC7-B2F1-350F4EFEB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2018-01-15T14:39:00Z</dcterms:modified>
</cp:coreProperties>
</file>