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10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103" w:rsidRDefault="001A4103" w:rsidP="00ED7965">
      <w:pPr>
        <w:ind w:left="142"/>
        <w:rPr>
          <w:rFonts w:ascii="Times New Roman" w:hAnsi="Times New Roman"/>
        </w:rPr>
      </w:pPr>
    </w:p>
    <w:p w:rsidR="001A4103" w:rsidRDefault="001A4103" w:rsidP="00ED7965">
      <w:pPr>
        <w:ind w:left="142"/>
        <w:rPr>
          <w:rFonts w:ascii="Times New Roman" w:hAnsi="Times New Roman"/>
        </w:rPr>
      </w:pPr>
    </w:p>
    <w:p w:rsidR="001A4103" w:rsidRDefault="001A4103" w:rsidP="00ED7965">
      <w:pPr>
        <w:ind w:left="142"/>
        <w:rPr>
          <w:rFonts w:ascii="Times New Roman" w:hAnsi="Times New Roman"/>
        </w:rPr>
      </w:pPr>
    </w:p>
    <w:p w:rsidR="001A410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10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410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A4103" w:rsidRDefault="001A410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410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№СТП-3145/4</w:t>
      </w:r>
    </w:p>
    <w:p w:rsidR="001A410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A410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A410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84E5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A4103" w:rsidRDefault="001A410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A41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2018-10-08 09:00:00 (время московское)</w:t>
      </w:r>
    </w:p>
    <w:p w:rsidR="001A41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2019-02-17 15:00:00 (время московское)</w:t>
      </w:r>
    </w:p>
    <w:p w:rsidR="001A41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1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10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103" w:rsidRDefault="001A410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410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10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10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A410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10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10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воздушного отопления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теплопункт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оборудования "Хогарта", вентиляционное оборудование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установка высокого давления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Twin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35-70, ручной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</w:t>
            </w:r>
            <w:r w:rsidR="00610FA0">
              <w:rPr>
                <w:rFonts w:ascii="Times New Roman" w:hAnsi="Times New Roman"/>
                <w:sz w:val="24"/>
                <w:szCs w:val="24"/>
              </w:rPr>
              <w:t>мкооблицовочный</w:t>
            </w:r>
            <w:proofErr w:type="spellEnd"/>
            <w:r w:rsidR="00610FA0">
              <w:rPr>
                <w:rFonts w:ascii="Times New Roman" w:hAnsi="Times New Roman"/>
                <w:sz w:val="24"/>
                <w:szCs w:val="24"/>
              </w:rPr>
              <w:t xml:space="preserve"> станок </w:t>
            </w:r>
            <w:proofErr w:type="spellStart"/>
            <w:r w:rsidR="00610FA0">
              <w:rPr>
                <w:rFonts w:ascii="Times New Roman" w:hAnsi="Times New Roman"/>
                <w:sz w:val="24"/>
                <w:szCs w:val="24"/>
              </w:rPr>
              <w:t>Ima</w:t>
            </w:r>
            <w:proofErr w:type="spellEnd"/>
            <w:r w:rsidR="00610FA0">
              <w:rPr>
                <w:rFonts w:ascii="Times New Roman" w:hAnsi="Times New Roman"/>
                <w:sz w:val="24"/>
                <w:szCs w:val="24"/>
              </w:rPr>
              <w:t xml:space="preserve"> HKA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12418200.00</w:t>
            </w:r>
          </w:p>
        </w:tc>
      </w:tr>
    </w:tbl>
    <w:p w:rsidR="001A4103" w:rsidRDefault="001A410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A41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A4103" w:rsidRDefault="001A410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A4103" w:rsidRPr="00610FA0" w:rsidRDefault="00F247E8" w:rsidP="00610FA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10FA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A41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4103" w:rsidRDefault="001A410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1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A410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A410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84E5D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A4103" w:rsidRDefault="001A410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A410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EED" w:rsidRDefault="005A2EED" w:rsidP="00ED7965">
      <w:pPr>
        <w:spacing w:after="0" w:line="240" w:lineRule="auto"/>
      </w:pPr>
      <w:r>
        <w:separator/>
      </w:r>
    </w:p>
  </w:endnote>
  <w:endnote w:type="continuationSeparator" w:id="0">
    <w:p w:rsidR="005A2EED" w:rsidRDefault="005A2E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03" w:rsidRDefault="001A41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03" w:rsidRDefault="001A41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03" w:rsidRDefault="001A41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EED" w:rsidRDefault="005A2EED" w:rsidP="00ED7965">
      <w:pPr>
        <w:spacing w:after="0" w:line="240" w:lineRule="auto"/>
      </w:pPr>
      <w:r>
        <w:separator/>
      </w:r>
    </w:p>
  </w:footnote>
  <w:footnote w:type="continuationSeparator" w:id="0">
    <w:p w:rsidR="005A2EED" w:rsidRDefault="005A2E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03" w:rsidRDefault="00F84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03" w:rsidRDefault="00F84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103" w:rsidRDefault="00F84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4103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2EED"/>
    <w:rsid w:val="005B2C66"/>
    <w:rsid w:val="005C36BD"/>
    <w:rsid w:val="006107A6"/>
    <w:rsid w:val="00610FA0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84E5D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Tnkn2SNKStCPKzvotHpCYJ2ywSHsmk8bL/cMIy6RI0g=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nk426h5C7wqUtX0Tg4IfPaLgiXE//RJFeVfZ0oanxjE=</DigestValue>
    </Reference>
  </SignedInfo>
  <SignatureValue>AW6PMKOKFE18e6xz3TP2u7XU9OU5kgq7EJBkJ7796wssFMpkc5tKnf8MBc7we/XB
GMDT2E29mtA0byUVLawDEw==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48INYIAylQv/pEDgPPO5Pa6WXlY=</DigestValue>
      </Reference>
      <Reference URI="/word/endnotes.xml?ContentType=application/vnd.openxmlformats-officedocument.wordprocessingml.endnotes+xml">
        <DigestMethod Algorithm="http://www.w3.org/2000/09/xmldsig#sha1"/>
        <DigestValue>+z0P+B+BM9MqpKhSU6US2jHdKuU=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YbhY0qeG86jpMI8o6EywfoVDMc0=</DigestValue>
      </Reference>
      <Reference URI="/word/footer2.xml?ContentType=application/vnd.openxmlformats-officedocument.wordprocessingml.footer+xml">
        <DigestMethod Algorithm="http://www.w3.org/2000/09/xmldsig#sha1"/>
        <DigestValue>YbhY0qeG86jpMI8o6EywfoVDMc0=</DigestValue>
      </Reference>
      <Reference URI="/word/footer3.xml?ContentType=application/vnd.openxmlformats-officedocument.wordprocessingml.footer+xml">
        <DigestMethod Algorithm="http://www.w3.org/2000/09/xmldsig#sha1"/>
        <DigestValue>YbhY0qeG86jpMI8o6EywfoVDMc0=</DigestValue>
      </Reference>
      <Reference URI="/word/footnotes.xml?ContentType=application/vnd.openxmlformats-officedocument.wordprocessingml.footnotes+xml">
        <DigestMethod Algorithm="http://www.w3.org/2000/09/xmldsig#sha1"/>
        <DigestValue>r2qOpX9g10KzIBL2wtfyexddOEM=</DigestValue>
      </Reference>
      <Reference URI="/word/header1.xml?ContentType=application/vnd.openxmlformats-officedocument.wordprocessingml.header+xml">
        <DigestMethod Algorithm="http://www.w3.org/2000/09/xmldsig#sha1"/>
        <DigestValue>2jgljGcegaq8fNzYL4WDYT0iT1Q=</DigestValue>
      </Reference>
      <Reference URI="/word/header2.xml?ContentType=application/vnd.openxmlformats-officedocument.wordprocessingml.header+xml">
        <DigestMethod Algorithm="http://www.w3.org/2000/09/xmldsig#sha1"/>
        <DigestValue>LB2g9lwpvjfQnTjMhUhHZO7pgJo=</DigestValue>
      </Reference>
      <Reference URI="/word/header3.xml?ContentType=application/vnd.openxmlformats-officedocument.wordprocessingml.header+xml">
        <DigestMethod Algorithm="http://www.w3.org/2000/09/xmldsig#sha1"/>
        <DigestValue>J2S2G3QcWPr+sDHT2zaPeaYR7is=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rGDQGc5KzHjDS7qjMG8ZIkGRIaw=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2019-02-18T08:45:12Z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2019-02-18T08:45:12Z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F8A37-8CE4-4280-9AA7-819C0C702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2019-02-18T08:45:00Z</dcterms:modified>
</cp:coreProperties>
</file>