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DE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6DEB" w:rsidRDefault="00146DEB" w:rsidP="00ED7965">
      <w:pPr>
        <w:ind w:left="142"/>
        <w:rPr>
          <w:rFonts w:ascii="Times New Roman" w:hAnsi="Times New Roman"/>
        </w:rPr>
      </w:pPr>
    </w:p>
    <w:p w:rsidR="00146DEB" w:rsidRDefault="00146DEB" w:rsidP="00ED7965">
      <w:pPr>
        <w:ind w:left="142"/>
        <w:rPr>
          <w:rFonts w:ascii="Times New Roman" w:hAnsi="Times New Roman"/>
        </w:rPr>
      </w:pPr>
    </w:p>
    <w:p w:rsidR="00146DEB" w:rsidRDefault="00146DEB" w:rsidP="00ED7965">
      <w:pPr>
        <w:ind w:left="142"/>
        <w:rPr>
          <w:rFonts w:ascii="Times New Roman" w:hAnsi="Times New Roman"/>
        </w:rPr>
      </w:pPr>
    </w:p>
    <w:p w:rsidR="00146DEB" w:rsidRDefault="00146DE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46DE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46DE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46DE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№СТП-3372/12</w:t>
      </w:r>
    </w:p>
    <w:p w:rsidR="00146DEB" w:rsidRDefault="00146DE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6DE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146DEB" w:rsidRDefault="00146D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6DE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№СТП-3372/12,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46DEB" w:rsidRDefault="00146DE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46DE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15:00:00 (время московское) до 2019-02-22 15:00:00 (время московское) по лоту:</w:t>
      </w:r>
    </w:p>
    <w:p w:rsidR="00146DEB" w:rsidRDefault="00146DE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46DE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46DE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46DE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46DEB" w:rsidTr="00BA0078">
        <w:tc>
          <w:tcPr>
            <w:tcW w:w="2996" w:type="dxa"/>
            <w:vAlign w:val="center"/>
          </w:tcPr>
          <w:p w:rsidR="00146DE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146DE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А785КК123, VIN: LFWMXXPW9C1E16277</w:t>
            </w:r>
          </w:p>
        </w:tc>
      </w:tr>
    </w:tbl>
    <w:p w:rsidR="00146DEB" w:rsidRDefault="00146DE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6DE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№СТП-3372/12 по лоту №12 не поступили.</w:t>
      </w:r>
    </w:p>
    <w:p w:rsidR="00146DEB" w:rsidRDefault="00146DE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5E74" w:rsidRDefault="00375E7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6DE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146DEB" w:rsidRDefault="00146DEB" w:rsidP="005C56AE">
      <w:pPr>
        <w:rPr>
          <w:rFonts w:ascii="Times New Roman" w:hAnsi="Times New Roman"/>
        </w:rPr>
      </w:pPr>
    </w:p>
    <w:p w:rsidR="00146DEB" w:rsidRDefault="00146D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6DEB" w:rsidRDefault="00146D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6DEB" w:rsidRDefault="00146D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6DEB" w:rsidRDefault="00146DEB" w:rsidP="00455D60">
      <w:pPr>
        <w:ind w:left="142"/>
        <w:rPr>
          <w:rFonts w:ascii="Times New Roman" w:hAnsi="Times New Roman"/>
        </w:rPr>
      </w:pPr>
    </w:p>
    <w:p w:rsidR="00146DEB" w:rsidRDefault="00146DE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6DEB" w:rsidRDefault="00146DE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46DEB" w:rsidRDefault="00146DE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46DEB" w:rsidRDefault="00146DEB" w:rsidP="00455D60">
      <w:pPr>
        <w:ind w:left="142"/>
        <w:rPr>
          <w:rFonts w:ascii="Times New Roman" w:hAnsi="Times New Roman"/>
        </w:rPr>
      </w:pPr>
    </w:p>
    <w:p w:rsidR="00146DEB" w:rsidRDefault="00146DE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46DEB" w:rsidRDefault="00146DE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6DEB" w:rsidRDefault="00146DE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46DEB" w:rsidRDefault="00146DE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46DEB" w:rsidRDefault="00146DEB" w:rsidP="00ED7965">
      <w:pPr>
        <w:ind w:left="142"/>
        <w:rPr>
          <w:rFonts w:ascii="Times New Roman" w:hAnsi="Times New Roman"/>
        </w:rPr>
      </w:pPr>
    </w:p>
    <w:sectPr w:rsidR="00146DE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2DA7" w:rsidRDefault="002B2DA7" w:rsidP="00ED7965">
      <w:pPr>
        <w:spacing w:after="0" w:line="240" w:lineRule="auto"/>
      </w:pPr>
      <w:r>
        <w:separator/>
      </w:r>
    </w:p>
  </w:endnote>
  <w:endnote w:type="continuationSeparator" w:id="1">
    <w:p w:rsidR="002B2DA7" w:rsidRDefault="002B2DA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DEB" w:rsidRDefault="00146DE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DEB" w:rsidRDefault="00146DE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DEB" w:rsidRDefault="00146DE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2DA7" w:rsidRDefault="002B2DA7" w:rsidP="00ED7965">
      <w:pPr>
        <w:spacing w:after="0" w:line="240" w:lineRule="auto"/>
      </w:pPr>
      <w:r>
        <w:separator/>
      </w:r>
    </w:p>
  </w:footnote>
  <w:footnote w:type="continuationSeparator" w:id="1">
    <w:p w:rsidR="002B2DA7" w:rsidRDefault="002B2DA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DEB" w:rsidRDefault="00146D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DEB" w:rsidRDefault="00146D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DEB" w:rsidRDefault="00146D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6DE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2DA7"/>
    <w:rsid w:val="002C3031"/>
    <w:rsid w:val="00303217"/>
    <w:rsid w:val="00306790"/>
    <w:rsid w:val="00324E78"/>
    <w:rsid w:val="00337FBB"/>
    <w:rsid w:val="00341B1D"/>
    <w:rsid w:val="00353B63"/>
    <w:rsid w:val="00375E74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HqqTSWCAd1P7I7/E0Vh25lGAtcj9kHgL9g2qzem+O8s=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zxpEMsADZryitNxro/FOb6izKInfaIccYH2dnVv4fbqvtdBSLp9j/sINPPHDP+JJwM9DhmQt
    nhGMIB//yx7uKA==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IQgKXiMKEvFacIvUesUKxoemr2I=</DigestValue>
      </Reference>
      <Reference URI="/word/endnotes.xml?ContentType=application/vnd.openxmlformats-officedocument.wordprocessingml.endnotes+xml">
        <DigestMethod Algorithm="http://www.w3.org/2000/09/xmldsig#sha1"/>
        <DigestValue>yu0RKBPIM2LjC+5vUtkP7VTgSRg=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GhsiZ/1TzLYQrVifG9N6asehHKc=</DigestValue>
      </Reference>
      <Reference URI="/word/footer2.xml?ContentType=application/vnd.openxmlformats-officedocument.wordprocessingml.footer+xml">
        <DigestMethod Algorithm="http://www.w3.org/2000/09/xmldsig#sha1"/>
        <DigestValue>GhsiZ/1TzLYQrVifG9N6asehHKc=</DigestValue>
      </Reference>
      <Reference URI="/word/footer3.xml?ContentType=application/vnd.openxmlformats-officedocument.wordprocessingml.footer+xml">
        <DigestMethod Algorithm="http://www.w3.org/2000/09/xmldsig#sha1"/>
        <DigestValue>GhsiZ/1TzLYQrVifG9N6asehHKc=</DigestValue>
      </Reference>
      <Reference URI="/word/footnotes.xml?ContentType=application/vnd.openxmlformats-officedocument.wordprocessingml.footnotes+xml">
        <DigestMethod Algorithm="http://www.w3.org/2000/09/xmldsig#sha1"/>
        <DigestValue>rV7opdIEA9yMM8Amrgm5NyIgRL4=</DigestValue>
      </Reference>
      <Reference URI="/word/header1.xml?ContentType=application/vnd.openxmlformats-officedocument.wordprocessingml.header+xml">
        <DigestMethod Algorithm="http://www.w3.org/2000/09/xmldsig#sha1"/>
        <DigestValue>BiaqhJ7N+QzuGiAhj4HpwsBWj4k=</DigestValue>
      </Reference>
      <Reference URI="/word/header2.xml?ContentType=application/vnd.openxmlformats-officedocument.wordprocessingml.header+xml">
        <DigestMethod Algorithm="http://www.w3.org/2000/09/xmldsig#sha1"/>
        <DigestValue>G/MlOx47USDKRrKmtUWFyp0kBws=</DigestValue>
      </Reference>
      <Reference URI="/word/header3.xml?ContentType=application/vnd.openxmlformats-officedocument.wordprocessingml.header+xml">
        <DigestMethod Algorithm="http://www.w3.org/2000/09/xmldsig#sha1"/>
        <DigestValue>g1ahI7LbcJ50rreEqKc6A7UDR3s=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em9hGGE8JGNWbEy21ND/iWfFHEU=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2019-02-22T14:53:23Z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2019-02-22T12:42:00Z</dcterms:modified>
</cp:coreProperties>
</file>