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E7F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2E7F" w:rsidRDefault="00EB2E7F" w:rsidP="00ED7965">
      <w:pPr>
        <w:ind w:left="142"/>
        <w:rPr>
          <w:rFonts w:ascii="Times New Roman" w:hAnsi="Times New Roman"/>
        </w:rPr>
      </w:pPr>
    </w:p>
    <w:p w:rsidR="00EB2E7F" w:rsidRDefault="00EB2E7F" w:rsidP="00ED7965">
      <w:pPr>
        <w:ind w:left="142"/>
        <w:rPr>
          <w:rFonts w:ascii="Times New Roman" w:hAnsi="Times New Roman"/>
        </w:rPr>
      </w:pPr>
    </w:p>
    <w:p w:rsidR="00EB2E7F" w:rsidRDefault="00EB2E7F" w:rsidP="00ED7965">
      <w:pPr>
        <w:ind w:left="142"/>
        <w:rPr>
          <w:rFonts w:ascii="Times New Roman" w:hAnsi="Times New Roman"/>
        </w:rPr>
      </w:pPr>
    </w:p>
    <w:p w:rsidR="00EB2E7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B2E7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B2E7F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EB2E7F" w:rsidRDefault="00EB2E7F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B2E7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№СТП-2734/4</w:t>
      </w:r>
    </w:p>
    <w:p w:rsidR="00EB2E7F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B2E7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B2E7F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B2E7F" w:rsidRDefault="00EB2E7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B2E7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2018-04-09 00:00:00 (время московское)</w:t>
      </w:r>
    </w:p>
    <w:p w:rsidR="00EB2E7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2018-05-08 23:59:00 (время московское)</w:t>
      </w:r>
    </w:p>
    <w:p w:rsidR="00EB2E7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B2E7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B2E7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B2E7F" w:rsidRDefault="00EB2E7F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B2E7F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B2E7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B2E7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B2E7F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E7F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E7F" w:rsidRDefault="002447A7" w:rsidP="005F06C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Поршур-Тукля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Микрорайон, 13, начальная цена 632070.00</w:t>
            </w:r>
          </w:p>
        </w:tc>
      </w:tr>
    </w:tbl>
    <w:p w:rsidR="00EB2E7F" w:rsidRDefault="00EB2E7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B2E7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B2E7F" w:rsidRDefault="00EB2E7F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B2E7F" w:rsidRDefault="00F247E8" w:rsidP="005F06C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EB2E7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B2E7F" w:rsidRDefault="00EB2E7F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B2E7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B2E7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B2E7F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B2E7F" w:rsidRDefault="00EB2E7F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B2E7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05D5" w:rsidRDefault="00EB05D5" w:rsidP="00ED7965">
      <w:pPr>
        <w:spacing w:after="0" w:line="240" w:lineRule="auto"/>
      </w:pPr>
      <w:r>
        <w:separator/>
      </w:r>
    </w:p>
  </w:endnote>
  <w:endnote w:type="continuationSeparator" w:id="0">
    <w:p w:rsidR="00EB05D5" w:rsidRDefault="00EB05D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2E7F" w:rsidRDefault="00EB2E7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2E7F" w:rsidRDefault="00EB2E7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2E7F" w:rsidRDefault="00EB2E7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05D5" w:rsidRDefault="00EB05D5" w:rsidP="00ED7965">
      <w:pPr>
        <w:spacing w:after="0" w:line="240" w:lineRule="auto"/>
      </w:pPr>
      <w:r>
        <w:separator/>
      </w:r>
    </w:p>
  </w:footnote>
  <w:footnote w:type="continuationSeparator" w:id="0">
    <w:p w:rsidR="00EB05D5" w:rsidRDefault="00EB05D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2E7F" w:rsidRDefault="00C94A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2E7F" w:rsidRDefault="00C94A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2E7F" w:rsidRDefault="00C94A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5F06C2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94A32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B05D5"/>
    <w:rsid w:val="00EB2E7F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72EA907-C21B-4535-967A-E7C502B36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AMFK2KpMDBxCj6/p3FCukeFbdqtacShuptdzTBrTTsc=</DigestValue>
    </Reference>
    <Reference Type="http://www.w3.org/2000/09/xmldsig#Object" URI="#idOfficeObject">
      <DigestMethod Algorithm="urn:ietf:params:xml:ns:cpxmlsec:algorithms:gostr3411"/>
      <DigestValue>ZUuHXc0GTJRpvCCfI1JDiJdZWNonkpaz9krXeYpV43M=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Ka76SwmVk/ib1oAF2dT7irgfgMA7OUqdt2B1OXY2dXQ=</DigestValue>
    </Reference>
  </SignedInfo>
  <SignatureValue>dFRY51evu/A4R/fCP9cUsKJy7uJjThLTB35wj/+fHQzOkOawpokRFf+z0ClcOo2U
YCib7V4Ff3grp1FPtGXj2Q==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yV2tx45YN+4NIwVjw4Ank9WNhds=</DigestValue>
      </Reference>
      <Reference URI="/word/endnotes.xml?ContentType=application/vnd.openxmlformats-officedocument.wordprocessingml.endnotes+xml">
        <DigestMethod Algorithm="http://www.w3.org/2000/09/xmldsig#sha1"/>
        <DigestValue>JJDR9lks9b8hXN44OKVW4Q4PMVs=</DigestValue>
      </Reference>
      <Reference URI="/word/fontTable.xml?ContentType=application/vnd.openxmlformats-officedocument.wordprocessingml.fontTable+xml">
        <DigestMethod Algorithm="http://www.w3.org/2000/09/xmldsig#sha1"/>
        <DigestValue>MwxbPtMHIX96705Xfv0nsOHa4qo=</DigestValue>
      </Reference>
      <Reference URI="/word/footer1.xml?ContentType=application/vnd.openxmlformats-officedocument.wordprocessingml.footer+xml">
        <DigestMethod Algorithm="http://www.w3.org/2000/09/xmldsig#sha1"/>
        <DigestValue>XcJoR/1IbU79/oRmuN1pmLkngZg=</DigestValue>
      </Reference>
      <Reference URI="/word/footer2.xml?ContentType=application/vnd.openxmlformats-officedocument.wordprocessingml.footer+xml">
        <DigestMethod Algorithm="http://www.w3.org/2000/09/xmldsig#sha1"/>
        <DigestValue>XcJoR/1IbU79/oRmuN1pmLkngZg=</DigestValue>
      </Reference>
      <Reference URI="/word/footer3.xml?ContentType=application/vnd.openxmlformats-officedocument.wordprocessingml.footer+xml">
        <DigestMethod Algorithm="http://www.w3.org/2000/09/xmldsig#sha1"/>
        <DigestValue>XcJoR/1IbU79/oRmuN1pmLkngZg=</DigestValue>
      </Reference>
      <Reference URI="/word/footnotes.xml?ContentType=application/vnd.openxmlformats-officedocument.wordprocessingml.footnotes+xml">
        <DigestMethod Algorithm="http://www.w3.org/2000/09/xmldsig#sha1"/>
        <DigestValue>DUat/mM9RbWLq9TKwHOXHUoE2mw=</DigestValue>
      </Reference>
      <Reference URI="/word/header1.xml?ContentType=application/vnd.openxmlformats-officedocument.wordprocessingml.header+xml">
        <DigestMethod Algorithm="http://www.w3.org/2000/09/xmldsig#sha1"/>
        <DigestValue>wmEzwbrvcOtturvYAheogo9bvSE=</DigestValue>
      </Reference>
      <Reference URI="/word/header2.xml?ContentType=application/vnd.openxmlformats-officedocument.wordprocessingml.header+xml">
        <DigestMethod Algorithm="http://www.w3.org/2000/09/xmldsig#sha1"/>
        <DigestValue>HN80d2xmZcZmTYZawr1Y80TKeO4=</DigestValue>
      </Reference>
      <Reference URI="/word/header3.xml?ContentType=application/vnd.openxmlformats-officedocument.wordprocessingml.header+xml">
        <DigestMethod Algorithm="http://www.w3.org/2000/09/xmldsig#sha1"/>
        <DigestValue>UPB6lb6deVGqs+pVGAAKq88fQ3o=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MrM2+T/AUlw6oPNM/tWA1KMwpUA=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DFlu/QGZxDMwBYnpzWR1pTTSJm4=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2018-05-10T13:18:57Z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1346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2018-05-10T13:18:57Z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8B687-D41A-4BE1-AB28-5CB510B13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Александр Колпаков</cp:lastModifiedBy>
  <cp:revision>10</cp:revision>
  <dcterms:created xsi:type="dcterms:W3CDTF">2017-09-29T05:35:00Z</dcterms:created>
  <dcterms:modified xsi:type="dcterms:W3CDTF">2018-05-10T13:18:00Z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