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3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13BF" w:rsidRDefault="007B13BF" w:rsidP="00ED7965">
      <w:pPr>
        <w:ind w:left="142"/>
        <w:rPr>
          <w:rFonts w:ascii="Times New Roman" w:hAnsi="Times New Roman"/>
        </w:rPr>
      </w:pPr>
    </w:p>
    <w:p w:rsidR="007B13BF" w:rsidRDefault="007B13BF" w:rsidP="00ED7965">
      <w:pPr>
        <w:ind w:left="142"/>
        <w:rPr>
          <w:rFonts w:ascii="Times New Roman" w:hAnsi="Times New Roman"/>
        </w:rPr>
      </w:pPr>
    </w:p>
    <w:p w:rsidR="007B13BF" w:rsidRDefault="007B13BF" w:rsidP="00ED7965">
      <w:pPr>
        <w:ind w:left="142"/>
        <w:rPr>
          <w:rFonts w:ascii="Times New Roman" w:hAnsi="Times New Roman"/>
        </w:rPr>
      </w:pPr>
    </w:p>
    <w:p w:rsidR="007B13BF" w:rsidRDefault="007B13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13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13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13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№СТП-3053/8</w:t>
      </w:r>
    </w:p>
    <w:p w:rsidR="007B13BF" w:rsidRDefault="007B13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13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7B13BF" w:rsidRDefault="007B13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13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E096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E096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E096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13BF" w:rsidRDefault="007B13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13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7B13BF" w:rsidRDefault="007B13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B13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13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13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13BF" w:rsidTr="00BA0078">
        <w:tc>
          <w:tcPr>
            <w:tcW w:w="2996" w:type="dxa"/>
            <w:vAlign w:val="center"/>
          </w:tcPr>
          <w:p w:rsidR="007B13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7B13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B7530E">
              <w:rPr>
                <w:rFonts w:ascii="Times New Roman" w:hAnsi="Times New Roman"/>
              </w:rPr>
              <w:t>словный) №07-07-01/040/2011-514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7B13BF" w:rsidRDefault="007B13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13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№СТП-3053/8 по лоту №8 не поступили.</w:t>
      </w:r>
    </w:p>
    <w:p w:rsidR="00B7530E" w:rsidRDefault="00B753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3BF" w:rsidRDefault="007B13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096E" w:rsidRDefault="00BE09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13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7530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B13B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8AA" w:rsidRDefault="005548AA" w:rsidP="00ED7965">
      <w:pPr>
        <w:spacing w:after="0" w:line="240" w:lineRule="auto"/>
      </w:pPr>
      <w:r>
        <w:separator/>
      </w:r>
    </w:p>
  </w:endnote>
  <w:endnote w:type="continuationSeparator" w:id="0">
    <w:p w:rsidR="005548AA" w:rsidRDefault="005548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3BF" w:rsidRDefault="007B13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3BF" w:rsidRDefault="007B13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3BF" w:rsidRDefault="007B13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8AA" w:rsidRDefault="005548AA" w:rsidP="00ED7965">
      <w:pPr>
        <w:spacing w:after="0" w:line="240" w:lineRule="auto"/>
      </w:pPr>
      <w:r>
        <w:separator/>
      </w:r>
    </w:p>
  </w:footnote>
  <w:footnote w:type="continuationSeparator" w:id="0">
    <w:p w:rsidR="005548AA" w:rsidRDefault="005548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3BF" w:rsidRDefault="00BE09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3BF" w:rsidRDefault="00BE09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3BF" w:rsidRDefault="00BE09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48AA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13B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530E"/>
    <w:rsid w:val="00BA1151"/>
    <w:rsid w:val="00BA2965"/>
    <w:rsid w:val="00BB350B"/>
    <w:rsid w:val="00BD5B98"/>
    <w:rsid w:val="00BE096E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hblS7VRQ9czsgV3+llsQ1x8OEY2wxkGJycy/bfjuqwE=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kam1VjVuKR8YnWh9zpC+4VhWlV3Kh6p+ZtYuB8O4fmo=</DigestValue>
    </Reference>
  </SignedInfo>
  <SignatureValue>0+USOUYt4bnrWpiD0HU1Jg/jZL05Eh3HLq+5zS5R28wcGwWuS03Q7RQ1/wYdSO8X
1UKBJF2/Ye1WUvBIkcOMqQ==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erQ0YgBDQh93A4CO3nHJxAEwmLM=</DigestValue>
      </Reference>
      <Reference URI="/word/endnotes.xml?ContentType=application/vnd.openxmlformats-officedocument.wordprocessingml.endnotes+xml">
        <DigestMethod Algorithm="http://www.w3.org/2000/09/xmldsig#sha1"/>
        <DigestValue>ovilwxYiyZEOrQvVMKA/DN63jyY=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OZEHgTddISykVjPI4KH1ddy+/aU=</DigestValue>
      </Reference>
      <Reference URI="/word/footer2.xml?ContentType=application/vnd.openxmlformats-officedocument.wordprocessingml.footer+xml">
        <DigestMethod Algorithm="http://www.w3.org/2000/09/xmldsig#sha1"/>
        <DigestValue>OZEHgTddISykVjPI4KH1ddy+/aU=</DigestValue>
      </Reference>
      <Reference URI="/word/footer3.xml?ContentType=application/vnd.openxmlformats-officedocument.wordprocessingml.footer+xml">
        <DigestMethod Algorithm="http://www.w3.org/2000/09/xmldsig#sha1"/>
        <DigestValue>OZEHgTddISykVjPI4KH1ddy+/aU=</DigestValue>
      </Reference>
      <Reference URI="/word/footnotes.xml?ContentType=application/vnd.openxmlformats-officedocument.wordprocessingml.footnotes+xml">
        <DigestMethod Algorithm="http://www.w3.org/2000/09/xmldsig#sha1"/>
        <DigestValue>0LwwavqwA2hGt9BManiPFHFIfV0=</DigestValue>
      </Reference>
      <Reference URI="/word/header1.xml?ContentType=application/vnd.openxmlformats-officedocument.wordprocessingml.header+xml">
        <DigestMethod Algorithm="http://www.w3.org/2000/09/xmldsig#sha1"/>
        <DigestValue>DraCb8u8zw22tyz1tHjHtHkYz2k=</DigestValue>
      </Reference>
      <Reference URI="/word/header2.xml?ContentType=application/vnd.openxmlformats-officedocument.wordprocessingml.header+xml">
        <DigestMethod Algorithm="http://www.w3.org/2000/09/xmldsig#sha1"/>
        <DigestValue>Oc5jidy0S68atnc2OYWcZFFHI4Y=</DigestValue>
      </Reference>
      <Reference URI="/word/header3.xml?ContentType=application/vnd.openxmlformats-officedocument.wordprocessingml.header+xml">
        <DigestMethod Algorithm="http://www.w3.org/2000/09/xmldsig#sha1"/>
        <DigestValue>DF9ke7aK8EL/lE5Kc+GENtmhXwg=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9Bn9v9jjEbjm6fuSSSJBF1EJIeA=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2018-10-03T06:21:56Z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2018-10-03T06:21:56Z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460C7-3B5D-4D86-AC73-951C39F37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2018-10-03T06:21:00Z</dcterms:modified>
</cp:coreProperties>
</file>