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EED" w:rsidRDefault="00231EED" w:rsidP="00ED7965">
      <w:pPr>
        <w:ind w:left="142"/>
        <w:rPr>
          <w:rFonts w:ascii="Times New Roman" w:hAnsi="Times New Roman"/>
        </w:rPr>
      </w:pPr>
    </w:p>
    <w:p w:rsidR="00231EED" w:rsidRDefault="00231EED" w:rsidP="00ED7965">
      <w:pPr>
        <w:ind w:left="142"/>
        <w:rPr>
          <w:rFonts w:ascii="Times New Roman" w:hAnsi="Times New Roman"/>
        </w:rPr>
      </w:pPr>
    </w:p>
    <w:p w:rsidR="00231EED" w:rsidRDefault="00231EED" w:rsidP="00ED7965">
      <w:pPr>
        <w:ind w:left="142"/>
        <w:rPr>
          <w:rFonts w:ascii="Times New Roman" w:hAnsi="Times New Roman"/>
        </w:rPr>
      </w:pPr>
    </w:p>
    <w:p w:rsidR="00231EED" w:rsidRDefault="00231E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1E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1E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1E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№СТП-3172/1</w:t>
      </w:r>
    </w:p>
    <w:p w:rsidR="00231EED" w:rsidRDefault="00231E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E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20.11.2018</w:t>
      </w:r>
    </w:p>
    <w:p w:rsidR="00231EED" w:rsidRDefault="00231E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E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Липко Владимир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31EED" w:rsidRDefault="00231E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1E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2018-10-17 09:00:00 (время московское) до 2018-11-20 09:00:00 (время московское) по лоту:</w:t>
      </w:r>
    </w:p>
    <w:p w:rsidR="00231EED" w:rsidRDefault="00231E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1E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1E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1E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1EED" w:rsidTr="00BA0078">
        <w:tc>
          <w:tcPr>
            <w:tcW w:w="2996" w:type="dxa"/>
            <w:vAlign w:val="center"/>
          </w:tcPr>
          <w:p w:rsidR="00231E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31E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для индивидуального жилищного строительства, площадь 1500 кв.м., адрес: Краснодарский край, Динской район, ст. </w:t>
            </w:r>
            <w:proofErr w:type="spellStart"/>
            <w:r>
              <w:rPr>
                <w:rFonts w:ascii="Times New Roman" w:hAnsi="Times New Roman"/>
              </w:rPr>
              <w:t>Старомышастовская</w:t>
            </w:r>
            <w:proofErr w:type="spellEnd"/>
          </w:p>
        </w:tc>
      </w:tr>
    </w:tbl>
    <w:p w:rsidR="00231EED" w:rsidRDefault="00231E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E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№СТП-3172/1 по лоту №1 не поступили.</w:t>
      </w:r>
    </w:p>
    <w:p w:rsidR="00884394" w:rsidRDefault="008843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1EED" w:rsidRDefault="00231E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E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231EED" w:rsidRDefault="00231EED" w:rsidP="005C56AE">
      <w:pPr>
        <w:rPr>
          <w:rFonts w:ascii="Times New Roman" w:hAnsi="Times New Roman"/>
        </w:rPr>
      </w:pPr>
    </w:p>
    <w:p w:rsidR="00231EED" w:rsidRDefault="00231E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EED" w:rsidRDefault="00231E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EED" w:rsidRDefault="00231E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EED" w:rsidRDefault="00231EED" w:rsidP="00455D60">
      <w:pPr>
        <w:ind w:left="142"/>
        <w:rPr>
          <w:rFonts w:ascii="Times New Roman" w:hAnsi="Times New Roman"/>
        </w:rPr>
      </w:pPr>
    </w:p>
    <w:p w:rsidR="00231EED" w:rsidRDefault="00231E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EED" w:rsidRDefault="00231E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EED" w:rsidRDefault="00231E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1EED" w:rsidRDefault="00231EED" w:rsidP="00455D60">
      <w:pPr>
        <w:ind w:left="142"/>
        <w:rPr>
          <w:rFonts w:ascii="Times New Roman" w:hAnsi="Times New Roman"/>
        </w:rPr>
      </w:pPr>
    </w:p>
    <w:p w:rsidR="00231EED" w:rsidRDefault="00231E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1EED" w:rsidRDefault="00231E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EED" w:rsidRDefault="00231E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EED" w:rsidRDefault="00231E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1EED" w:rsidRDefault="00231EED" w:rsidP="00ED7965">
      <w:pPr>
        <w:ind w:left="142"/>
        <w:rPr>
          <w:rFonts w:ascii="Times New Roman" w:hAnsi="Times New Roman"/>
        </w:rPr>
      </w:pPr>
    </w:p>
    <w:sectPr w:rsidR="00231E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39F" w:rsidRDefault="00FE139F" w:rsidP="00ED7965">
      <w:pPr>
        <w:spacing w:after="0" w:line="240" w:lineRule="auto"/>
      </w:pPr>
      <w:r>
        <w:separator/>
      </w:r>
    </w:p>
  </w:endnote>
  <w:endnote w:type="continuationSeparator" w:id="0">
    <w:p w:rsidR="00FE139F" w:rsidRDefault="00FE13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D" w:rsidRDefault="00231E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D" w:rsidRDefault="00231E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D" w:rsidRDefault="00231E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39F" w:rsidRDefault="00FE139F" w:rsidP="00ED7965">
      <w:pPr>
        <w:spacing w:after="0" w:line="240" w:lineRule="auto"/>
      </w:pPr>
      <w:r>
        <w:separator/>
      </w:r>
    </w:p>
  </w:footnote>
  <w:footnote w:type="continuationSeparator" w:id="0">
    <w:p w:rsidR="00FE139F" w:rsidRDefault="00FE13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D" w:rsidRDefault="00231E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D" w:rsidRDefault="00231E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D" w:rsidRDefault="00231E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EED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439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139F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6XOynS6OH0MZs2p2gQ+W0u1RbU3RA0vCTSajfj5WF5Y=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UE4G8hGPzUICxro9gyVLw98dX6iEKTQnGhSe2mwWjh/FsbY7aWcbbLLXYjny3LmNQcA26n0K
    LMTO14ulFsMpgw==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F3t39QKBobTBERkAD6vOtE8g40o=</DigestValue>
      </Reference>
      <Reference URI="/word/endnotes.xml?ContentType=application/vnd.openxmlformats-officedocument.wordprocessingml.endnotes+xml">
        <DigestMethod Algorithm="http://www.w3.org/2000/09/xmldsig#sha1"/>
        <DigestValue>/aLei+XspGdQBt6tW/Yde/glMYs=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ztSrjuu3mI3j0OJSY6tUaRPvh4E=</DigestValue>
      </Reference>
      <Reference URI="/word/footer2.xml?ContentType=application/vnd.openxmlformats-officedocument.wordprocessingml.footer+xml">
        <DigestMethod Algorithm="http://www.w3.org/2000/09/xmldsig#sha1"/>
        <DigestValue>ztSrjuu3mI3j0OJSY6tUaRPvh4E=</DigestValue>
      </Reference>
      <Reference URI="/word/footer3.xml?ContentType=application/vnd.openxmlformats-officedocument.wordprocessingml.footer+xml">
        <DigestMethod Algorithm="http://www.w3.org/2000/09/xmldsig#sha1"/>
        <DigestValue>ztSrjuu3mI3j0OJSY6tUaRPvh4E=</DigestValue>
      </Reference>
      <Reference URI="/word/footnotes.xml?ContentType=application/vnd.openxmlformats-officedocument.wordprocessingml.footnotes+xml">
        <DigestMethod Algorithm="http://www.w3.org/2000/09/xmldsig#sha1"/>
        <DigestValue>NXIQ51Z9+edBLQ60DwCmUMhtqWk=</DigestValue>
      </Reference>
      <Reference URI="/word/header1.xml?ContentType=application/vnd.openxmlformats-officedocument.wordprocessingml.header+xml">
        <DigestMethod Algorithm="http://www.w3.org/2000/09/xmldsig#sha1"/>
        <DigestValue>VxyTXl2gNtCUb3XITTxPoiEDDPw=</DigestValue>
      </Reference>
      <Reference URI="/word/header2.xml?ContentType=application/vnd.openxmlformats-officedocument.wordprocessingml.header+xml">
        <DigestMethod Algorithm="http://www.w3.org/2000/09/xmldsig#sha1"/>
        <DigestValue>h7/35wAhDQbS1DrNQe2ajzcdft0=</DigestValue>
      </Reference>
      <Reference URI="/word/header3.xml?ContentType=application/vnd.openxmlformats-officedocument.wordprocessingml.header+xml">
        <DigestMethod Algorithm="http://www.w3.org/2000/09/xmldsig#sha1"/>
        <DigestValue>9hS1CjBs3A3fHZIgiUmEzYwnw80=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O+0HHFUi2XF1CC85LsQJpl3wOMo=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2018-11-20T06:21:05Z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19FB3-D594-47E6-B6F1-FD417C338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2018-11-20T06:12:00Z</dcterms:modified>
</cp:coreProperties>
</file>