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7EF0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87EF0" w:rsidRDefault="00787EF0" w:rsidP="00ED7965">
      <w:pPr>
        <w:ind w:left="142"/>
      </w:pPr>
    </w:p>
    <w:p w:rsidR="00787EF0" w:rsidRDefault="00787EF0" w:rsidP="00ED7965">
      <w:pPr>
        <w:ind w:left="142"/>
      </w:pPr>
    </w:p>
    <w:p w:rsidR="00787EF0" w:rsidRDefault="00787EF0" w:rsidP="00ED7965">
      <w:pPr>
        <w:ind w:left="142"/>
      </w:pPr>
    </w:p>
    <w:p w:rsidR="00787EF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87EF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787EF0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Ершов Анисим Васильевич</w:t>
      </w:r>
    </w:p>
    <w:p w:rsidR="00787EF0" w:rsidRDefault="00787EF0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87EF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№СТП-2405/1</w:t>
      </w:r>
    </w:p>
    <w:p w:rsidR="00787EF0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787EF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787EF0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787EF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Андреев Сергей Николаевич</w:t>
      </w:r>
    </w:p>
    <w:p w:rsidR="00787EF0" w:rsidRDefault="00787EF0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87EF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2017-12-27 08:00:00 (время московское)</w:t>
      </w:r>
    </w:p>
    <w:p w:rsidR="00787EF0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87EF0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87EF0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787EF0" w:rsidRDefault="00787EF0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787EF0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87EF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87EF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87EF0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EF0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EF0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Объект недвижимости - нежилое здание - фитнес-центр, общей площадью 1035,8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инвентарный номер: 13357, литер: А, этажность: цокольный этаж, 1, 2, мансарда, подземная этажность: 0, расположенное по адресу: Челябинская область, г. Магнитогорск,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Тевосяна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25а, кадастровый номер 74:33:0000000:969 и земельный участок, категория земель: земли населенных пунктов, площадью 445,42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расположенный по адресу: Челябинская область, г. Магнитогорск,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Тевосяна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25а, кадастровый номер 74:33:0311001:66., начальная цена 11133000.00</w:t>
            </w:r>
          </w:p>
        </w:tc>
      </w:tr>
    </w:tbl>
    <w:p w:rsidR="00787EF0" w:rsidRDefault="00787EF0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87EF0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787EF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87EF0" w:rsidRDefault="00787EF0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787EF0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787EF0" w:rsidRDefault="00787EF0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87EF0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</w:t>
      </w:r>
      <w:bookmarkStart w:id="0" w:name="_GoBack"/>
      <w:r w:rsidRPr="008C3854">
        <w:rPr>
          <w:rFonts w:ascii="Times New Roman" w:hAnsi="Times New Roman"/>
          <w:sz w:val="24"/>
          <w:szCs w:val="24"/>
        </w:rPr>
        <w:t xml:space="preserve">должника </w:t>
      </w:r>
      <w:r w:rsidRPr="008C3854">
        <w:rPr>
          <w:rFonts w:ascii="Times New Roman" w:hAnsi="Times New Roman"/>
          <w:b/>
          <w:sz w:val="24"/>
          <w:szCs w:val="24"/>
        </w:rPr>
        <w:t xml:space="preserve">Андреев Сергей Николаевич </w:t>
      </w:r>
      <w:r w:rsidRPr="008C3854">
        <w:rPr>
          <w:rFonts w:ascii="Times New Roman" w:hAnsi="Times New Roman"/>
          <w:sz w:val="24"/>
          <w:szCs w:val="24"/>
        </w:rPr>
        <w:t>Лот</w:t>
      </w:r>
      <w:r>
        <w:rPr>
          <w:rFonts w:ascii="Times New Roman" w:hAnsi="Times New Roman"/>
          <w:sz w:val="24"/>
          <w:szCs w:val="24"/>
        </w:rPr>
        <w:t xml:space="preserve"> </w:t>
      </w:r>
      <w:bookmarkEnd w:id="0"/>
      <w:r>
        <w:rPr>
          <w:rFonts w:ascii="Times New Roman" w:hAnsi="Times New Roman"/>
          <w:sz w:val="24"/>
          <w:szCs w:val="24"/>
        </w:rPr>
        <w:t xml:space="preserve">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787EF0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5985" w:rsidRDefault="00C45985" w:rsidP="00ED7965">
      <w:pPr>
        <w:spacing w:after="0" w:line="240" w:lineRule="auto"/>
      </w:pPr>
      <w:r>
        <w:separator/>
      </w:r>
    </w:p>
  </w:endnote>
  <w:endnote w:type="continuationSeparator" w:id="0">
    <w:p w:rsidR="00C45985" w:rsidRDefault="00C4598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7EF0" w:rsidRDefault="00787EF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7EF0" w:rsidRDefault="00787EF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7EF0" w:rsidRDefault="00787EF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5985" w:rsidRDefault="00C45985" w:rsidP="00ED7965">
      <w:pPr>
        <w:spacing w:after="0" w:line="240" w:lineRule="auto"/>
      </w:pPr>
      <w:r>
        <w:separator/>
      </w:r>
    </w:p>
  </w:footnote>
  <w:footnote w:type="continuationSeparator" w:id="0">
    <w:p w:rsidR="00C45985" w:rsidRDefault="00C4598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7EF0" w:rsidRDefault="00C4598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7EF0" w:rsidRDefault="00C4598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7EF0" w:rsidRDefault="00C4598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87EF0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3854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45985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7F701B46-95A7-4BF3-8726-97DD01929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gVt9XPvLmWsOP32G8dDsKJT31Wa/ApHIl2+2gL22iYU=</DigestValue>
    </Reference>
    <Reference URI="#idOfficeObject" Type="http://www.w3.org/2000/09/xmldsig#Object">
      <DigestMethod Algorithm="urn:ietf:params:xml:ns:cpxmlsec:algorithms:gostr3411"/>
      <DigestValue>tOqEGiqYGZMZVsA245ZToToFCG4VIZC4riH1c0Q4Wxc=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J+Fu97jBAITy8yU4/qKgBosj9hMEEOdFxTvXKadYaxo=</DigestValue>
    </Reference>
  </SignedInfo>
  <SignatureValue>aFNXQRz2T0V2BGp7cfoR1xbDO3fCGU/ATQoqI53ikFmzImK4gnC/fHyQvPnvf8iu
+3dFZ4MHA/WfQjPd4ZUTIQ==</SignatureValue>
  <KeyInfo>
    <X509Data>
      <X509Certificate>MIILOjCCCumgAwIBAgIRAOKMJu+UCEKr5xEGxgUc55swCAYGKoUDAgIDMIIBbTEi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GtCe0J7QniAi0KPQpiDQotCV0J3Ql9Ce0KAiMB4XDTE3MTExMDEwNTIyNVoXDTE4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==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tTSNBycVz4BKMx2OAYI1Dq46jiQ=</DigestValue>
      </Reference>
      <Reference URI="/word/endnotes.xml?ContentType=application/vnd.openxmlformats-officedocument.wordprocessingml.endnotes+xml">
        <DigestMethod Algorithm="http://www.w3.org/2000/09/xmldsig#sha1"/>
        <DigestValue>f8d8aeW1CTyQEp5rk0TwGQDtyps=</DigestValue>
      </Reference>
      <Reference URI="/word/fontTable.xml?ContentType=application/vnd.openxmlformats-officedocument.wordprocessingml.fontTable+xml">
        <DigestMethod Algorithm="http://www.w3.org/2000/09/xmldsig#sha1"/>
        <DigestValue>zRmylRQrnJ5Gzwi1IJNdj1FPQBM=</DigestValue>
      </Reference>
      <Reference URI="/word/footer1.xml?ContentType=application/vnd.openxmlformats-officedocument.wordprocessingml.footer+xml">
        <DigestMethod Algorithm="http://www.w3.org/2000/09/xmldsig#sha1"/>
        <DigestValue>4iee64eBCF+Mj6IZx49mcH7Ew4w=</DigestValue>
      </Reference>
      <Reference URI="/word/footer2.xml?ContentType=application/vnd.openxmlformats-officedocument.wordprocessingml.footer+xml">
        <DigestMethod Algorithm="http://www.w3.org/2000/09/xmldsig#sha1"/>
        <DigestValue>4iee64eBCF+Mj6IZx49mcH7Ew4w=</DigestValue>
      </Reference>
      <Reference URI="/word/footer3.xml?ContentType=application/vnd.openxmlformats-officedocument.wordprocessingml.footer+xml">
        <DigestMethod Algorithm="http://www.w3.org/2000/09/xmldsig#sha1"/>
        <DigestValue>4iee64eBCF+Mj6IZx49mcH7Ew4w=</DigestValue>
      </Reference>
      <Reference URI="/word/footnotes.xml?ContentType=application/vnd.openxmlformats-officedocument.wordprocessingml.footnotes+xml">
        <DigestMethod Algorithm="http://www.w3.org/2000/09/xmldsig#sha1"/>
        <DigestValue>qfiPxAbX5jEqUgaTYyUtIkX8lPc=</DigestValue>
      </Reference>
      <Reference URI="/word/header1.xml?ContentType=application/vnd.openxmlformats-officedocument.wordprocessingml.header+xml">
        <DigestMethod Algorithm="http://www.w3.org/2000/09/xmldsig#sha1"/>
        <DigestValue>pJr8pm2wXVrfFQTTmL1Dw526Gts=</DigestValue>
      </Reference>
      <Reference URI="/word/header2.xml?ContentType=application/vnd.openxmlformats-officedocument.wordprocessingml.header+xml">
        <DigestMethod Algorithm="http://www.w3.org/2000/09/xmldsig#sha1"/>
        <DigestValue>953hPaflkOzP7k2USm3iGuqBcSY=</DigestValue>
      </Reference>
      <Reference URI="/word/header3.xml?ContentType=application/vnd.openxmlformats-officedocument.wordprocessingml.header+xml">
        <DigestMethod Algorithm="http://www.w3.org/2000/09/xmldsig#sha1"/>
        <DigestValue>liS8kdmKwDmxYZQnNPQUUwAMoNo=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GMgfkEsgPiv3boE9dtL4WyPnFJY=</DigestValue>
      </Reference>
      <Reference URI="/word/styles.xml?ContentType=application/vnd.openxmlformats-officedocument.wordprocessingml.styles+xml">
        <DigestMethod Algorithm="http://www.w3.org/2000/09/xmldsig#sha1"/>
        <DigestValue>7JI+CEBXZxC4FDrmObf2uTbbDos=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HzQwmpLwFVjZvkyEvTgFWS7SFpM=</DigestValue>
      </Reference>
    </Manifest>
    <SignatureProperties>
      <SignatureProperty Id="idSignatureTime" Target="#idPackageSignature">
        <mdssi:SignatureTime>
          <mdssi:Format>YYYY-MM-DDThh:mm:ssTZD</mdssi:Format>
          <mdssi:Value>2017-12-27T07:44:59Z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2017-12-27T07:44:59Z</xd:SigningTime>
          <xd:SigningCertificate>
            <xd:Cert>
              <xd:CertDigest>
                <DigestMethod Algorithm="http://www.w3.org/2000/09/xmldsig#sha1"/>
                <DigestValue>FT/8Mvsm435cHCzxdCNOuNYu5qI=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301133238320495410524254649912508868507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3F6D59-842F-4BE0-8821-0B84E52F88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236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9</cp:revision>
  <dcterms:created xsi:type="dcterms:W3CDTF">2017-09-20T05:39:00Z</dcterms:created>
  <dcterms:modified xsi:type="dcterms:W3CDTF">2017-12-27T05:30:00Z</dcterms:modified>
</cp:coreProperties>
</file>