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5B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45B0" w:rsidRDefault="004945B0" w:rsidP="00ED7965">
      <w:pPr>
        <w:ind w:left="142"/>
        <w:rPr>
          <w:rFonts w:ascii="Times New Roman" w:hAnsi="Times New Roman"/>
        </w:rPr>
      </w:pPr>
    </w:p>
    <w:p w:rsidR="004945B0" w:rsidRDefault="004945B0" w:rsidP="00ED7965">
      <w:pPr>
        <w:ind w:left="142"/>
        <w:rPr>
          <w:rFonts w:ascii="Times New Roman" w:hAnsi="Times New Roman"/>
        </w:rPr>
      </w:pPr>
    </w:p>
    <w:p w:rsidR="004945B0" w:rsidRDefault="004945B0" w:rsidP="00ED7965">
      <w:pPr>
        <w:ind w:left="142"/>
        <w:rPr>
          <w:rFonts w:ascii="Times New Roman" w:hAnsi="Times New Roman"/>
        </w:rPr>
      </w:pPr>
    </w:p>
    <w:p w:rsidR="004945B0" w:rsidRDefault="004945B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945B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945B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945B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№СТП-2735/1</w:t>
      </w:r>
    </w:p>
    <w:p w:rsidR="004945B0" w:rsidRDefault="004945B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45B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4945B0" w:rsidRDefault="004945B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45B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945B0" w:rsidRDefault="004945B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945B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00:00:00 (время московское) до 2018-05-08 23:59:00 (время московское) по лоту:</w:t>
      </w:r>
    </w:p>
    <w:p w:rsidR="004945B0" w:rsidRDefault="004945B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945B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945B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945B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945B0" w:rsidTr="00BA0078">
        <w:tc>
          <w:tcPr>
            <w:tcW w:w="2996" w:type="dxa"/>
            <w:vAlign w:val="center"/>
          </w:tcPr>
          <w:p w:rsidR="004945B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945B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гаража, литер Г1, Здание склада, Административное здание,  в Увинский район, с.Нылга, ул.Коммунальная, 1</w:t>
            </w:r>
          </w:p>
        </w:tc>
      </w:tr>
    </w:tbl>
    <w:p w:rsidR="004945B0" w:rsidRDefault="004945B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45B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№СТП-2735/1 по лоту №1 не поступили.</w:t>
      </w:r>
    </w:p>
    <w:p w:rsidR="00035DC2" w:rsidRDefault="00035DC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45B0" w:rsidRDefault="004945B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45B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4945B0" w:rsidRDefault="004945B0" w:rsidP="005C56AE">
      <w:pPr>
        <w:rPr>
          <w:rFonts w:ascii="Times New Roman" w:hAnsi="Times New Roman"/>
        </w:rPr>
      </w:pPr>
    </w:p>
    <w:p w:rsidR="004945B0" w:rsidRDefault="004945B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45B0" w:rsidRDefault="004945B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45B0" w:rsidRDefault="004945B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45B0" w:rsidRDefault="004945B0" w:rsidP="00455D60">
      <w:pPr>
        <w:ind w:left="142"/>
        <w:rPr>
          <w:rFonts w:ascii="Times New Roman" w:hAnsi="Times New Roman"/>
        </w:rPr>
      </w:pPr>
    </w:p>
    <w:p w:rsidR="004945B0" w:rsidRDefault="004945B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45B0" w:rsidRDefault="004945B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945B0" w:rsidRDefault="004945B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945B0" w:rsidRDefault="004945B0" w:rsidP="00455D60">
      <w:pPr>
        <w:ind w:left="142"/>
        <w:rPr>
          <w:rFonts w:ascii="Times New Roman" w:hAnsi="Times New Roman"/>
        </w:rPr>
      </w:pPr>
    </w:p>
    <w:p w:rsidR="004945B0" w:rsidRDefault="004945B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945B0" w:rsidRDefault="004945B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45B0" w:rsidRDefault="004945B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945B0" w:rsidRDefault="004945B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945B0" w:rsidRDefault="004945B0" w:rsidP="00ED7965">
      <w:pPr>
        <w:ind w:left="142"/>
        <w:rPr>
          <w:rFonts w:ascii="Times New Roman" w:hAnsi="Times New Roman"/>
        </w:rPr>
      </w:pPr>
    </w:p>
    <w:sectPr w:rsidR="004945B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3E8" w:rsidRDefault="00CD03E8" w:rsidP="00ED7965">
      <w:pPr>
        <w:spacing w:after="0" w:line="240" w:lineRule="auto"/>
      </w:pPr>
      <w:r>
        <w:separator/>
      </w:r>
    </w:p>
  </w:endnote>
  <w:endnote w:type="continuationSeparator" w:id="0">
    <w:p w:rsidR="00CD03E8" w:rsidRDefault="00CD03E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Yu Gothic Light">
    <w:altName w:val="Times New Roman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5B0" w:rsidRDefault="004945B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5B0" w:rsidRDefault="004945B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5B0" w:rsidRDefault="004945B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3E8" w:rsidRDefault="00CD03E8" w:rsidP="00ED7965">
      <w:pPr>
        <w:spacing w:after="0" w:line="240" w:lineRule="auto"/>
      </w:pPr>
      <w:r>
        <w:separator/>
      </w:r>
    </w:p>
  </w:footnote>
  <w:footnote w:type="continuationSeparator" w:id="0">
    <w:p w:rsidR="00CD03E8" w:rsidRDefault="00CD03E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5B0" w:rsidRDefault="007614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5B0" w:rsidRDefault="007614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5B0" w:rsidRDefault="007614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35DC2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279E0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45B0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14E3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03E8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26D618A3-9B7F-494F-82F5-FAB30A639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hWnCUXC/sN+OeBao2/ZJuKQFdc/UkthE0YiINNVcW64=</DigestValue>
    </Reference>
    <Reference Type="http://www.w3.org/2000/09/xmldsig#Object" URI="#idOfficeObject">
      <DigestMethod Algorithm="urn:ietf:params:xml:ns:cpxmlsec:algorithms:gostr3411"/>
      <DigestValue>ZUuHXc0GTJRpvCCfI1JDiJdZWNonkpaz9krXeYpV43M=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ZPHjnMw5jRw1CQHJ1MCO0AlW0akf2JeD+FWnPl4C0Ew=</DigestValue>
    </Reference>
  </SignedInfo>
  <SignatureValue>UPyZrT//xJcTvQauHvdy83bwcX4bCSmhBhyDCLV/1J0ZAxnKQE2+bHH7whyDE0uS
8T4LiCZpaLwyRw2igs42VA==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4/MoJoSmAr7NIo2GqaBVaE3O0VM=</DigestValue>
      </Reference>
      <Reference URI="/word/endnotes.xml?ContentType=application/vnd.openxmlformats-officedocument.wordprocessingml.endnotes+xml">
        <DigestMethod Algorithm="http://www.w3.org/2000/09/xmldsig#sha1"/>
        <DigestValue>wDp0Ijy1QyDNM9qIiTfH+AniWJA=</DigestValue>
      </Reference>
      <Reference URI="/word/fontTable.xml?ContentType=application/vnd.openxmlformats-officedocument.wordprocessingml.fontTable+xml">
        <DigestMethod Algorithm="http://www.w3.org/2000/09/xmldsig#sha1"/>
        <DigestValue>rhFsumL0aa8vbo9XzMnJ4UvQ9Tk=</DigestValue>
      </Reference>
      <Reference URI="/word/footer1.xml?ContentType=application/vnd.openxmlformats-officedocument.wordprocessingml.footer+xml">
        <DigestMethod Algorithm="http://www.w3.org/2000/09/xmldsig#sha1"/>
        <DigestValue>zlqZ9vOLsmtTEhxLvtRwheZk8Eg=</DigestValue>
      </Reference>
      <Reference URI="/word/footer2.xml?ContentType=application/vnd.openxmlformats-officedocument.wordprocessingml.footer+xml">
        <DigestMethod Algorithm="http://www.w3.org/2000/09/xmldsig#sha1"/>
        <DigestValue>zlqZ9vOLsmtTEhxLvtRwheZk8Eg=</DigestValue>
      </Reference>
      <Reference URI="/word/footer3.xml?ContentType=application/vnd.openxmlformats-officedocument.wordprocessingml.footer+xml">
        <DigestMethod Algorithm="http://www.w3.org/2000/09/xmldsig#sha1"/>
        <DigestValue>zlqZ9vOLsmtTEhxLvtRwheZk8Eg=</DigestValue>
      </Reference>
      <Reference URI="/word/footnotes.xml?ContentType=application/vnd.openxmlformats-officedocument.wordprocessingml.footnotes+xml">
        <DigestMethod Algorithm="http://www.w3.org/2000/09/xmldsig#sha1"/>
        <DigestValue>G2w1nWputEqb3Ro+AyBU/xjCRNw=</DigestValue>
      </Reference>
      <Reference URI="/word/header1.xml?ContentType=application/vnd.openxmlformats-officedocument.wordprocessingml.header+xml">
        <DigestMethod Algorithm="http://www.w3.org/2000/09/xmldsig#sha1"/>
        <DigestValue>8iSTUqyy3peGKWaD8cA04bsMTLM=</DigestValue>
      </Reference>
      <Reference URI="/word/header2.xml?ContentType=application/vnd.openxmlformats-officedocument.wordprocessingml.header+xml">
        <DigestMethod Algorithm="http://www.w3.org/2000/09/xmldsig#sha1"/>
        <DigestValue>xTALOtjGno3KvIJ6og6wrPiFZxQ=</DigestValue>
      </Reference>
      <Reference URI="/word/header3.xml?ContentType=application/vnd.openxmlformats-officedocument.wordprocessingml.header+xml">
        <DigestMethod Algorithm="http://www.w3.org/2000/09/xmldsig#sha1"/>
        <DigestValue>VxXyIq10KT1qvKlQ6bCR3QVGrI8=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3z7eOBaRddCyYZ+uNriDCFKqDZM=</DigestValue>
      </Reference>
      <Reference URI="/word/styles.xml?ContentType=application/vnd.openxmlformats-officedocument.wordprocessingml.styles+xml">
        <DigestMethod Algorithm="http://www.w3.org/2000/09/xmldsig#sha1"/>
        <DigestValue>OgRFeu0jKCfO2Ha+RWDIv012Mg8=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2018-05-10T13:13:32Z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2018-05-10T13:13:32Z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43761-0CAB-4A9C-9897-2B3FD0BEB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</cp:revision>
  <dcterms:created xsi:type="dcterms:W3CDTF">2018-05-10T13:00:00Z</dcterms:created>
  <dcterms:modified xsi:type="dcterms:W3CDTF">2018-05-10T13:13:00Z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