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AB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6ABA" w:rsidRDefault="00766ABA" w:rsidP="00ED7965">
      <w:pPr>
        <w:ind w:left="142"/>
        <w:rPr>
          <w:rFonts w:ascii="Times New Roman" w:hAnsi="Times New Roman"/>
        </w:rPr>
      </w:pPr>
    </w:p>
    <w:p w:rsidR="00766ABA" w:rsidRDefault="00766ABA" w:rsidP="00ED7965">
      <w:pPr>
        <w:ind w:left="142"/>
        <w:rPr>
          <w:rFonts w:ascii="Times New Roman" w:hAnsi="Times New Roman"/>
        </w:rPr>
      </w:pPr>
    </w:p>
    <w:p w:rsidR="00766ABA" w:rsidRDefault="00766ABA" w:rsidP="00ED7965">
      <w:pPr>
        <w:ind w:left="142"/>
        <w:rPr>
          <w:rFonts w:ascii="Times New Roman" w:hAnsi="Times New Roman"/>
        </w:rPr>
      </w:pPr>
    </w:p>
    <w:p w:rsidR="00766AB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66AB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66AB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766ABA" w:rsidRDefault="00766AB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66AB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№СТП-2544/32</w:t>
      </w:r>
    </w:p>
    <w:p w:rsidR="00766AB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66AB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66AB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766ABA" w:rsidRDefault="00766AB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66A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766A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766A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66A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66AB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66ABA" w:rsidRDefault="00766AB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66AB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66AB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66AB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66AB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AB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AB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№246-11-61зем. от 27.07.2011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8,5 км. на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 кадастровым №02:48:030601:26 площадью 1176869 кв.м., - в 2,5 км. на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номером 02:48:040201:7, площадью 360906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5788900.00</w:t>
            </w:r>
          </w:p>
        </w:tc>
      </w:tr>
    </w:tbl>
    <w:p w:rsidR="00766ABA" w:rsidRDefault="00766AB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66A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66ABA" w:rsidRDefault="00766AB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66ABA" w:rsidRDefault="00F247E8" w:rsidP="005F511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66A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66ABA" w:rsidRDefault="00766AB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66A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66AB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66AB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66ABA" w:rsidRDefault="00766AB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66AB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017" w:rsidRDefault="00113017" w:rsidP="00ED7965">
      <w:pPr>
        <w:spacing w:after="0" w:line="240" w:lineRule="auto"/>
      </w:pPr>
      <w:r>
        <w:separator/>
      </w:r>
    </w:p>
  </w:endnote>
  <w:endnote w:type="continuationSeparator" w:id="0">
    <w:p w:rsidR="00113017" w:rsidRDefault="001130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ABA" w:rsidRDefault="00766A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ABA" w:rsidRDefault="00766A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ABA" w:rsidRDefault="00766A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017" w:rsidRDefault="00113017" w:rsidP="00ED7965">
      <w:pPr>
        <w:spacing w:after="0" w:line="240" w:lineRule="auto"/>
      </w:pPr>
      <w:r>
        <w:separator/>
      </w:r>
    </w:p>
  </w:footnote>
  <w:footnote w:type="continuationSeparator" w:id="0">
    <w:p w:rsidR="00113017" w:rsidRDefault="001130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ABA" w:rsidRDefault="00766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ABA" w:rsidRDefault="00766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ABA" w:rsidRDefault="00766A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3017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F5114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66ABA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kR0rgDaAlMm6QWpUedA5y/p03QVXXcRvfMndex2a3Qw=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lcmIVi8105qtq5izG4pHnEylIBUXaT5CIDlKMsRb+/RcvHkbO1UFNRnELF7wb/yGYN86k2cm
    acL1x2EyHAvEMQ==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Yl5d1YcUJvxuSHK8Q2m3Zx8yDoQ=</DigestValue>
      </Reference>
      <Reference URI="/word/endnotes.xml?ContentType=application/vnd.openxmlformats-officedocument.wordprocessingml.endnotes+xml">
        <DigestMethod Algorithm="http://www.w3.org/2000/09/xmldsig#sha1"/>
        <DigestValue>N/B5dXV36j5TITQr9GDGOSztrXw=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FL40em8PJxAWYVJmwd13RqMVAIM=</DigestValue>
      </Reference>
      <Reference URI="/word/footer2.xml?ContentType=application/vnd.openxmlformats-officedocument.wordprocessingml.footer+xml">
        <DigestMethod Algorithm="http://www.w3.org/2000/09/xmldsig#sha1"/>
        <DigestValue>FL40em8PJxAWYVJmwd13RqMVAIM=</DigestValue>
      </Reference>
      <Reference URI="/word/footer3.xml?ContentType=application/vnd.openxmlformats-officedocument.wordprocessingml.footer+xml">
        <DigestMethod Algorithm="http://www.w3.org/2000/09/xmldsig#sha1"/>
        <DigestValue>FL40em8PJxAWYVJmwd13RqMVAIM=</DigestValue>
      </Reference>
      <Reference URI="/word/footnotes.xml?ContentType=application/vnd.openxmlformats-officedocument.wordprocessingml.footnotes+xml">
        <DigestMethod Algorithm="http://www.w3.org/2000/09/xmldsig#sha1"/>
        <DigestValue>1qoEg3ecHXGYQQdT4npQTtRxcec=</DigestValue>
      </Reference>
      <Reference URI="/word/header1.xml?ContentType=application/vnd.openxmlformats-officedocument.wordprocessingml.header+xml">
        <DigestMethod Algorithm="http://www.w3.org/2000/09/xmldsig#sha1"/>
        <DigestValue>TrcNJ8dlIgYZVPR+hflDQlVe4DY=</DigestValue>
      </Reference>
      <Reference URI="/word/header2.xml?ContentType=application/vnd.openxmlformats-officedocument.wordprocessingml.header+xml">
        <DigestMethod Algorithm="http://www.w3.org/2000/09/xmldsig#sha1"/>
        <DigestValue>jNY9XB4RCZRRtVxo1ixXJBgp8cE=</DigestValue>
      </Reference>
      <Reference URI="/word/header3.xml?ContentType=application/vnd.openxmlformats-officedocument.wordprocessingml.header+xml">
        <DigestMethod Algorithm="http://www.w3.org/2000/09/xmldsig#sha1"/>
        <DigestValue>CN7viZX7j+nSAW2GVlWcm/xqvRE=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V/gLxJGwMZgxubpx8na9WiSElFU=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2ED17-92FF-4E45-A677-F737A1E39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2018-03-05T11:31:00Z</dcterms:modified>
</cp:coreProperties>
</file>