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5F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55F9" w:rsidRDefault="004255F9" w:rsidP="00ED7965">
      <w:pPr>
        <w:ind w:left="142"/>
        <w:rPr>
          <w:rFonts w:ascii="Times New Roman" w:hAnsi="Times New Roman"/>
        </w:rPr>
      </w:pPr>
    </w:p>
    <w:p w:rsidR="004255F9" w:rsidRDefault="004255F9" w:rsidP="00ED7965">
      <w:pPr>
        <w:ind w:left="142"/>
        <w:rPr>
          <w:rFonts w:ascii="Times New Roman" w:hAnsi="Times New Roman"/>
        </w:rPr>
      </w:pPr>
    </w:p>
    <w:p w:rsidR="004255F9" w:rsidRDefault="004255F9" w:rsidP="00ED7965">
      <w:pPr>
        <w:ind w:left="142"/>
        <w:rPr>
          <w:rFonts w:ascii="Times New Roman" w:hAnsi="Times New Roman"/>
        </w:rPr>
      </w:pPr>
    </w:p>
    <w:p w:rsidR="004255F9" w:rsidRDefault="004255F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55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55F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55F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№СТП-3297/5</w:t>
      </w:r>
    </w:p>
    <w:p w:rsidR="004255F9" w:rsidRDefault="004255F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28.01.2019</w:t>
      </w:r>
    </w:p>
    <w:p w:rsidR="004255F9" w:rsidRDefault="004255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55F9" w:rsidRDefault="004255F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55F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2018-12-13 00:00:00 (время московское) до 2019-01-28 10:00:00 (время московское) по лоту:</w:t>
      </w:r>
    </w:p>
    <w:p w:rsidR="004255F9" w:rsidRDefault="004255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55F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55F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55F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55F9" w:rsidTr="00BA0078">
        <w:tc>
          <w:tcPr>
            <w:tcW w:w="2996" w:type="dxa"/>
            <w:vAlign w:val="center"/>
          </w:tcPr>
          <w:p w:rsidR="004255F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255F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5: Грузовой фургон 3737-0000010-04, гос рег. № H 374 КТ 33, VIN X8137370450000338, год изготовления 2005, двигатель -405220-53135369, кузова (кабина, прицеп) № 33020060336968, цвет фиолетовый, начальная цена 174 000 (сто семьдесят четыре тысячи) руб.</w:t>
            </w:r>
          </w:p>
        </w:tc>
      </w:tr>
    </w:tbl>
    <w:p w:rsidR="004255F9" w:rsidRDefault="004255F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55F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№СТП-3297/5 по лоту №5 не поступили.</w:t>
      </w:r>
    </w:p>
    <w:p w:rsidR="004255F9" w:rsidRDefault="004255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4BE8" w:rsidRDefault="00044B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4255F9" w:rsidRDefault="004255F9" w:rsidP="005C56AE">
      <w:pPr>
        <w:rPr>
          <w:rFonts w:ascii="Times New Roman" w:hAnsi="Times New Roman"/>
        </w:rPr>
      </w:pPr>
    </w:p>
    <w:p w:rsidR="004255F9" w:rsidRDefault="004255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4255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4255F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55F9" w:rsidRDefault="004255F9" w:rsidP="00455D60">
      <w:pPr>
        <w:ind w:left="142"/>
        <w:rPr>
          <w:rFonts w:ascii="Times New Roman" w:hAnsi="Times New Roman"/>
        </w:rPr>
      </w:pPr>
    </w:p>
    <w:p w:rsidR="004255F9" w:rsidRDefault="004255F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55F9" w:rsidRDefault="004255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55F9" w:rsidRDefault="004255F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55F9" w:rsidRDefault="004255F9" w:rsidP="00455D60">
      <w:pPr>
        <w:ind w:left="142"/>
        <w:rPr>
          <w:rFonts w:ascii="Times New Roman" w:hAnsi="Times New Roman"/>
        </w:rPr>
      </w:pPr>
    </w:p>
    <w:p w:rsidR="004255F9" w:rsidRDefault="004255F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55F9" w:rsidRDefault="004255F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55F9" w:rsidRDefault="004255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55F9" w:rsidRDefault="004255F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55F9" w:rsidRDefault="004255F9" w:rsidP="00ED7965">
      <w:pPr>
        <w:ind w:left="142"/>
        <w:rPr>
          <w:rFonts w:ascii="Times New Roman" w:hAnsi="Times New Roman"/>
        </w:rPr>
      </w:pPr>
    </w:p>
    <w:sectPr w:rsidR="004255F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A82" w:rsidRDefault="00F57A82" w:rsidP="00ED7965">
      <w:pPr>
        <w:spacing w:after="0" w:line="240" w:lineRule="auto"/>
      </w:pPr>
      <w:r>
        <w:separator/>
      </w:r>
    </w:p>
  </w:endnote>
  <w:endnote w:type="continuationSeparator" w:id="1">
    <w:p w:rsidR="00F57A82" w:rsidRDefault="00F57A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A82" w:rsidRDefault="00F57A82" w:rsidP="00ED7965">
      <w:pPr>
        <w:spacing w:after="0" w:line="240" w:lineRule="auto"/>
      </w:pPr>
      <w:r>
        <w:separator/>
      </w:r>
    </w:p>
  </w:footnote>
  <w:footnote w:type="continuationSeparator" w:id="1">
    <w:p w:rsidR="00F57A82" w:rsidRDefault="00F57A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F9" w:rsidRDefault="00425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4BE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55F9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7A8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K0FVj53BqAiMhc37N70K4LHykGYPQ+iXqwueXKoFiOo=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CfuxV6OSA7lthz2K1y8LO8IHHjIKxAFzDnBv/97eSgU=</DigestValue>
    </Reference>
  </SignedInfo>
  <SignatureValue>tspG0yQnFxqOczMCndfp/3yZxDQ6/dazzlMcaixJTz6PHGX9sLE4+j4Xy7xUejLl
I608viKDO7S7SPzf3dndUA==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YtFATVGerxyBIBKFsy5ugQC41j0=</DigestValue>
      </Reference>
      <Reference URI="/word/header3.xml?ContentType=application/vnd.openxmlformats-officedocument.wordprocessingml.header+xml">
        <DigestMethod Algorithm="http://www.w3.org/2000/09/xmldsig#sha1"/>
        <DigestValue>UIdSHhQyrdFzibo1/Lw2AZLOA5Y=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2Nm/QCIcxmy+OHEaCgEt5sYUc58=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wi/JxK5qgwhA13nwubAs6A831J8=</DigestValue>
      </Reference>
      <Reference URI="/word/header1.xml?ContentType=application/vnd.openxmlformats-officedocument.wordprocessingml.header+xml">
        <DigestMethod Algorithm="http://www.w3.org/2000/09/xmldsig#sha1"/>
        <DigestValue>1JofYiMJGMDPmi1ADYDH1c79b80=</DigestValue>
      </Reference>
      <Reference URI="/word/document.xml?ContentType=application/vnd.openxmlformats-officedocument.wordprocessingml.document.main+xml">
        <DigestMethod Algorithm="http://www.w3.org/2000/09/xmldsig#sha1"/>
        <DigestValue>uJoMMHX0CZhsOQgsHPUN0cq8Oag=</DigestValue>
      </Reference>
      <Reference URI="/word/footer2.xml?ContentType=application/vnd.openxmlformats-officedocument.wordprocessingml.footer+xml">
        <DigestMethod Algorithm="http://www.w3.org/2000/09/xmldsig#sha1"/>
        <DigestValue>I2ITXm2mlpmbGFOOY5REE+bcwoQ=</DigestValue>
      </Reference>
      <Reference URI="/word/header2.xml?ContentType=application/vnd.openxmlformats-officedocument.wordprocessingml.header+xml">
        <DigestMethod Algorithm="http://www.w3.org/2000/09/xmldsig#sha1"/>
        <DigestValue>oLLI7zP/0c80z/F4aNeCLypNbHE=</DigestValue>
      </Reference>
      <Reference URI="/word/footer1.xml?ContentType=application/vnd.openxmlformats-officedocument.wordprocessingml.footer+xml">
        <DigestMethod Algorithm="http://www.w3.org/2000/09/xmldsig#sha1"/>
        <DigestValue>I2ITXm2mlpmbGFOOY5REE+bcwoQ=</DigestValue>
      </Reference>
      <Reference URI="/word/footer3.xml?ContentType=application/vnd.openxmlformats-officedocument.wordprocessingml.footer+xml">
        <DigestMethod Algorithm="http://www.w3.org/2000/09/xmldsig#sha1"/>
        <DigestValue>I2ITXm2mlpmbGFOOY5REE+bcwoQ=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2019-01-28T07:48:52Z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2019-01-28T07:48:52Z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2019-01-28T05:08:00Z</dcterms:modified>
</cp:coreProperties>
</file>