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7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577" w:rsidRDefault="00C83577" w:rsidP="00ED7965">
      <w:pPr>
        <w:ind w:left="142"/>
        <w:rPr>
          <w:rFonts w:ascii="Times New Roman" w:hAnsi="Times New Roman"/>
        </w:rPr>
      </w:pPr>
    </w:p>
    <w:p w:rsidR="00C83577" w:rsidRDefault="00C83577" w:rsidP="00ED7965">
      <w:pPr>
        <w:ind w:left="142"/>
        <w:rPr>
          <w:rFonts w:ascii="Times New Roman" w:hAnsi="Times New Roman"/>
        </w:rPr>
      </w:pPr>
    </w:p>
    <w:p w:rsidR="00C83577" w:rsidRDefault="00C83577" w:rsidP="00ED7965">
      <w:pPr>
        <w:ind w:left="142"/>
        <w:rPr>
          <w:rFonts w:ascii="Times New Roman" w:hAnsi="Times New Roman"/>
        </w:rPr>
      </w:pPr>
    </w:p>
    <w:p w:rsidR="00C83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3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35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C83577" w:rsidRDefault="00C8357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357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СТП-2467/19</w:t>
      </w:r>
      <w:bookmarkEnd w:id="0"/>
    </w:p>
    <w:p w:rsidR="00C835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357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835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83577" w:rsidRDefault="00C8357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C8357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C83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357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3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3577" w:rsidRDefault="00C8357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357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35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35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357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57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577" w:rsidRDefault="00BE772C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Герметик-вилатерм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80100.00</w:t>
            </w:r>
          </w:p>
        </w:tc>
      </w:tr>
    </w:tbl>
    <w:p w:rsidR="00C83577" w:rsidRDefault="00C8357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35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83577" w:rsidTr="00BE772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5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E772C" w:rsidTr="00BE772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2C" w:rsidRPr="008E57DB" w:rsidRDefault="00BE772C" w:rsidP="00B408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7DB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2C" w:rsidRPr="008E57DB" w:rsidRDefault="00BE772C" w:rsidP="00B40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7DB">
              <w:rPr>
                <w:rFonts w:ascii="Times New Roman" w:hAnsi="Times New Roman"/>
                <w:sz w:val="24"/>
                <w:szCs w:val="24"/>
              </w:rPr>
              <w:t>8010.00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2C" w:rsidRDefault="00BE77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83577" w:rsidRDefault="00C8357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8357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8357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8357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C83577" w:rsidRDefault="00C8357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06:37:23</w:t>
            </w:r>
          </w:p>
          <w:p w:rsidR="00C83577" w:rsidRDefault="00C8357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83577" w:rsidRDefault="00C8357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57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8357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8357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06:37:23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8010.00</w:t>
            </w:r>
          </w:p>
        </w:tc>
      </w:tr>
    </w:tbl>
    <w:p w:rsidR="00C83577" w:rsidRDefault="00C835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835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№19 посредством публичного предложения, прием заявок прекращается.</w:t>
      </w:r>
    </w:p>
    <w:p w:rsidR="00C83577" w:rsidRDefault="00C835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835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1F3" w:rsidRDefault="006431F3" w:rsidP="00ED7965">
      <w:pPr>
        <w:spacing w:after="0" w:line="240" w:lineRule="auto"/>
      </w:pPr>
      <w:r>
        <w:separator/>
      </w:r>
    </w:p>
  </w:endnote>
  <w:endnote w:type="continuationSeparator" w:id="1">
    <w:p w:rsidR="006431F3" w:rsidRDefault="006431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1F3" w:rsidRDefault="006431F3" w:rsidP="00ED7965">
      <w:pPr>
        <w:spacing w:after="0" w:line="240" w:lineRule="auto"/>
      </w:pPr>
      <w:r>
        <w:separator/>
      </w:r>
    </w:p>
  </w:footnote>
  <w:footnote w:type="continuationSeparator" w:id="1">
    <w:p w:rsidR="006431F3" w:rsidRDefault="006431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577" w:rsidRDefault="00C83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31F3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E772C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3577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FTMjjVMQDlW82FTiWY6ZN85+DrajNLdZynmNj6VNSTg=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u8Dpypif6gm2kToGUdgRPirwbBv1leM+Cr/TrRdf1IQ=</DigestValue>
    </Reference>
  </SignedInfo>
  <SignatureValue>2fwKnR20ublmqxgsCpvju3dHnaQfPywrdTLw0hhgPW+o01qcgqjsAu2UXN5pRg4r
4x/CUNwACf1cW4TrtIuHag==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7W4evGdDiqmfR0f/tBkDLIRBGo4=</DigestValue>
      </Reference>
      <Reference URI="/word/endnotes.xml?ContentType=application/vnd.openxmlformats-officedocument.wordprocessingml.endnotes+xml">
        <DigestMethod Algorithm="http://www.w3.org/2000/09/xmldsig#sha1"/>
        <DigestValue>JRTckhXFpLMVeHaka7g83GPn1dM=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a/2Yk8Ax/MvZgAwQ6q5mboZjuSw=</DigestValue>
      </Reference>
      <Reference URI="/word/footer2.xml?ContentType=application/vnd.openxmlformats-officedocument.wordprocessingml.footer+xml">
        <DigestMethod Algorithm="http://www.w3.org/2000/09/xmldsig#sha1"/>
        <DigestValue>a/2Yk8Ax/MvZgAwQ6q5mboZjuSw=</DigestValue>
      </Reference>
      <Reference URI="/word/footer3.xml?ContentType=application/vnd.openxmlformats-officedocument.wordprocessingml.footer+xml">
        <DigestMethod Algorithm="http://www.w3.org/2000/09/xmldsig#sha1"/>
        <DigestValue>a/2Yk8Ax/MvZgAwQ6q5mboZjuSw=</DigestValue>
      </Reference>
      <Reference URI="/word/footnotes.xml?ContentType=application/vnd.openxmlformats-officedocument.wordprocessingml.footnotes+xml">
        <DigestMethod Algorithm="http://www.w3.org/2000/09/xmldsig#sha1"/>
        <DigestValue>OmZ6ygskvQhCRX+3ZYmx7ho3Hvk=</DigestValue>
      </Reference>
      <Reference URI="/word/header1.xml?ContentType=application/vnd.openxmlformats-officedocument.wordprocessingml.header+xml">
        <DigestMethod Algorithm="http://www.w3.org/2000/09/xmldsig#sha1"/>
        <DigestValue>HeAMmoQzBsfg1GeFlpTML/JmHb4=</DigestValue>
      </Reference>
      <Reference URI="/word/header2.xml?ContentType=application/vnd.openxmlformats-officedocument.wordprocessingml.header+xml">
        <DigestMethod Algorithm="http://www.w3.org/2000/09/xmldsig#sha1"/>
        <DigestValue>9VktLx8jTYvE3WRBxBFx7TWTr5w=</DigestValue>
      </Reference>
      <Reference URI="/word/header3.xml?ContentType=application/vnd.openxmlformats-officedocument.wordprocessingml.header+xml">
        <DigestMethod Algorithm="http://www.w3.org/2000/09/xmldsig#sha1"/>
        <DigestValue>znanYUayTeQb+tdsPbx4s42gZK4=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/tSqeVqKZFnhx+QcTJJO6/bxjEg=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2019-01-11T05:20:47Z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2019-01-10T09:25:00Z</dcterms:modified>
</cp:coreProperties>
</file>