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№СТП-2259/1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«Ремонтно-механический завод  Ояшинский»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2017-09-12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2017-11-08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заводоуправления площадью 454,3 кв. м, кадастровый номер 54:18:110204:0080:01420, Земельный участок плошадью 3093 кв. м, кадастровый номер 54:18:110204:0080:0080, расположенные по адресу: Новосибирская область, Мошковский район, р.п. Станционно-Ояшинский, ул. Производственная, д. 8. , начальная цена 1254697.20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BHRJyJEPAKIwzS78PlywRpPkTEMr2U0PEYIYjlkuaKI=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RmPrlRbHNpPNxxBcXAm1R389Bl20T+EFuBgE8iCgpSs=</DigestValue>
    </Reference>
  </SignedInfo>
  <SignatureValue>fvzB6vCTL3PnNM2n7/ZolEChrRdCpPMtYRwk4lqOerPzxbi9Ku3wNdunwc8aw7mY
Pu3Pt1CuzFOahm4mY4P01A==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vLomBiNYy8j/l4qcoYr1yUDiP/c=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2017-11-08T04:27:44Z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2017-11-08T04:27:44Z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