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97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697B" w:rsidRDefault="0065697B" w:rsidP="00ED7965">
      <w:pPr>
        <w:ind w:left="142"/>
        <w:rPr>
          <w:rFonts w:ascii="Times New Roman" w:hAnsi="Times New Roman"/>
        </w:rPr>
      </w:pPr>
    </w:p>
    <w:p w:rsidR="0065697B" w:rsidRDefault="0065697B" w:rsidP="00ED7965">
      <w:pPr>
        <w:ind w:left="142"/>
        <w:rPr>
          <w:rFonts w:ascii="Times New Roman" w:hAnsi="Times New Roman"/>
        </w:rPr>
      </w:pPr>
    </w:p>
    <w:p w:rsidR="0065697B" w:rsidRDefault="0065697B" w:rsidP="00ED7965">
      <w:pPr>
        <w:ind w:left="142"/>
        <w:rPr>
          <w:rFonts w:ascii="Times New Roman" w:hAnsi="Times New Roman"/>
        </w:rPr>
      </w:pPr>
    </w:p>
    <w:p w:rsidR="0065697B" w:rsidRDefault="006569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69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69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69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№СТП-4032/13</w:t>
      </w:r>
    </w:p>
    <w:p w:rsidR="0065697B" w:rsidRDefault="006569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69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65697B" w:rsidRDefault="00656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69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Порохова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697B" w:rsidRDefault="006569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69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65697B" w:rsidRDefault="006569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569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69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69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697B" w:rsidTr="00BA0078">
        <w:tc>
          <w:tcPr>
            <w:tcW w:w="2996" w:type="dxa"/>
            <w:vAlign w:val="center"/>
          </w:tcPr>
          <w:p w:rsidR="006569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6569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Бетонораздаточная ст</w:t>
            </w:r>
            <w:r w:rsidR="00640036">
              <w:rPr>
                <w:rFonts w:ascii="Times New Roman" w:hAnsi="Times New Roman"/>
              </w:rPr>
              <w:t>рела DRV 12С-55М, инв.№00001512</w:t>
            </w:r>
          </w:p>
        </w:tc>
      </w:tr>
    </w:tbl>
    <w:p w:rsidR="0065697B" w:rsidRDefault="006569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697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№СТП-4032/13 по лоту №13 не поступили.</w:t>
      </w:r>
    </w:p>
    <w:p w:rsidR="0065697B" w:rsidRDefault="006569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0036" w:rsidRDefault="006400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69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Порохова А.А.</w:t>
      </w:r>
    </w:p>
    <w:p w:rsidR="0065697B" w:rsidRDefault="0065697B" w:rsidP="005C56AE">
      <w:pPr>
        <w:rPr>
          <w:rFonts w:ascii="Times New Roman" w:hAnsi="Times New Roman"/>
        </w:rPr>
      </w:pPr>
    </w:p>
    <w:p w:rsidR="0065697B" w:rsidRDefault="00656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697B" w:rsidRDefault="00656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697B" w:rsidRDefault="006569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697B" w:rsidRDefault="0065697B" w:rsidP="00455D60">
      <w:pPr>
        <w:ind w:left="142"/>
        <w:rPr>
          <w:rFonts w:ascii="Times New Roman" w:hAnsi="Times New Roman"/>
        </w:rPr>
      </w:pPr>
    </w:p>
    <w:p w:rsidR="0065697B" w:rsidRDefault="006569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697B" w:rsidRDefault="006569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697B" w:rsidRDefault="006569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697B" w:rsidRDefault="0065697B" w:rsidP="00455D60">
      <w:pPr>
        <w:ind w:left="142"/>
        <w:rPr>
          <w:rFonts w:ascii="Times New Roman" w:hAnsi="Times New Roman"/>
        </w:rPr>
      </w:pPr>
    </w:p>
    <w:p w:rsidR="0065697B" w:rsidRDefault="006569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5697B" w:rsidRDefault="006569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697B" w:rsidRDefault="006569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5697B" w:rsidRDefault="006569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5697B" w:rsidRDefault="0065697B" w:rsidP="00ED7965">
      <w:pPr>
        <w:ind w:left="142"/>
        <w:rPr>
          <w:rFonts w:ascii="Times New Roman" w:hAnsi="Times New Roman"/>
        </w:rPr>
      </w:pPr>
    </w:p>
    <w:sectPr w:rsidR="0065697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5A2" w:rsidRDefault="001F05A2" w:rsidP="00ED7965">
      <w:pPr>
        <w:spacing w:after="0" w:line="240" w:lineRule="auto"/>
      </w:pPr>
      <w:r>
        <w:separator/>
      </w:r>
    </w:p>
  </w:endnote>
  <w:endnote w:type="continuationSeparator" w:id="0">
    <w:p w:rsidR="001F05A2" w:rsidRDefault="001F05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6569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6569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6569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5A2" w:rsidRDefault="001F05A2" w:rsidP="00ED7965">
      <w:pPr>
        <w:spacing w:after="0" w:line="240" w:lineRule="auto"/>
      </w:pPr>
      <w:r>
        <w:separator/>
      </w:r>
    </w:p>
  </w:footnote>
  <w:footnote w:type="continuationSeparator" w:id="0">
    <w:p w:rsidR="001F05A2" w:rsidRDefault="001F05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1F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1F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97B" w:rsidRDefault="001F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05A2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0036"/>
    <w:rsid w:val="00642EEC"/>
    <w:rsid w:val="0065697B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96113D"/>
  <w15:docId w15:val="{9FE05D54-2A78-49FA-B625-7ACF5CE3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pY21p1yoNAPr+Eq4bpijQ51bw8gFZsbK/MBP7f/kdNc=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Xy34X/toLfg6Q3PqlwfH4r153GE2ClgwVLrl+ddi2qU=</DigestValue>
    </Reference>
  </SignedInfo>
  <SignatureValue>U94y0HIAxDbkyHauBifXrNSjCXiv0lZ6sK7MFGc2IMvm1B8XEZJVaKKLKRzaTLzH
y6rKil1BrdiAOidKOANDow==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d0KQjc3LaAi4xRGWffUccCdvmgQ=</DigestValue>
      </Reference>
      <Reference URI="/word/endnotes.xml?ContentType=application/vnd.openxmlformats-officedocument.wordprocessingml.endnotes+xml">
        <DigestMethod Algorithm="http://www.w3.org/2000/09/xmldsig#sha1"/>
        <DigestValue>eKXEmCg2KLDZxvWH2JcaD6v/ADU=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jkZntyS59KqngnxY+QGW7y3yEdE=</DigestValue>
      </Reference>
      <Reference URI="/word/footer2.xml?ContentType=application/vnd.openxmlformats-officedocument.wordprocessingml.footer+xml">
        <DigestMethod Algorithm="http://www.w3.org/2000/09/xmldsig#sha1"/>
        <DigestValue>jkZntyS59KqngnxY+QGW7y3yEdE=</DigestValue>
      </Reference>
      <Reference URI="/word/footer3.xml?ContentType=application/vnd.openxmlformats-officedocument.wordprocessingml.footer+xml">
        <DigestMethod Algorithm="http://www.w3.org/2000/09/xmldsig#sha1"/>
        <DigestValue>jkZntyS59KqngnxY+QGW7y3yEdE=</DigestValue>
      </Reference>
      <Reference URI="/word/footnotes.xml?ContentType=application/vnd.openxmlformats-officedocument.wordprocessingml.footnotes+xml">
        <DigestMethod Algorithm="http://www.w3.org/2000/09/xmldsig#sha1"/>
        <DigestValue>HlOWDZYbEUsvitvVYVrYllvcufk=</DigestValue>
      </Reference>
      <Reference URI="/word/header1.xml?ContentType=application/vnd.openxmlformats-officedocument.wordprocessingml.header+xml">
        <DigestMethod Algorithm="http://www.w3.org/2000/09/xmldsig#sha1"/>
        <DigestValue>Gve5Kic1bbcmP2jKGYyTacJtTKM=</DigestValue>
      </Reference>
      <Reference URI="/word/header2.xml?ContentType=application/vnd.openxmlformats-officedocument.wordprocessingml.header+xml">
        <DigestMethod Algorithm="http://www.w3.org/2000/09/xmldsig#sha1"/>
        <DigestValue>aYvsR/3/rlDaYZwnaLOzYdgmDFk=</DigestValue>
      </Reference>
      <Reference URI="/word/header3.xml?ContentType=application/vnd.openxmlformats-officedocument.wordprocessingml.header+xml">
        <DigestMethod Algorithm="http://www.w3.org/2000/09/xmldsig#sha1"/>
        <DigestValue>QVKHqVCW1ZJbJQcMC+qdd+XZ5Xw=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TNKtMiM0o2s8/qGHmTCA+c7smFY=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2019-11-21T06:45:11Z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487E8-12A1-4F63-9854-1760C2F8C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2019-11-19T13:11:00Z</dcterms:modified>
</cp:coreProperties>
</file>