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69231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692313" w:rsidRDefault="00692313" w:rsidP="00ED7965">
      <w:pPr>
        <w:ind w:left="142"/>
      </w:pPr>
    </w:p>
    <w:p w14:paraId="140DDCAB" w14:textId="77777777" w:rsidR="00692313" w:rsidRDefault="00692313" w:rsidP="00ED7965">
      <w:pPr>
        <w:ind w:left="142"/>
      </w:pPr>
    </w:p>
    <w:p w14:paraId="72D74BBC" w14:textId="77777777" w:rsidR="00692313" w:rsidRDefault="00692313" w:rsidP="00ED7965">
      <w:pPr>
        <w:ind w:left="142"/>
      </w:pPr>
    </w:p>
    <w:p w14:paraId="48814D4E" w14:textId="77777777" w:rsidR="006923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6923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69231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692313" w:rsidRDefault="0069231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6923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№СТП-2208/29</w:t>
      </w:r>
    </w:p>
    <w:p w14:paraId="20260715" w14:textId="77777777" w:rsidR="0069231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6923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69231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69231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692313" w:rsidRDefault="0069231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6923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6923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69231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69231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69231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692313" w:rsidRDefault="0069231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92313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6923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6923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2313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69231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7D389673" w:rsidR="00692313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Сайфиддинова Махзулиддина Сухайнидинов</w:t>
            </w:r>
            <w:r w:rsidR="00CF4FE5">
              <w:rPr>
                <w:rFonts w:ascii="Times New Roman" w:hAnsi="Times New Roman"/>
                <w:sz w:val="24"/>
                <w:szCs w:val="24"/>
              </w:rPr>
              <w:t>ича в размере 209 664,68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90575.15</w:t>
            </w:r>
          </w:p>
        </w:tc>
      </w:tr>
    </w:tbl>
    <w:p w14:paraId="4501E1D9" w14:textId="77777777" w:rsidR="00692313" w:rsidRDefault="0069231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69231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6923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692313" w:rsidRDefault="0069231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69231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692313" w:rsidRDefault="0069231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69231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69231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BA7F20" w14:textId="77777777" w:rsidR="00446ECD" w:rsidRDefault="00446ECD" w:rsidP="00ED7965">
      <w:pPr>
        <w:spacing w:after="0" w:line="240" w:lineRule="auto"/>
      </w:pPr>
      <w:r>
        <w:separator/>
      </w:r>
    </w:p>
  </w:endnote>
  <w:endnote w:type="continuationSeparator" w:id="0">
    <w:p w14:paraId="777CA7E0" w14:textId="77777777" w:rsidR="00446ECD" w:rsidRDefault="00446E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692313" w:rsidRDefault="006923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692313" w:rsidRDefault="006923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692313" w:rsidRDefault="006923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A9FF9A" w14:textId="77777777" w:rsidR="00446ECD" w:rsidRDefault="00446ECD" w:rsidP="00ED7965">
      <w:pPr>
        <w:spacing w:after="0" w:line="240" w:lineRule="auto"/>
      </w:pPr>
      <w:r>
        <w:separator/>
      </w:r>
    </w:p>
  </w:footnote>
  <w:footnote w:type="continuationSeparator" w:id="0">
    <w:p w14:paraId="323CF914" w14:textId="77777777" w:rsidR="00446ECD" w:rsidRDefault="00446E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692313" w:rsidRDefault="00446ECD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692313" w:rsidRDefault="00446ECD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692313" w:rsidRDefault="00446ECD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46ECD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92313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4F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zm5JlM+5WBoYzhYzg9N20SABNbL32npiwq2hWtXic1Y=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afaJDlg5Xk4oVL0pAm23yudxBON2BdtQul3twVDR45k=</DigestValue>
    </Reference>
  </SignedInfo>
  <SignatureValue>ql9yYPxdbeB2taD4GFQ2mJrusE1ors9wHiDCjEkGg7usVdLXk6DnNLbkfZBinyrd
Xm0jzDJsyfXzznviU1S5rg==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KqbXkpa+tTLYRDRDnBhdWWOKlIM=</DigestValue>
      </Reference>
      <Reference URI="/word/endnotes.xml?ContentType=application/vnd.openxmlformats-officedocument.wordprocessingml.endnotes+xml">
        <DigestMethod Algorithm="http://www.w3.org/2000/09/xmldsig#sha1"/>
        <DigestValue>bolXy/KN/7nuI44XANHLr5/zZns=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vc4G0DeMgjZyHs5RefI5HJtTXn4=</DigestValue>
      </Reference>
      <Reference URI="/word/footer2.xml?ContentType=application/vnd.openxmlformats-officedocument.wordprocessingml.footer+xml">
        <DigestMethod Algorithm="http://www.w3.org/2000/09/xmldsig#sha1"/>
        <DigestValue>Nl9Sf+ht9j7SK8he8ll+dt7qEjM=</DigestValue>
      </Reference>
      <Reference URI="/word/footer3.xml?ContentType=application/vnd.openxmlformats-officedocument.wordprocessingml.footer+xml">
        <DigestMethod Algorithm="http://www.w3.org/2000/09/xmldsig#sha1"/>
        <DigestValue>GDSLVmq9787yNzRFznvCzV2rwkg=</DigestValue>
      </Reference>
      <Reference URI="/word/footnotes.xml?ContentType=application/vnd.openxmlformats-officedocument.wordprocessingml.footnotes+xml">
        <DigestMethod Algorithm="http://www.w3.org/2000/09/xmldsig#sha1"/>
        <DigestValue>8CrUeBQmZlceGq0gTzOreT343xI=</DigestValue>
      </Reference>
      <Reference URI="/word/header1.xml?ContentType=application/vnd.openxmlformats-officedocument.wordprocessingml.header+xml">
        <DigestMethod Algorithm="http://www.w3.org/2000/09/xmldsig#sha1"/>
        <DigestValue>/NXXDTZmwfJfyareXZEBdwPANLA=</DigestValue>
      </Reference>
      <Reference URI="/word/header2.xml?ContentType=application/vnd.openxmlformats-officedocument.wordprocessingml.header+xml">
        <DigestMethod Algorithm="http://www.w3.org/2000/09/xmldsig#sha1"/>
        <DigestValue>mHQBz5dQQL3It8VBhxy8coXEwtM=</DigestValue>
      </Reference>
      <Reference URI="/word/header3.xml?ContentType=application/vnd.openxmlformats-officedocument.wordprocessingml.header+xml">
        <DigestMethod Algorithm="http://www.w3.org/2000/09/xmldsig#sha1"/>
        <DigestValue>xjvrFHADQDN3rcvdDOr1lKBMIqo=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1p3ZKGeA4jhmiOb+hLwSD3u0UCA=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2017-09-26T10:34:02Z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B70CA-8B19-49A8-9ADF-8361CB07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2017-09-26T07:52:00Z</dcterms:modified>
</cp:coreProperties>
</file>